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2A" w:rsidRPr="0005562A" w:rsidRDefault="0005562A" w:rsidP="00055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62A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№10»</w:t>
      </w:r>
    </w:p>
    <w:p w:rsidR="0005562A" w:rsidRPr="0005562A" w:rsidRDefault="0005562A" w:rsidP="0005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62A" w:rsidRPr="0005562A" w:rsidRDefault="0005562A" w:rsidP="00055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62A">
        <w:rPr>
          <w:rFonts w:ascii="Times New Roman" w:hAnsi="Times New Roman" w:cs="Times New Roman"/>
          <w:sz w:val="24"/>
          <w:szCs w:val="24"/>
        </w:rPr>
        <w:t>П Р И К А 3</w:t>
      </w:r>
    </w:p>
    <w:p w:rsidR="0005562A" w:rsidRPr="0005562A" w:rsidRDefault="0005562A" w:rsidP="00055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62A">
        <w:rPr>
          <w:rFonts w:ascii="Times New Roman" w:hAnsi="Times New Roman" w:cs="Times New Roman"/>
          <w:sz w:val="24"/>
          <w:szCs w:val="24"/>
        </w:rPr>
        <w:t xml:space="preserve"> 30.01.2024                                                                                                                          №25</w:t>
      </w:r>
    </w:p>
    <w:p w:rsidR="0005562A" w:rsidRPr="0005562A" w:rsidRDefault="0005562A" w:rsidP="00055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62A">
        <w:rPr>
          <w:rFonts w:ascii="Times New Roman" w:hAnsi="Times New Roman" w:cs="Times New Roman"/>
          <w:sz w:val="24"/>
          <w:szCs w:val="24"/>
        </w:rPr>
        <w:t>г. Зима</w:t>
      </w:r>
    </w:p>
    <w:p w:rsidR="0005562A" w:rsidRPr="0005562A" w:rsidRDefault="0005562A" w:rsidP="00055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2A" w:rsidRPr="0005562A" w:rsidRDefault="0005562A" w:rsidP="0005562A">
      <w:pPr>
        <w:keepNext/>
        <w:keepLines/>
        <w:widowControl w:val="0"/>
        <w:spacing w:after="0" w:line="240" w:lineRule="auto"/>
        <w:ind w:right="284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bookmark1"/>
      <w:r w:rsidRPr="0005562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перечня учебников, используемых </w:t>
      </w:r>
    </w:p>
    <w:p w:rsidR="0005562A" w:rsidRPr="0005562A" w:rsidRDefault="0005562A" w:rsidP="0005562A">
      <w:pPr>
        <w:keepNext/>
        <w:keepLines/>
        <w:widowControl w:val="0"/>
        <w:spacing w:after="0" w:line="240" w:lineRule="auto"/>
        <w:ind w:right="2840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562A">
        <w:rPr>
          <w:rFonts w:ascii="Times New Roman" w:eastAsia="Times New Roman" w:hAnsi="Times New Roman" w:cs="Times New Roman"/>
          <w:bCs/>
          <w:sz w:val="24"/>
          <w:szCs w:val="24"/>
        </w:rPr>
        <w:t>в МБОУ «СОШ №10» в 2024/2025 учебном году</w:t>
      </w:r>
      <w:bookmarkEnd w:id="0"/>
    </w:p>
    <w:p w:rsidR="0005562A" w:rsidRPr="0005562A" w:rsidRDefault="0005562A" w:rsidP="0005562A">
      <w:pPr>
        <w:autoSpaceDE w:val="0"/>
        <w:autoSpaceDN w:val="0"/>
        <w:adjustRightInd w:val="0"/>
        <w:spacing w:after="0" w:line="240" w:lineRule="auto"/>
        <w:ind w:firstLine="499"/>
        <w:jc w:val="both"/>
        <w:rPr>
          <w:rFonts w:ascii="Times New Roman" w:hAnsi="Times New Roman" w:cs="Times New Roman"/>
        </w:rPr>
      </w:pPr>
      <w:r w:rsidRPr="0005562A">
        <w:rPr>
          <w:rFonts w:ascii="Times New Roman" w:hAnsi="Times New Roman" w:cs="Times New Roman"/>
        </w:rPr>
        <w:t xml:space="preserve"> </w:t>
      </w:r>
    </w:p>
    <w:p w:rsidR="0005562A" w:rsidRPr="0005562A" w:rsidRDefault="0005562A" w:rsidP="0005562A">
      <w:pPr>
        <w:widowControl w:val="0"/>
        <w:tabs>
          <w:tab w:val="center" w:pos="5093"/>
          <w:tab w:val="right" w:pos="6878"/>
          <w:tab w:val="left" w:pos="7023"/>
          <w:tab w:val="right" w:pos="9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2A">
        <w:rPr>
          <w:rFonts w:ascii="Times New Roman" w:eastAsia="Times New Roman" w:hAnsi="Times New Roman" w:cs="Times New Roman"/>
          <w:sz w:val="24"/>
          <w:szCs w:val="24"/>
        </w:rPr>
        <w:t xml:space="preserve">         В целях обеспечения учащихся учебниками и учебными пособиями в соответствии с п. 9 ст. 28 Федерального закона от 29.12.2012 г. №273-ФЗ «Об образовании в Российской Федерации», во исполнение Приказа Министерства просвещения Российской Федерации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основного, среднего общего образования организациями, осуществляющими образовательную деятельность и установлении предельного срока использования исключенных учебников». </w:t>
      </w:r>
    </w:p>
    <w:p w:rsidR="0005562A" w:rsidRPr="0005562A" w:rsidRDefault="0005562A" w:rsidP="0005562A">
      <w:pPr>
        <w:autoSpaceDE w:val="0"/>
        <w:autoSpaceDN w:val="0"/>
        <w:adjustRightInd w:val="0"/>
        <w:spacing w:after="0" w:line="240" w:lineRule="auto"/>
        <w:ind w:firstLine="499"/>
        <w:jc w:val="both"/>
        <w:rPr>
          <w:rFonts w:ascii="Times New Roman" w:hAnsi="Times New Roman" w:cs="Times New Roman"/>
        </w:rPr>
      </w:pPr>
    </w:p>
    <w:p w:rsidR="0005562A" w:rsidRPr="0005562A" w:rsidRDefault="0005562A" w:rsidP="0005562A">
      <w:pPr>
        <w:autoSpaceDE w:val="0"/>
        <w:autoSpaceDN w:val="0"/>
        <w:adjustRightInd w:val="0"/>
        <w:spacing w:after="0" w:line="240" w:lineRule="auto"/>
        <w:ind w:firstLine="499"/>
        <w:jc w:val="both"/>
        <w:rPr>
          <w:rFonts w:ascii="Times New Roman" w:hAnsi="Times New Roman" w:cs="Times New Roman"/>
        </w:rPr>
      </w:pPr>
      <w:r w:rsidRPr="0005562A">
        <w:rPr>
          <w:rFonts w:ascii="Times New Roman" w:hAnsi="Times New Roman" w:cs="Times New Roman"/>
        </w:rPr>
        <w:t>ПРИКАЗЫВАЮ:</w:t>
      </w:r>
    </w:p>
    <w:p w:rsidR="0005562A" w:rsidRPr="0005562A" w:rsidRDefault="0005562A" w:rsidP="0005562A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2A">
        <w:rPr>
          <w:rFonts w:ascii="Times New Roman" w:eastAsia="Times New Roman" w:hAnsi="Times New Roman" w:cs="Times New Roman"/>
          <w:sz w:val="24"/>
          <w:szCs w:val="24"/>
        </w:rPr>
        <w:t>Утвердить перечень учебников, рекомендованных Министерством просвещения Российской Федерации к использованию в образовательной деятельности школы, на 2024-2025 учебный год (приложение № 1).</w:t>
      </w:r>
    </w:p>
    <w:p w:rsidR="0005562A" w:rsidRPr="0005562A" w:rsidRDefault="0005562A" w:rsidP="0005562A">
      <w:pPr>
        <w:widowControl w:val="0"/>
        <w:numPr>
          <w:ilvl w:val="0"/>
          <w:numId w:val="11"/>
        </w:numPr>
        <w:tabs>
          <w:tab w:val="left" w:pos="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2A">
        <w:rPr>
          <w:rFonts w:ascii="Times New Roman" w:eastAsia="Times New Roman" w:hAnsi="Times New Roman" w:cs="Times New Roman"/>
          <w:sz w:val="24"/>
          <w:szCs w:val="24"/>
        </w:rPr>
        <w:t>Заместителю директора В.М. Михайловой:</w:t>
      </w:r>
    </w:p>
    <w:p w:rsidR="0005562A" w:rsidRPr="0005562A" w:rsidRDefault="0005562A" w:rsidP="0005562A">
      <w:pPr>
        <w:widowControl w:val="0"/>
        <w:numPr>
          <w:ilvl w:val="1"/>
          <w:numId w:val="11"/>
        </w:numPr>
        <w:tabs>
          <w:tab w:val="left" w:pos="1480"/>
        </w:tabs>
        <w:spacing w:after="0" w:line="240" w:lineRule="auto"/>
        <w:ind w:right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2A">
        <w:rPr>
          <w:rFonts w:ascii="Times New Roman" w:eastAsia="Times New Roman" w:hAnsi="Times New Roman" w:cs="Times New Roman"/>
          <w:sz w:val="24"/>
          <w:szCs w:val="24"/>
        </w:rPr>
        <w:t>Довести перечень учебников и учебных пособий на 2024 -2025 учебный год до всех участников образовательных отношений (педагогов, обучающихся, родителей (законных представителей).</w:t>
      </w:r>
    </w:p>
    <w:p w:rsidR="0005562A" w:rsidRPr="0005562A" w:rsidRDefault="0005562A" w:rsidP="0005562A">
      <w:pPr>
        <w:widowControl w:val="0"/>
        <w:numPr>
          <w:ilvl w:val="1"/>
          <w:numId w:val="11"/>
        </w:numPr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2A">
        <w:rPr>
          <w:rFonts w:ascii="Times New Roman" w:eastAsia="Times New Roman" w:hAnsi="Times New Roman" w:cs="Times New Roman"/>
          <w:sz w:val="24"/>
          <w:szCs w:val="24"/>
        </w:rPr>
        <w:t>Обеспечить реализацию учебного плана школы в 2024-2025 учебном году по учебникам, рекомендованным Министерством просвещения Российской Федерации к использованию в образовательной деятельности.</w:t>
      </w:r>
    </w:p>
    <w:p w:rsidR="0005562A" w:rsidRPr="0005562A" w:rsidRDefault="0005562A" w:rsidP="0005562A">
      <w:pPr>
        <w:widowControl w:val="0"/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2A">
        <w:rPr>
          <w:rFonts w:ascii="Times New Roman" w:eastAsia="Times New Roman" w:hAnsi="Times New Roman" w:cs="Times New Roman"/>
          <w:sz w:val="24"/>
          <w:szCs w:val="24"/>
        </w:rPr>
        <w:t>3. Мельник Е.И.  разместить на сайте школы настоящий приказ с утверждённым перечнем учебников на 2024 – 2025 учебный год.</w:t>
      </w:r>
    </w:p>
    <w:p w:rsidR="0005562A" w:rsidRPr="0005562A" w:rsidRDefault="0005562A" w:rsidP="0005562A">
      <w:pPr>
        <w:widowControl w:val="0"/>
        <w:tabs>
          <w:tab w:val="left" w:pos="41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62A">
        <w:rPr>
          <w:rFonts w:ascii="Times New Roman" w:eastAsia="Times New Roman" w:hAnsi="Times New Roman" w:cs="Times New Roman"/>
          <w:sz w:val="24"/>
          <w:szCs w:val="24"/>
        </w:rPr>
        <w:t>4.Педагогу - библиотекарю Е.И. Мельник осуществлять мониторинг обеспеченности обучающихся учебниками до 1 мая 2025 г.</w:t>
      </w:r>
    </w:p>
    <w:p w:rsidR="0005562A" w:rsidRPr="0005562A" w:rsidRDefault="0005562A" w:rsidP="0005562A">
      <w:pPr>
        <w:widowControl w:val="0"/>
        <w:tabs>
          <w:tab w:val="left" w:pos="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62A">
        <w:rPr>
          <w:rFonts w:ascii="Times New Roman" w:eastAsia="Times New Roman" w:hAnsi="Times New Roman" w:cs="Times New Roman"/>
          <w:sz w:val="24"/>
          <w:szCs w:val="24"/>
        </w:rPr>
        <w:t>5.Контроль исполнения приказа оставляю за собой.</w:t>
      </w:r>
    </w:p>
    <w:p w:rsidR="0005562A" w:rsidRPr="0005562A" w:rsidRDefault="0005562A" w:rsidP="0005562A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2A" w:rsidRPr="0005562A" w:rsidRDefault="0005562A" w:rsidP="0005562A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2A" w:rsidRPr="0005562A" w:rsidRDefault="0005562A" w:rsidP="0005562A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2A" w:rsidRPr="0005562A" w:rsidRDefault="0005562A" w:rsidP="0005562A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2A" w:rsidRPr="0005562A" w:rsidRDefault="0005562A" w:rsidP="0005562A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2A" w:rsidRPr="0005562A" w:rsidRDefault="0005562A" w:rsidP="0005562A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2A" w:rsidRPr="0005562A" w:rsidRDefault="0005562A" w:rsidP="0005562A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2A" w:rsidRPr="0005562A" w:rsidRDefault="0005562A" w:rsidP="0005562A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2A" w:rsidRPr="0005562A" w:rsidRDefault="0005562A" w:rsidP="0005562A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562A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Т.А. </w:t>
      </w:r>
      <w:proofErr w:type="spellStart"/>
      <w:r w:rsidRPr="0005562A">
        <w:rPr>
          <w:rFonts w:ascii="Times New Roman" w:hAnsi="Times New Roman" w:cs="Times New Roman"/>
          <w:sz w:val="24"/>
          <w:szCs w:val="24"/>
        </w:rPr>
        <w:t>Венцкене</w:t>
      </w:r>
      <w:proofErr w:type="spellEnd"/>
    </w:p>
    <w:p w:rsidR="0005562A" w:rsidRPr="0005562A" w:rsidRDefault="0005562A" w:rsidP="0005562A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562A" w:rsidRPr="0005562A" w:rsidRDefault="0005562A" w:rsidP="0005562A">
      <w:pPr>
        <w:ind w:left="-142"/>
        <w:jc w:val="right"/>
        <w:sectPr w:rsidR="0005562A" w:rsidRPr="0005562A" w:rsidSect="004C197A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05562A" w:rsidRDefault="0005562A" w:rsidP="0005562A">
      <w:pPr>
        <w:spacing w:after="0" w:line="240" w:lineRule="auto"/>
        <w:ind w:left="-142"/>
        <w:jc w:val="right"/>
        <w:rPr>
          <w:rFonts w:ascii="Times New Roman" w:hAnsi="Times New Roman" w:cs="Times New Roman"/>
        </w:rPr>
      </w:pPr>
      <w:r w:rsidRPr="0005562A">
        <w:rPr>
          <w:rFonts w:ascii="Times New Roman" w:hAnsi="Times New Roman" w:cs="Times New Roman"/>
        </w:rPr>
        <w:lastRenderedPageBreak/>
        <w:t xml:space="preserve">Приложение к приказу </w:t>
      </w:r>
    </w:p>
    <w:p w:rsidR="0005562A" w:rsidRDefault="0005562A" w:rsidP="0005562A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от 30.01.2024</w:t>
      </w:r>
      <w:r w:rsidRPr="0005562A">
        <w:rPr>
          <w:rFonts w:ascii="Times New Roman" w:hAnsi="Times New Roman" w:cs="Times New Roman"/>
        </w:rPr>
        <w:t>№ 25</w:t>
      </w:r>
    </w:p>
    <w:p w:rsidR="0005562A" w:rsidRPr="0005562A" w:rsidRDefault="0005562A" w:rsidP="0005562A">
      <w:pPr>
        <w:spacing w:after="0" w:line="240" w:lineRule="auto"/>
        <w:ind w:left="-142"/>
        <w:jc w:val="center"/>
        <w:rPr>
          <w:rFonts w:ascii="Times New Roman" w:hAnsi="Times New Roman" w:cs="Times New Roman"/>
        </w:rPr>
      </w:pPr>
    </w:p>
    <w:p w:rsidR="0073112B" w:rsidRPr="0073112B" w:rsidRDefault="0073112B" w:rsidP="0073112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73112B">
        <w:rPr>
          <w:rFonts w:ascii="Times New Roman" w:hAnsi="Times New Roman" w:cs="Times New Roman"/>
          <w:b/>
        </w:rPr>
        <w:t xml:space="preserve">    </w:t>
      </w:r>
      <w:r w:rsidR="00801FE6">
        <w:rPr>
          <w:rFonts w:ascii="Times New Roman" w:hAnsi="Times New Roman" w:cs="Times New Roman"/>
          <w:b/>
        </w:rPr>
        <w:t>П</w:t>
      </w:r>
      <w:r w:rsidRPr="0073112B">
        <w:rPr>
          <w:rFonts w:ascii="Times New Roman" w:hAnsi="Times New Roman" w:cs="Times New Roman"/>
          <w:b/>
        </w:rPr>
        <w:t>еречень учебников, использ</w:t>
      </w:r>
      <w:r w:rsidR="00801FE6">
        <w:rPr>
          <w:rFonts w:ascii="Times New Roman" w:hAnsi="Times New Roman" w:cs="Times New Roman"/>
          <w:b/>
        </w:rPr>
        <w:t>уемых</w:t>
      </w:r>
      <w:r w:rsidRPr="0073112B">
        <w:rPr>
          <w:rFonts w:ascii="Times New Roman" w:hAnsi="Times New Roman" w:cs="Times New Roman"/>
          <w:b/>
        </w:rPr>
        <w:t xml:space="preserve"> в образовательном </w:t>
      </w:r>
      <w:proofErr w:type="gramStart"/>
      <w:r w:rsidRPr="0073112B">
        <w:rPr>
          <w:rFonts w:ascii="Times New Roman" w:hAnsi="Times New Roman" w:cs="Times New Roman"/>
          <w:b/>
        </w:rPr>
        <w:t>процесс</w:t>
      </w:r>
      <w:bookmarkStart w:id="1" w:name="_GoBack"/>
      <w:bookmarkEnd w:id="1"/>
      <w:r w:rsidRPr="0073112B">
        <w:rPr>
          <w:rFonts w:ascii="Times New Roman" w:hAnsi="Times New Roman" w:cs="Times New Roman"/>
          <w:b/>
        </w:rPr>
        <w:t>е  МБОУ</w:t>
      </w:r>
      <w:proofErr w:type="gramEnd"/>
      <w:r w:rsidRPr="0073112B">
        <w:rPr>
          <w:rFonts w:ascii="Times New Roman" w:hAnsi="Times New Roman" w:cs="Times New Roman"/>
        </w:rPr>
        <w:t xml:space="preserve">  «</w:t>
      </w:r>
      <w:r w:rsidRPr="0073112B">
        <w:rPr>
          <w:rFonts w:ascii="Times New Roman" w:hAnsi="Times New Roman" w:cs="Times New Roman"/>
          <w:b/>
        </w:rPr>
        <w:t>СОШ №10»</w:t>
      </w:r>
    </w:p>
    <w:p w:rsidR="0073112B" w:rsidRPr="0073112B" w:rsidRDefault="0073112B" w:rsidP="007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12B">
        <w:rPr>
          <w:rFonts w:ascii="Times New Roman" w:hAnsi="Times New Roman" w:cs="Times New Roman"/>
          <w:b/>
        </w:rPr>
        <w:t>в 202</w:t>
      </w:r>
      <w:r w:rsidR="009058C7">
        <w:rPr>
          <w:rFonts w:ascii="Times New Roman" w:hAnsi="Times New Roman" w:cs="Times New Roman"/>
          <w:b/>
        </w:rPr>
        <w:t>4</w:t>
      </w:r>
      <w:r w:rsidRPr="0073112B">
        <w:rPr>
          <w:rFonts w:ascii="Times New Roman" w:hAnsi="Times New Roman" w:cs="Times New Roman"/>
          <w:b/>
        </w:rPr>
        <w:t>-202</w:t>
      </w:r>
      <w:r w:rsidR="009058C7">
        <w:rPr>
          <w:rFonts w:ascii="Times New Roman" w:hAnsi="Times New Roman" w:cs="Times New Roman"/>
          <w:b/>
        </w:rPr>
        <w:t>5</w:t>
      </w:r>
      <w:r w:rsidRPr="0073112B">
        <w:rPr>
          <w:rFonts w:ascii="Times New Roman" w:hAnsi="Times New Roman" w:cs="Times New Roman"/>
          <w:b/>
        </w:rPr>
        <w:t xml:space="preserve"> уч. год</w:t>
      </w:r>
    </w:p>
    <w:p w:rsidR="0073112B" w:rsidRPr="0073112B" w:rsidRDefault="0073112B" w:rsidP="007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12B">
        <w:rPr>
          <w:rFonts w:ascii="Times New Roman" w:hAnsi="Times New Roman" w:cs="Times New Roman"/>
          <w:b/>
        </w:rPr>
        <w:t>Уровень  НОО</w:t>
      </w:r>
    </w:p>
    <w:tbl>
      <w:tblPr>
        <w:tblStyle w:val="af2"/>
        <w:tblW w:w="15745" w:type="dxa"/>
        <w:tblLayout w:type="fixed"/>
        <w:tblLook w:val="04A0" w:firstRow="1" w:lastRow="0" w:firstColumn="1" w:lastColumn="0" w:noHBand="0" w:noVBand="1"/>
      </w:tblPr>
      <w:tblGrid>
        <w:gridCol w:w="660"/>
        <w:gridCol w:w="1575"/>
        <w:gridCol w:w="1417"/>
        <w:gridCol w:w="1528"/>
        <w:gridCol w:w="2016"/>
        <w:gridCol w:w="3827"/>
        <w:gridCol w:w="2004"/>
        <w:gridCol w:w="967"/>
        <w:gridCol w:w="1751"/>
      </w:tblGrid>
      <w:tr w:rsidR="0073112B" w:rsidRPr="0073112B" w:rsidTr="009A2944">
        <w:tc>
          <w:tcPr>
            <w:tcW w:w="660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№/п.</w:t>
            </w:r>
          </w:p>
        </w:tc>
        <w:tc>
          <w:tcPr>
            <w:tcW w:w="1575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1417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УМК</w:t>
            </w:r>
          </w:p>
        </w:tc>
        <w:tc>
          <w:tcPr>
            <w:tcW w:w="1528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Класс</w:t>
            </w:r>
          </w:p>
        </w:tc>
        <w:tc>
          <w:tcPr>
            <w:tcW w:w="2016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Название учебника</w:t>
            </w:r>
          </w:p>
        </w:tc>
        <w:tc>
          <w:tcPr>
            <w:tcW w:w="3827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Автор</w:t>
            </w:r>
          </w:p>
        </w:tc>
        <w:tc>
          <w:tcPr>
            <w:tcW w:w="2004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Издательство</w:t>
            </w:r>
          </w:p>
        </w:tc>
        <w:tc>
          <w:tcPr>
            <w:tcW w:w="967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Год издания</w:t>
            </w:r>
          </w:p>
        </w:tc>
        <w:tc>
          <w:tcPr>
            <w:tcW w:w="1751" w:type="dxa"/>
          </w:tcPr>
          <w:p w:rsidR="0073112B" w:rsidRPr="0073112B" w:rsidRDefault="0073112B" w:rsidP="0073112B">
            <w:pPr>
              <w:jc w:val="center"/>
            </w:pPr>
            <w:r w:rsidRPr="0073112B">
              <w:rPr>
                <w:sz w:val="22"/>
                <w:szCs w:val="22"/>
              </w:rPr>
              <w:t>Примечание</w:t>
            </w:r>
          </w:p>
        </w:tc>
      </w:tr>
      <w:tr w:rsidR="00894AF6" w:rsidRPr="0073112B" w:rsidTr="009A2944">
        <w:tc>
          <w:tcPr>
            <w:tcW w:w="660" w:type="dxa"/>
            <w:vMerge w:val="restart"/>
          </w:tcPr>
          <w:p w:rsidR="00894AF6" w:rsidRP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75" w:type="dxa"/>
            <w:vMerge w:val="restart"/>
          </w:tcPr>
          <w:p w:rsidR="00894AF6" w:rsidRPr="0073112B" w:rsidRDefault="00894AF6" w:rsidP="0073112B">
            <w:pPr>
              <w:jc w:val="center"/>
              <w:rPr>
                <w:b/>
              </w:rPr>
            </w:pPr>
            <w:r w:rsidRPr="0073112B">
              <w:rPr>
                <w:b/>
              </w:rPr>
              <w:t xml:space="preserve">Филология </w:t>
            </w:r>
          </w:p>
        </w:tc>
        <w:tc>
          <w:tcPr>
            <w:tcW w:w="1417" w:type="dxa"/>
            <w:vMerge w:val="restart"/>
          </w:tcPr>
          <w:p w:rsidR="00894AF6" w:rsidRPr="0073112B" w:rsidRDefault="00894AF6" w:rsidP="0073112B">
            <w:pPr>
              <w:jc w:val="center"/>
              <w:rPr>
                <w:b/>
              </w:rPr>
            </w:pPr>
            <w:r w:rsidRPr="0073112B">
              <w:rPr>
                <w:b/>
              </w:rPr>
              <w:t>УМК «Школа России»</w:t>
            </w:r>
          </w:p>
          <w:p w:rsidR="00894AF6" w:rsidRPr="0073112B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894AF6" w:rsidRPr="0073112B" w:rsidRDefault="00894AF6" w:rsidP="0073112B">
            <w:r w:rsidRPr="0073112B">
              <w:rPr>
                <w:sz w:val="22"/>
                <w:szCs w:val="22"/>
              </w:rPr>
              <w:t>1А,</w:t>
            </w:r>
            <w:r>
              <w:rPr>
                <w:sz w:val="22"/>
                <w:szCs w:val="22"/>
              </w:rPr>
              <w:t xml:space="preserve"> </w:t>
            </w:r>
            <w:r w:rsidR="00BC47B9">
              <w:rPr>
                <w:sz w:val="22"/>
                <w:szCs w:val="22"/>
              </w:rPr>
              <w:t>Б</w:t>
            </w:r>
          </w:p>
        </w:tc>
        <w:tc>
          <w:tcPr>
            <w:tcW w:w="2016" w:type="dxa"/>
          </w:tcPr>
          <w:p w:rsidR="00894AF6" w:rsidRPr="0073112B" w:rsidRDefault="00894AF6" w:rsidP="0073112B">
            <w:r w:rsidRPr="0073112B">
              <w:rPr>
                <w:sz w:val="22"/>
                <w:szCs w:val="22"/>
              </w:rPr>
              <w:t>«Азбука» Учебник по обучению грамоте</w:t>
            </w:r>
          </w:p>
        </w:tc>
        <w:tc>
          <w:tcPr>
            <w:tcW w:w="3827" w:type="dxa"/>
          </w:tcPr>
          <w:p w:rsidR="00894AF6" w:rsidRPr="0073112B" w:rsidRDefault="00BC47B9" w:rsidP="0073112B">
            <w:r>
              <w:t>В.Г. Горецкий</w:t>
            </w:r>
          </w:p>
        </w:tc>
        <w:tc>
          <w:tcPr>
            <w:tcW w:w="2004" w:type="dxa"/>
          </w:tcPr>
          <w:p w:rsidR="00894AF6" w:rsidRPr="0073112B" w:rsidRDefault="009A2944" w:rsidP="0073112B">
            <w:r>
              <w:t xml:space="preserve">«Просвещение» </w:t>
            </w:r>
          </w:p>
        </w:tc>
        <w:tc>
          <w:tcPr>
            <w:tcW w:w="967" w:type="dxa"/>
          </w:tcPr>
          <w:p w:rsidR="00894AF6" w:rsidRPr="0073112B" w:rsidRDefault="009A2944" w:rsidP="0073112B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51" w:type="dxa"/>
          </w:tcPr>
          <w:p w:rsidR="00894AF6" w:rsidRPr="0073112B" w:rsidRDefault="00894AF6" w:rsidP="0073112B">
            <w:pPr>
              <w:jc w:val="center"/>
              <w:rPr>
                <w:b/>
              </w:rPr>
            </w:pPr>
          </w:p>
        </w:tc>
      </w:tr>
      <w:tr w:rsidR="00894AF6" w:rsidTr="009A2944">
        <w:tc>
          <w:tcPr>
            <w:tcW w:w="660" w:type="dxa"/>
            <w:vMerge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894AF6" w:rsidRDefault="00894AF6" w:rsidP="0073112B"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894AF6" w:rsidRDefault="00894AF6" w:rsidP="0073112B">
            <w:r>
              <w:rPr>
                <w:spacing w:val="-1"/>
                <w:sz w:val="22"/>
                <w:szCs w:val="22"/>
              </w:rPr>
              <w:t>Русский язык</w:t>
            </w:r>
          </w:p>
        </w:tc>
        <w:tc>
          <w:tcPr>
            <w:tcW w:w="3827" w:type="dxa"/>
          </w:tcPr>
          <w:p w:rsidR="00894AF6" w:rsidRDefault="00894AF6" w:rsidP="0073112B">
            <w:r>
              <w:rPr>
                <w:spacing w:val="-1"/>
                <w:sz w:val="22"/>
                <w:szCs w:val="22"/>
              </w:rPr>
              <w:t xml:space="preserve">В.П. </w:t>
            </w:r>
            <w:proofErr w:type="spellStart"/>
            <w:r>
              <w:rPr>
                <w:spacing w:val="-1"/>
                <w:sz w:val="22"/>
                <w:szCs w:val="22"/>
              </w:rPr>
              <w:t>Канакина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004" w:type="dxa"/>
          </w:tcPr>
          <w:p w:rsidR="00894AF6" w:rsidRDefault="00894AF6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894AF6" w:rsidRDefault="00894AF6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751" w:type="dxa"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</w:tr>
      <w:tr w:rsidR="002242AD" w:rsidTr="009A2944">
        <w:tc>
          <w:tcPr>
            <w:tcW w:w="660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2242AD" w:rsidRDefault="002242AD" w:rsidP="0073112B">
            <w:r>
              <w:t>1-4</w:t>
            </w:r>
          </w:p>
        </w:tc>
        <w:tc>
          <w:tcPr>
            <w:tcW w:w="2016" w:type="dxa"/>
          </w:tcPr>
          <w:p w:rsidR="002242AD" w:rsidRDefault="002242AD" w:rsidP="0073112B">
            <w:pPr>
              <w:rPr>
                <w:spacing w:val="-1"/>
              </w:rPr>
            </w:pPr>
            <w:r>
              <w:rPr>
                <w:spacing w:val="-1"/>
              </w:rPr>
              <w:t>Родной язык</w:t>
            </w:r>
          </w:p>
        </w:tc>
        <w:tc>
          <w:tcPr>
            <w:tcW w:w="3827" w:type="dxa"/>
          </w:tcPr>
          <w:p w:rsidR="002242AD" w:rsidRDefault="002242AD" w:rsidP="0073112B">
            <w:pPr>
              <w:rPr>
                <w:spacing w:val="-1"/>
              </w:rPr>
            </w:pPr>
            <w:r>
              <w:rPr>
                <w:spacing w:val="-1"/>
              </w:rPr>
              <w:t>О.М. Александрова</w:t>
            </w:r>
          </w:p>
        </w:tc>
        <w:tc>
          <w:tcPr>
            <w:tcW w:w="2004" w:type="dxa"/>
          </w:tcPr>
          <w:p w:rsidR="002242AD" w:rsidRDefault="002242AD" w:rsidP="0073112B">
            <w:r>
              <w:t>«Просвещение»</w:t>
            </w:r>
          </w:p>
        </w:tc>
        <w:tc>
          <w:tcPr>
            <w:tcW w:w="967" w:type="dxa"/>
          </w:tcPr>
          <w:p w:rsidR="002242AD" w:rsidRDefault="002242AD" w:rsidP="0073112B">
            <w:r>
              <w:t>2020</w:t>
            </w:r>
          </w:p>
        </w:tc>
        <w:tc>
          <w:tcPr>
            <w:tcW w:w="1751" w:type="dxa"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</w:tr>
      <w:tr w:rsidR="00894AF6" w:rsidTr="009A2944">
        <w:trPr>
          <w:trHeight w:val="743"/>
        </w:trPr>
        <w:tc>
          <w:tcPr>
            <w:tcW w:w="660" w:type="dxa"/>
            <w:vMerge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894AF6" w:rsidRDefault="00894AF6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894AF6" w:rsidRDefault="00894AF6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827" w:type="dxa"/>
          </w:tcPr>
          <w:p w:rsidR="00894AF6" w:rsidRDefault="00894AF6" w:rsidP="0073112B">
            <w:r>
              <w:t>Климанова Л.Ф.</w:t>
            </w:r>
          </w:p>
          <w:p w:rsidR="00894AF6" w:rsidRDefault="00894AF6" w:rsidP="0073112B">
            <w:pPr>
              <w:rPr>
                <w:sz w:val="22"/>
                <w:szCs w:val="22"/>
              </w:rPr>
            </w:pPr>
          </w:p>
        </w:tc>
        <w:tc>
          <w:tcPr>
            <w:tcW w:w="2004" w:type="dxa"/>
          </w:tcPr>
          <w:p w:rsidR="00894AF6" w:rsidRDefault="00894AF6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894AF6" w:rsidRDefault="00894AF6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751" w:type="dxa"/>
          </w:tcPr>
          <w:p w:rsidR="00894AF6" w:rsidRDefault="00894AF6" w:rsidP="0073112B">
            <w:pPr>
              <w:jc w:val="center"/>
              <w:rPr>
                <w:b/>
              </w:rPr>
            </w:pPr>
          </w:p>
        </w:tc>
      </w:tr>
      <w:tr w:rsidR="0073112B" w:rsidTr="009A2944">
        <w:tc>
          <w:tcPr>
            <w:tcW w:w="660" w:type="dxa"/>
            <w:vMerge w:val="restart"/>
          </w:tcPr>
          <w:p w:rsid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5" w:type="dxa"/>
            <w:vMerge w:val="restart"/>
          </w:tcPr>
          <w:p w:rsidR="0073112B" w:rsidRDefault="0073112B" w:rsidP="0073112B">
            <w:pPr>
              <w:jc w:val="center"/>
              <w:rPr>
                <w:b/>
              </w:rPr>
            </w:pPr>
            <w:r>
              <w:rPr>
                <w:b/>
              </w:rPr>
              <w:t xml:space="preserve">Английский язык </w:t>
            </w:r>
          </w:p>
        </w:tc>
        <w:tc>
          <w:tcPr>
            <w:tcW w:w="1417" w:type="dxa"/>
            <w:vMerge/>
            <w:vAlign w:val="center"/>
          </w:tcPr>
          <w:p w:rsidR="0073112B" w:rsidRDefault="0073112B" w:rsidP="0073112B">
            <w:pPr>
              <w:jc w:val="center"/>
            </w:pPr>
          </w:p>
        </w:tc>
        <w:tc>
          <w:tcPr>
            <w:tcW w:w="1528" w:type="dxa"/>
          </w:tcPr>
          <w:p w:rsidR="0073112B" w:rsidRDefault="009A2944" w:rsidP="009A2944">
            <w:r>
              <w:rPr>
                <w:sz w:val="22"/>
                <w:szCs w:val="22"/>
              </w:rPr>
              <w:t>2А, 2Б</w:t>
            </w:r>
          </w:p>
        </w:tc>
        <w:tc>
          <w:tcPr>
            <w:tcW w:w="2016" w:type="dxa"/>
          </w:tcPr>
          <w:p w:rsidR="0073112B" w:rsidRDefault="0073112B" w:rsidP="0073112B">
            <w:r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827" w:type="dxa"/>
          </w:tcPr>
          <w:p w:rsidR="009A2944" w:rsidRPr="009A2944" w:rsidRDefault="009A2944" w:rsidP="009A2944">
            <w:pPr>
              <w:rPr>
                <w:bCs/>
                <w:color w:val="000000"/>
                <w:sz w:val="24"/>
                <w:szCs w:val="24"/>
              </w:rPr>
            </w:pPr>
            <w:r w:rsidRPr="009A2944">
              <w:rPr>
                <w:bCs/>
                <w:color w:val="000000"/>
              </w:rPr>
              <w:t>Быкова Н. И., Дули Д., Поспелова М. Д. и другие</w:t>
            </w:r>
          </w:p>
          <w:p w:rsidR="0073112B" w:rsidRDefault="0073112B" w:rsidP="002242AD"/>
        </w:tc>
        <w:tc>
          <w:tcPr>
            <w:tcW w:w="2004" w:type="dxa"/>
          </w:tcPr>
          <w:p w:rsidR="0073112B" w:rsidRDefault="009A2944" w:rsidP="0073112B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73112B" w:rsidRPr="000B73B8" w:rsidRDefault="0073112B" w:rsidP="009A2944">
            <w:r w:rsidRPr="000B73B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A2944">
              <w:rPr>
                <w:sz w:val="22"/>
                <w:szCs w:val="22"/>
              </w:rPr>
              <w:t>3</w:t>
            </w:r>
          </w:p>
        </w:tc>
        <w:tc>
          <w:tcPr>
            <w:tcW w:w="1751" w:type="dxa"/>
          </w:tcPr>
          <w:p w:rsidR="0073112B" w:rsidRDefault="0073112B" w:rsidP="0073112B"/>
        </w:tc>
      </w:tr>
      <w:tr w:rsidR="002242AD" w:rsidTr="009A2944">
        <w:tc>
          <w:tcPr>
            <w:tcW w:w="660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2242AD" w:rsidRDefault="002242AD" w:rsidP="0073112B">
            <w:pPr>
              <w:jc w:val="center"/>
            </w:pPr>
          </w:p>
        </w:tc>
        <w:tc>
          <w:tcPr>
            <w:tcW w:w="1528" w:type="dxa"/>
          </w:tcPr>
          <w:p w:rsidR="002242AD" w:rsidRDefault="002242AD" w:rsidP="0073112B">
            <w:r>
              <w:rPr>
                <w:sz w:val="22"/>
                <w:szCs w:val="22"/>
              </w:rPr>
              <w:t>3А, 3Б, 3В</w:t>
            </w:r>
          </w:p>
        </w:tc>
        <w:tc>
          <w:tcPr>
            <w:tcW w:w="2016" w:type="dxa"/>
          </w:tcPr>
          <w:p w:rsidR="002242AD" w:rsidRDefault="002242AD" w:rsidP="0073112B">
            <w:r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827" w:type="dxa"/>
          </w:tcPr>
          <w:p w:rsidR="002242AD" w:rsidRDefault="009058C7" w:rsidP="009058C7">
            <w:r w:rsidRPr="009A2944">
              <w:rPr>
                <w:bCs/>
                <w:color w:val="000000"/>
              </w:rPr>
              <w:t>Быкова Н. И., Дули Д., Поспелова М. Д. и другие</w:t>
            </w:r>
          </w:p>
        </w:tc>
        <w:tc>
          <w:tcPr>
            <w:tcW w:w="2004" w:type="dxa"/>
          </w:tcPr>
          <w:p w:rsidR="002242AD" w:rsidRDefault="009A2944" w:rsidP="0073112B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«</w:t>
            </w:r>
            <w:r w:rsidR="002242AD">
              <w:rPr>
                <w:sz w:val="22"/>
                <w:szCs w:val="22"/>
              </w:rPr>
              <w:t>Дрофа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67" w:type="dxa"/>
          </w:tcPr>
          <w:p w:rsidR="002242AD" w:rsidRPr="000B73B8" w:rsidRDefault="002242AD" w:rsidP="009058C7">
            <w:r>
              <w:t>202</w:t>
            </w:r>
            <w:r w:rsidR="009058C7">
              <w:t>4</w:t>
            </w:r>
          </w:p>
        </w:tc>
        <w:tc>
          <w:tcPr>
            <w:tcW w:w="1751" w:type="dxa"/>
          </w:tcPr>
          <w:p w:rsidR="002242AD" w:rsidRDefault="002242AD" w:rsidP="0073112B"/>
        </w:tc>
      </w:tr>
      <w:tr w:rsidR="002242AD" w:rsidTr="009A2944">
        <w:tc>
          <w:tcPr>
            <w:tcW w:w="660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</w:tcPr>
          <w:p w:rsidR="002242AD" w:rsidRDefault="002242AD" w:rsidP="0073112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2242AD" w:rsidRDefault="002242AD" w:rsidP="0073112B">
            <w:pPr>
              <w:jc w:val="center"/>
            </w:pPr>
          </w:p>
        </w:tc>
        <w:tc>
          <w:tcPr>
            <w:tcW w:w="1528" w:type="dxa"/>
          </w:tcPr>
          <w:p w:rsidR="002242AD" w:rsidRDefault="002242AD" w:rsidP="0073112B">
            <w:r>
              <w:rPr>
                <w:sz w:val="22"/>
                <w:szCs w:val="22"/>
              </w:rPr>
              <w:t>4А, 4Б</w:t>
            </w:r>
          </w:p>
        </w:tc>
        <w:tc>
          <w:tcPr>
            <w:tcW w:w="2016" w:type="dxa"/>
          </w:tcPr>
          <w:p w:rsidR="002242AD" w:rsidRDefault="002242AD" w:rsidP="0073112B">
            <w:r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827" w:type="dxa"/>
          </w:tcPr>
          <w:p w:rsidR="002242AD" w:rsidRDefault="002242AD">
            <w:proofErr w:type="spellStart"/>
            <w:r w:rsidRPr="005E3C45">
              <w:t>О.В.Афанасьева</w:t>
            </w:r>
            <w:proofErr w:type="spellEnd"/>
            <w:r w:rsidRPr="005E3C45">
              <w:t xml:space="preserve"> </w:t>
            </w:r>
          </w:p>
        </w:tc>
        <w:tc>
          <w:tcPr>
            <w:tcW w:w="2004" w:type="dxa"/>
          </w:tcPr>
          <w:p w:rsidR="002242AD" w:rsidRDefault="009A2944" w:rsidP="0073112B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«</w:t>
            </w:r>
            <w:r w:rsidR="002242AD">
              <w:rPr>
                <w:sz w:val="22"/>
                <w:szCs w:val="22"/>
              </w:rPr>
              <w:t>Дрофа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67" w:type="dxa"/>
          </w:tcPr>
          <w:p w:rsidR="002242AD" w:rsidRPr="002E135F" w:rsidRDefault="002242AD" w:rsidP="009A2944">
            <w:pPr>
              <w:rPr>
                <w:color w:val="000000" w:themeColor="text1"/>
              </w:rPr>
            </w:pPr>
            <w:r w:rsidRPr="002E135F">
              <w:rPr>
                <w:color w:val="000000" w:themeColor="text1"/>
                <w:sz w:val="22"/>
                <w:szCs w:val="22"/>
              </w:rPr>
              <w:t>201</w:t>
            </w:r>
            <w:r w:rsidR="009A2944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751" w:type="dxa"/>
          </w:tcPr>
          <w:p w:rsidR="002242AD" w:rsidRDefault="002242AD" w:rsidP="0073112B"/>
        </w:tc>
      </w:tr>
      <w:tr w:rsidR="0073112B" w:rsidTr="009A2944">
        <w:tc>
          <w:tcPr>
            <w:tcW w:w="660" w:type="dxa"/>
          </w:tcPr>
          <w:p w:rsid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75" w:type="dxa"/>
          </w:tcPr>
          <w:p w:rsidR="0073112B" w:rsidRPr="00F11B2F" w:rsidRDefault="0073112B" w:rsidP="0073112B">
            <w:pPr>
              <w:rPr>
                <w:b/>
              </w:rPr>
            </w:pPr>
            <w:r w:rsidRPr="00F11B2F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  <w:vMerge/>
          </w:tcPr>
          <w:p w:rsidR="0073112B" w:rsidRPr="00F11B2F" w:rsidRDefault="0073112B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73112B" w:rsidRDefault="0073112B" w:rsidP="0073112B"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73112B" w:rsidRDefault="0073112B" w:rsidP="0073112B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827" w:type="dxa"/>
          </w:tcPr>
          <w:p w:rsidR="0073112B" w:rsidRDefault="0073112B" w:rsidP="0073112B">
            <w:r>
              <w:rPr>
                <w:sz w:val="22"/>
                <w:szCs w:val="22"/>
              </w:rPr>
              <w:t>Моро М.И.</w:t>
            </w:r>
          </w:p>
        </w:tc>
        <w:tc>
          <w:tcPr>
            <w:tcW w:w="2004" w:type="dxa"/>
          </w:tcPr>
          <w:p w:rsidR="0073112B" w:rsidRDefault="0073112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73112B" w:rsidRDefault="0073112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751" w:type="dxa"/>
          </w:tcPr>
          <w:p w:rsidR="0073112B" w:rsidRDefault="0073112B" w:rsidP="0073112B">
            <w:pPr>
              <w:jc w:val="center"/>
              <w:rPr>
                <w:b/>
              </w:rPr>
            </w:pPr>
          </w:p>
        </w:tc>
      </w:tr>
      <w:tr w:rsidR="0073112B" w:rsidTr="009A2944">
        <w:tc>
          <w:tcPr>
            <w:tcW w:w="660" w:type="dxa"/>
          </w:tcPr>
          <w:p w:rsid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5" w:type="dxa"/>
          </w:tcPr>
          <w:p w:rsidR="0073112B" w:rsidRPr="00391F29" w:rsidRDefault="0073112B" w:rsidP="0073112B">
            <w:pPr>
              <w:rPr>
                <w:b/>
              </w:rPr>
            </w:pPr>
            <w:r w:rsidRPr="00391F29">
              <w:rPr>
                <w:b/>
                <w:sz w:val="22"/>
                <w:szCs w:val="22"/>
              </w:rPr>
              <w:t>Естествознание</w:t>
            </w:r>
          </w:p>
        </w:tc>
        <w:tc>
          <w:tcPr>
            <w:tcW w:w="1417" w:type="dxa"/>
            <w:vMerge/>
          </w:tcPr>
          <w:p w:rsidR="0073112B" w:rsidRPr="00391F29" w:rsidRDefault="0073112B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73112B" w:rsidRPr="00F46FB9" w:rsidRDefault="0073112B" w:rsidP="0073112B"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73112B" w:rsidRDefault="0073112B" w:rsidP="0073112B"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827" w:type="dxa"/>
          </w:tcPr>
          <w:p w:rsidR="0073112B" w:rsidRDefault="0073112B" w:rsidP="0073112B">
            <w:r>
              <w:rPr>
                <w:sz w:val="22"/>
                <w:szCs w:val="22"/>
              </w:rPr>
              <w:t>Плешаков А.А.</w:t>
            </w:r>
          </w:p>
        </w:tc>
        <w:tc>
          <w:tcPr>
            <w:tcW w:w="2004" w:type="dxa"/>
          </w:tcPr>
          <w:p w:rsidR="0073112B" w:rsidRDefault="0073112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73112B" w:rsidRDefault="0073112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751" w:type="dxa"/>
          </w:tcPr>
          <w:p w:rsidR="0073112B" w:rsidRDefault="0073112B" w:rsidP="0073112B">
            <w:pPr>
              <w:jc w:val="center"/>
              <w:rPr>
                <w:b/>
              </w:rPr>
            </w:pPr>
          </w:p>
        </w:tc>
      </w:tr>
      <w:tr w:rsidR="0073112B" w:rsidTr="009A2944">
        <w:tc>
          <w:tcPr>
            <w:tcW w:w="660" w:type="dxa"/>
          </w:tcPr>
          <w:p w:rsid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75" w:type="dxa"/>
            <w:vAlign w:val="center"/>
          </w:tcPr>
          <w:p w:rsidR="0073112B" w:rsidRPr="003E2E9F" w:rsidRDefault="0073112B" w:rsidP="0073112B">
            <w:pPr>
              <w:rPr>
                <w:b/>
              </w:rPr>
            </w:pPr>
            <w:r w:rsidRPr="003E2E9F">
              <w:rPr>
                <w:b/>
              </w:rPr>
              <w:t>Искусство</w:t>
            </w:r>
          </w:p>
        </w:tc>
        <w:tc>
          <w:tcPr>
            <w:tcW w:w="1417" w:type="dxa"/>
            <w:vMerge/>
            <w:vAlign w:val="center"/>
          </w:tcPr>
          <w:p w:rsidR="0073112B" w:rsidRDefault="0073112B" w:rsidP="0073112B">
            <w:pPr>
              <w:jc w:val="center"/>
            </w:pPr>
          </w:p>
        </w:tc>
        <w:tc>
          <w:tcPr>
            <w:tcW w:w="1528" w:type="dxa"/>
          </w:tcPr>
          <w:p w:rsidR="0073112B" w:rsidRDefault="0073112B" w:rsidP="0073112B"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73112B" w:rsidRDefault="0073112B" w:rsidP="0073112B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827" w:type="dxa"/>
          </w:tcPr>
          <w:p w:rsidR="0073112B" w:rsidRDefault="0073112B" w:rsidP="0073112B">
            <w:r>
              <w:rPr>
                <w:sz w:val="22"/>
                <w:szCs w:val="22"/>
              </w:rPr>
              <w:t xml:space="preserve">Л.А. </w:t>
            </w:r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4" w:type="dxa"/>
          </w:tcPr>
          <w:p w:rsidR="0073112B" w:rsidRDefault="0073112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73112B" w:rsidRDefault="0073112B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751" w:type="dxa"/>
          </w:tcPr>
          <w:p w:rsidR="0073112B" w:rsidRDefault="0073112B" w:rsidP="0073112B"/>
        </w:tc>
      </w:tr>
      <w:tr w:rsidR="0073112B" w:rsidTr="009A2944">
        <w:tc>
          <w:tcPr>
            <w:tcW w:w="660" w:type="dxa"/>
          </w:tcPr>
          <w:p w:rsid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75" w:type="dxa"/>
            <w:vAlign w:val="center"/>
          </w:tcPr>
          <w:p w:rsidR="0073112B" w:rsidRPr="00492424" w:rsidRDefault="0073112B" w:rsidP="0073112B">
            <w:pPr>
              <w:rPr>
                <w:b/>
              </w:rPr>
            </w:pPr>
            <w:r w:rsidRPr="00492424">
              <w:rPr>
                <w:b/>
              </w:rPr>
              <w:t>Музыка</w:t>
            </w:r>
          </w:p>
        </w:tc>
        <w:tc>
          <w:tcPr>
            <w:tcW w:w="1417" w:type="dxa"/>
            <w:vMerge/>
            <w:vAlign w:val="center"/>
          </w:tcPr>
          <w:p w:rsidR="0073112B" w:rsidRDefault="0073112B" w:rsidP="0073112B">
            <w:pPr>
              <w:jc w:val="center"/>
            </w:pPr>
          </w:p>
        </w:tc>
        <w:tc>
          <w:tcPr>
            <w:tcW w:w="1528" w:type="dxa"/>
          </w:tcPr>
          <w:p w:rsidR="0073112B" w:rsidRDefault="0073112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73112B" w:rsidRDefault="0073112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3827" w:type="dxa"/>
          </w:tcPr>
          <w:p w:rsidR="0073112B" w:rsidRDefault="0073112B" w:rsidP="0073112B">
            <w:pPr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Критская Е.Д.</w:t>
            </w:r>
          </w:p>
        </w:tc>
        <w:tc>
          <w:tcPr>
            <w:tcW w:w="2004" w:type="dxa"/>
          </w:tcPr>
          <w:p w:rsidR="0073112B" w:rsidRDefault="0073112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73112B" w:rsidRDefault="0073112B" w:rsidP="007311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51" w:type="dxa"/>
          </w:tcPr>
          <w:p w:rsidR="0073112B" w:rsidRDefault="0073112B" w:rsidP="0073112B"/>
        </w:tc>
      </w:tr>
      <w:tr w:rsidR="0073112B" w:rsidTr="009A2944">
        <w:trPr>
          <w:trHeight w:val="687"/>
        </w:trPr>
        <w:tc>
          <w:tcPr>
            <w:tcW w:w="660" w:type="dxa"/>
          </w:tcPr>
          <w:p w:rsidR="0073112B" w:rsidRDefault="00894AF6" w:rsidP="007311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75" w:type="dxa"/>
            <w:vAlign w:val="center"/>
          </w:tcPr>
          <w:p w:rsidR="0073112B" w:rsidRPr="00A47872" w:rsidRDefault="0073112B" w:rsidP="0073112B">
            <w:pPr>
              <w:rPr>
                <w:b/>
              </w:rPr>
            </w:pPr>
            <w:r w:rsidRPr="00A47872">
              <w:rPr>
                <w:b/>
              </w:rPr>
              <w:t>Физическая культура</w:t>
            </w:r>
          </w:p>
        </w:tc>
        <w:tc>
          <w:tcPr>
            <w:tcW w:w="1417" w:type="dxa"/>
            <w:vMerge/>
            <w:vAlign w:val="center"/>
          </w:tcPr>
          <w:p w:rsidR="0073112B" w:rsidRDefault="0073112B" w:rsidP="0073112B">
            <w:pPr>
              <w:jc w:val="center"/>
            </w:pPr>
          </w:p>
        </w:tc>
        <w:tc>
          <w:tcPr>
            <w:tcW w:w="1528" w:type="dxa"/>
          </w:tcPr>
          <w:p w:rsidR="0073112B" w:rsidRPr="0005481F" w:rsidRDefault="0073112B" w:rsidP="0073112B"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73112B" w:rsidRPr="0005481F" w:rsidRDefault="0073112B" w:rsidP="0073112B">
            <w:r w:rsidRPr="0005481F">
              <w:rPr>
                <w:sz w:val="22"/>
                <w:szCs w:val="22"/>
              </w:rPr>
              <w:t xml:space="preserve">Физическая культура 1-4 </w:t>
            </w:r>
            <w:proofErr w:type="spellStart"/>
            <w:r w:rsidRPr="0005481F">
              <w:rPr>
                <w:sz w:val="22"/>
                <w:szCs w:val="22"/>
              </w:rPr>
              <w:t>кл</w:t>
            </w:r>
            <w:proofErr w:type="spellEnd"/>
            <w:r w:rsidRPr="0005481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73112B" w:rsidRDefault="0073112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Лях В.И.</w:t>
            </w:r>
            <w:r w:rsidRPr="0005481F">
              <w:rPr>
                <w:sz w:val="22"/>
                <w:szCs w:val="22"/>
              </w:rPr>
              <w:t xml:space="preserve"> </w:t>
            </w:r>
          </w:p>
          <w:p w:rsidR="00936772" w:rsidRPr="0005481F" w:rsidRDefault="00936772" w:rsidP="0073112B">
            <w:r>
              <w:rPr>
                <w:sz w:val="22"/>
                <w:szCs w:val="22"/>
              </w:rPr>
              <w:t>Матвеев А.И.</w:t>
            </w:r>
          </w:p>
        </w:tc>
        <w:tc>
          <w:tcPr>
            <w:tcW w:w="2004" w:type="dxa"/>
          </w:tcPr>
          <w:p w:rsidR="0073112B" w:rsidRDefault="0073112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  <w:p w:rsidR="00936772" w:rsidRPr="0005481F" w:rsidRDefault="00936772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73112B" w:rsidRDefault="0073112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936772" w:rsidRPr="0005481F" w:rsidRDefault="00936772" w:rsidP="0073112B">
            <w:r>
              <w:rPr>
                <w:sz w:val="22"/>
                <w:szCs w:val="22"/>
              </w:rPr>
              <w:t>2023</w:t>
            </w:r>
          </w:p>
        </w:tc>
        <w:tc>
          <w:tcPr>
            <w:tcW w:w="1751" w:type="dxa"/>
          </w:tcPr>
          <w:p w:rsidR="0073112B" w:rsidRDefault="0073112B" w:rsidP="0073112B">
            <w:pPr>
              <w:rPr>
                <w:b/>
              </w:rPr>
            </w:pPr>
          </w:p>
        </w:tc>
      </w:tr>
      <w:tr w:rsidR="008D73A2" w:rsidTr="009A2944">
        <w:tc>
          <w:tcPr>
            <w:tcW w:w="660" w:type="dxa"/>
          </w:tcPr>
          <w:p w:rsidR="008D73A2" w:rsidRDefault="008D73A2" w:rsidP="007311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75" w:type="dxa"/>
          </w:tcPr>
          <w:p w:rsidR="008D73A2" w:rsidRPr="00A47872" w:rsidRDefault="008D73A2" w:rsidP="0073112B">
            <w:pPr>
              <w:rPr>
                <w:b/>
              </w:rPr>
            </w:pPr>
            <w:r w:rsidRPr="00A47872">
              <w:rPr>
                <w:b/>
                <w:sz w:val="22"/>
                <w:szCs w:val="22"/>
              </w:rPr>
              <w:t>Технология</w:t>
            </w:r>
            <w:r w:rsidR="00A600C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/>
          </w:tcPr>
          <w:p w:rsidR="008D73A2" w:rsidRPr="00A47872" w:rsidRDefault="008D73A2" w:rsidP="0073112B">
            <w:pPr>
              <w:jc w:val="center"/>
              <w:rPr>
                <w:b/>
              </w:rPr>
            </w:pPr>
          </w:p>
        </w:tc>
        <w:tc>
          <w:tcPr>
            <w:tcW w:w="1528" w:type="dxa"/>
          </w:tcPr>
          <w:p w:rsidR="008D73A2" w:rsidRDefault="008D73A2" w:rsidP="0073112B">
            <w:r>
              <w:rPr>
                <w:sz w:val="22"/>
                <w:szCs w:val="22"/>
              </w:rPr>
              <w:t>1-4</w:t>
            </w:r>
          </w:p>
        </w:tc>
        <w:tc>
          <w:tcPr>
            <w:tcW w:w="2016" w:type="dxa"/>
          </w:tcPr>
          <w:p w:rsidR="008D73A2" w:rsidRDefault="008D73A2" w:rsidP="0073112B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827" w:type="dxa"/>
          </w:tcPr>
          <w:p w:rsidR="008D73A2" w:rsidRDefault="008D73A2" w:rsidP="0073112B">
            <w:r>
              <w:rPr>
                <w:sz w:val="22"/>
                <w:szCs w:val="22"/>
              </w:rPr>
              <w:t xml:space="preserve">Н.И. </w:t>
            </w:r>
            <w:proofErr w:type="spellStart"/>
            <w:r>
              <w:rPr>
                <w:sz w:val="22"/>
                <w:szCs w:val="22"/>
              </w:rPr>
              <w:t>Роговцева</w:t>
            </w:r>
            <w:proofErr w:type="spellEnd"/>
          </w:p>
        </w:tc>
        <w:tc>
          <w:tcPr>
            <w:tcW w:w="2004" w:type="dxa"/>
          </w:tcPr>
          <w:p w:rsidR="008D73A2" w:rsidRDefault="008D73A2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8D73A2" w:rsidRDefault="008D73A2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751" w:type="dxa"/>
          </w:tcPr>
          <w:p w:rsidR="008D73A2" w:rsidRDefault="008D73A2" w:rsidP="0073112B"/>
        </w:tc>
      </w:tr>
      <w:tr w:rsidR="008D73A2" w:rsidTr="009A2944">
        <w:tc>
          <w:tcPr>
            <w:tcW w:w="660" w:type="dxa"/>
            <w:vMerge w:val="restart"/>
          </w:tcPr>
          <w:p w:rsidR="008D73A2" w:rsidRPr="00A600C8" w:rsidRDefault="00A600C8" w:rsidP="007311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575" w:type="dxa"/>
            <w:vMerge w:val="restart"/>
            <w:vAlign w:val="center"/>
          </w:tcPr>
          <w:p w:rsidR="008D73A2" w:rsidRPr="00A600C8" w:rsidRDefault="00A600C8" w:rsidP="0073112B">
            <w:pPr>
              <w:rPr>
                <w:b/>
                <w:sz w:val="22"/>
                <w:szCs w:val="22"/>
              </w:rPr>
            </w:pPr>
            <w:r w:rsidRPr="00A600C8">
              <w:rPr>
                <w:b/>
                <w:sz w:val="22"/>
                <w:szCs w:val="22"/>
              </w:rPr>
              <w:t>ОРКСЭ</w:t>
            </w:r>
          </w:p>
        </w:tc>
        <w:tc>
          <w:tcPr>
            <w:tcW w:w="1417" w:type="dxa"/>
            <w:vAlign w:val="center"/>
          </w:tcPr>
          <w:p w:rsidR="008D73A2" w:rsidRDefault="008D73A2" w:rsidP="0073112B"/>
        </w:tc>
        <w:tc>
          <w:tcPr>
            <w:tcW w:w="1528" w:type="dxa"/>
          </w:tcPr>
          <w:p w:rsidR="008D73A2" w:rsidRDefault="008D73A2" w:rsidP="0073112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6" w:type="dxa"/>
          </w:tcPr>
          <w:p w:rsidR="008D73A2" w:rsidRDefault="008D73A2" w:rsidP="0073112B">
            <w:r>
              <w:rPr>
                <w:sz w:val="22"/>
                <w:szCs w:val="22"/>
              </w:rPr>
              <w:t>Основы светской этики</w:t>
            </w:r>
          </w:p>
        </w:tc>
        <w:tc>
          <w:tcPr>
            <w:tcW w:w="3827" w:type="dxa"/>
          </w:tcPr>
          <w:p w:rsidR="008D73A2" w:rsidRDefault="008D73A2" w:rsidP="0073112B">
            <w:pPr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А.А. </w:t>
            </w:r>
            <w:proofErr w:type="spellStart"/>
            <w:r>
              <w:rPr>
                <w:spacing w:val="-1"/>
                <w:sz w:val="22"/>
                <w:szCs w:val="22"/>
              </w:rPr>
              <w:t>Шемшурин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(под редакцией Т.Д. </w:t>
            </w:r>
            <w:proofErr w:type="spellStart"/>
            <w:r>
              <w:rPr>
                <w:spacing w:val="-1"/>
                <w:sz w:val="22"/>
                <w:szCs w:val="22"/>
              </w:rPr>
              <w:t>Шапочниковой</w:t>
            </w:r>
            <w:proofErr w:type="spellEnd"/>
            <w:r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004" w:type="dxa"/>
          </w:tcPr>
          <w:p w:rsidR="008D73A2" w:rsidRDefault="008D73A2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67" w:type="dxa"/>
          </w:tcPr>
          <w:p w:rsidR="008D73A2" w:rsidRDefault="008D73A2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751" w:type="dxa"/>
          </w:tcPr>
          <w:p w:rsidR="008D73A2" w:rsidRDefault="008D73A2" w:rsidP="0073112B"/>
        </w:tc>
      </w:tr>
      <w:tr w:rsidR="00A600C8" w:rsidTr="009A2944">
        <w:tc>
          <w:tcPr>
            <w:tcW w:w="660" w:type="dxa"/>
            <w:vMerge/>
          </w:tcPr>
          <w:p w:rsidR="00A600C8" w:rsidRDefault="00A600C8" w:rsidP="0073112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75" w:type="dxa"/>
            <w:vMerge/>
            <w:vAlign w:val="center"/>
          </w:tcPr>
          <w:p w:rsidR="00A600C8" w:rsidRPr="00A600C8" w:rsidRDefault="00A600C8" w:rsidP="0073112B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600C8" w:rsidRDefault="00A600C8" w:rsidP="0073112B"/>
        </w:tc>
        <w:tc>
          <w:tcPr>
            <w:tcW w:w="1528" w:type="dxa"/>
          </w:tcPr>
          <w:p w:rsidR="00A600C8" w:rsidRDefault="00A600C8" w:rsidP="0073112B">
            <w:pPr>
              <w:jc w:val="center"/>
            </w:pPr>
            <w:r>
              <w:t>4</w:t>
            </w:r>
          </w:p>
        </w:tc>
        <w:tc>
          <w:tcPr>
            <w:tcW w:w="2016" w:type="dxa"/>
          </w:tcPr>
          <w:p w:rsidR="00A600C8" w:rsidRDefault="00A600C8" w:rsidP="0073112B">
            <w:r>
              <w:t>Основы светской этики</w:t>
            </w:r>
          </w:p>
        </w:tc>
        <w:tc>
          <w:tcPr>
            <w:tcW w:w="3827" w:type="dxa"/>
          </w:tcPr>
          <w:p w:rsidR="00A600C8" w:rsidRDefault="00A600C8" w:rsidP="0073112B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Шемшурина</w:t>
            </w:r>
            <w:proofErr w:type="spellEnd"/>
            <w:r>
              <w:rPr>
                <w:spacing w:val="-1"/>
              </w:rPr>
              <w:t xml:space="preserve"> А.И., </w:t>
            </w:r>
            <w:proofErr w:type="spellStart"/>
            <w:r>
              <w:rPr>
                <w:spacing w:val="-1"/>
              </w:rPr>
              <w:t>Шемшурин</w:t>
            </w:r>
            <w:proofErr w:type="spellEnd"/>
            <w:r>
              <w:rPr>
                <w:spacing w:val="-1"/>
              </w:rPr>
              <w:t xml:space="preserve"> А.А.</w:t>
            </w:r>
          </w:p>
        </w:tc>
        <w:tc>
          <w:tcPr>
            <w:tcW w:w="2004" w:type="dxa"/>
          </w:tcPr>
          <w:p w:rsidR="00A600C8" w:rsidRDefault="00A600C8" w:rsidP="0073112B">
            <w:r>
              <w:t>«Просвещение»</w:t>
            </w:r>
          </w:p>
        </w:tc>
        <w:tc>
          <w:tcPr>
            <w:tcW w:w="967" w:type="dxa"/>
          </w:tcPr>
          <w:p w:rsidR="00A600C8" w:rsidRDefault="00A600C8" w:rsidP="0073112B">
            <w:r>
              <w:t>2023</w:t>
            </w:r>
          </w:p>
        </w:tc>
        <w:tc>
          <w:tcPr>
            <w:tcW w:w="1751" w:type="dxa"/>
          </w:tcPr>
          <w:p w:rsidR="00A600C8" w:rsidRDefault="00A600C8" w:rsidP="0073112B"/>
        </w:tc>
      </w:tr>
      <w:tr w:rsidR="00A600C8" w:rsidTr="009A2944">
        <w:tc>
          <w:tcPr>
            <w:tcW w:w="660" w:type="dxa"/>
            <w:vMerge/>
          </w:tcPr>
          <w:p w:rsidR="00A600C8" w:rsidRPr="00A600C8" w:rsidRDefault="00A600C8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:rsidR="00A600C8" w:rsidRPr="00A600C8" w:rsidRDefault="00A600C8" w:rsidP="0073112B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A600C8" w:rsidRDefault="00A600C8" w:rsidP="0073112B"/>
        </w:tc>
        <w:tc>
          <w:tcPr>
            <w:tcW w:w="1528" w:type="dxa"/>
          </w:tcPr>
          <w:p w:rsidR="00A600C8" w:rsidRDefault="00A600C8" w:rsidP="0073112B">
            <w:pPr>
              <w:jc w:val="center"/>
            </w:pPr>
            <w:r>
              <w:t>4</w:t>
            </w:r>
          </w:p>
        </w:tc>
        <w:tc>
          <w:tcPr>
            <w:tcW w:w="2016" w:type="dxa"/>
          </w:tcPr>
          <w:p w:rsidR="00A600C8" w:rsidRDefault="00A600C8" w:rsidP="0073112B">
            <w:r>
              <w:t>Основы православной культуры</w:t>
            </w:r>
          </w:p>
        </w:tc>
        <w:tc>
          <w:tcPr>
            <w:tcW w:w="3827" w:type="dxa"/>
          </w:tcPr>
          <w:p w:rsidR="00A600C8" w:rsidRDefault="00A600C8" w:rsidP="0073112B">
            <w:pPr>
              <w:rPr>
                <w:spacing w:val="-1"/>
              </w:rPr>
            </w:pPr>
            <w:r>
              <w:rPr>
                <w:spacing w:val="-1"/>
              </w:rPr>
              <w:t xml:space="preserve">Васильева О.Ю., </w:t>
            </w:r>
            <w:proofErr w:type="spellStart"/>
            <w:r>
              <w:rPr>
                <w:spacing w:val="-1"/>
              </w:rPr>
              <w:t>Кульберг</w:t>
            </w:r>
            <w:proofErr w:type="spellEnd"/>
            <w:r>
              <w:rPr>
                <w:spacing w:val="-1"/>
              </w:rPr>
              <w:t xml:space="preserve"> А.С.,</w:t>
            </w:r>
            <w:proofErr w:type="spellStart"/>
            <w:r>
              <w:rPr>
                <w:spacing w:val="-1"/>
              </w:rPr>
              <w:t>Корытко</w:t>
            </w:r>
            <w:proofErr w:type="spellEnd"/>
            <w:r>
              <w:rPr>
                <w:spacing w:val="-1"/>
              </w:rPr>
              <w:t xml:space="preserve"> О.В.</w:t>
            </w:r>
          </w:p>
        </w:tc>
        <w:tc>
          <w:tcPr>
            <w:tcW w:w="2004" w:type="dxa"/>
          </w:tcPr>
          <w:p w:rsidR="00A600C8" w:rsidRDefault="00A600C8" w:rsidP="0073112B">
            <w:r>
              <w:t>«Просвещение»</w:t>
            </w:r>
          </w:p>
        </w:tc>
        <w:tc>
          <w:tcPr>
            <w:tcW w:w="967" w:type="dxa"/>
          </w:tcPr>
          <w:p w:rsidR="00A600C8" w:rsidRDefault="00A600C8" w:rsidP="0073112B">
            <w:r>
              <w:t>2023</w:t>
            </w:r>
          </w:p>
        </w:tc>
        <w:tc>
          <w:tcPr>
            <w:tcW w:w="1751" w:type="dxa"/>
          </w:tcPr>
          <w:p w:rsidR="00A600C8" w:rsidRDefault="00A600C8" w:rsidP="0073112B"/>
        </w:tc>
      </w:tr>
      <w:tr w:rsidR="008D73A2" w:rsidTr="009A2944">
        <w:tc>
          <w:tcPr>
            <w:tcW w:w="660" w:type="dxa"/>
            <w:vMerge/>
          </w:tcPr>
          <w:p w:rsidR="008D73A2" w:rsidRDefault="008D73A2" w:rsidP="0073112B">
            <w:pPr>
              <w:jc w:val="center"/>
              <w:rPr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:rsidR="008D73A2" w:rsidRDefault="008D73A2" w:rsidP="0073112B"/>
        </w:tc>
        <w:tc>
          <w:tcPr>
            <w:tcW w:w="1417" w:type="dxa"/>
            <w:vAlign w:val="center"/>
          </w:tcPr>
          <w:p w:rsidR="008D73A2" w:rsidRDefault="008D73A2" w:rsidP="0073112B"/>
        </w:tc>
        <w:tc>
          <w:tcPr>
            <w:tcW w:w="1528" w:type="dxa"/>
          </w:tcPr>
          <w:p w:rsidR="008D73A2" w:rsidRDefault="008D73A2" w:rsidP="0073112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6" w:type="dxa"/>
          </w:tcPr>
          <w:p w:rsidR="008D73A2" w:rsidRDefault="008D73A2" w:rsidP="0073112B">
            <w:r>
              <w:rPr>
                <w:sz w:val="22"/>
                <w:szCs w:val="22"/>
              </w:rPr>
              <w:t xml:space="preserve">Основы </w:t>
            </w:r>
            <w:r>
              <w:rPr>
                <w:sz w:val="22"/>
                <w:szCs w:val="22"/>
              </w:rPr>
              <w:lastRenderedPageBreak/>
              <w:t>православной культуры</w:t>
            </w:r>
          </w:p>
        </w:tc>
        <w:tc>
          <w:tcPr>
            <w:tcW w:w="3827" w:type="dxa"/>
          </w:tcPr>
          <w:p w:rsidR="008D73A2" w:rsidRDefault="008D73A2" w:rsidP="0073112B">
            <w:pPr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Т.А Костюкова (под редакцией Т.Д. </w:t>
            </w:r>
            <w:proofErr w:type="spellStart"/>
            <w:r>
              <w:rPr>
                <w:spacing w:val="-1"/>
                <w:sz w:val="22"/>
                <w:szCs w:val="22"/>
              </w:rPr>
              <w:lastRenderedPageBreak/>
              <w:t>Шапочниковой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) </w:t>
            </w:r>
          </w:p>
        </w:tc>
        <w:tc>
          <w:tcPr>
            <w:tcW w:w="2004" w:type="dxa"/>
          </w:tcPr>
          <w:p w:rsidR="008D73A2" w:rsidRDefault="008D73A2" w:rsidP="0073112B">
            <w:r>
              <w:rPr>
                <w:sz w:val="22"/>
                <w:szCs w:val="22"/>
              </w:rPr>
              <w:lastRenderedPageBreak/>
              <w:t>«Просвещение»</w:t>
            </w:r>
          </w:p>
        </w:tc>
        <w:tc>
          <w:tcPr>
            <w:tcW w:w="967" w:type="dxa"/>
          </w:tcPr>
          <w:p w:rsidR="008D73A2" w:rsidRDefault="008D73A2" w:rsidP="0073112B">
            <w:r>
              <w:rPr>
                <w:sz w:val="22"/>
                <w:szCs w:val="22"/>
              </w:rPr>
              <w:t>2020</w:t>
            </w:r>
          </w:p>
          <w:p w:rsidR="008D73A2" w:rsidRDefault="008D73A2" w:rsidP="0073112B"/>
        </w:tc>
        <w:tc>
          <w:tcPr>
            <w:tcW w:w="1751" w:type="dxa"/>
          </w:tcPr>
          <w:p w:rsidR="008D73A2" w:rsidRDefault="008D73A2" w:rsidP="0073112B"/>
        </w:tc>
      </w:tr>
    </w:tbl>
    <w:p w:rsidR="007D7FF3" w:rsidRDefault="007D7FF3" w:rsidP="007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112B" w:rsidRPr="0073112B" w:rsidRDefault="0073112B" w:rsidP="007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112B">
        <w:rPr>
          <w:rFonts w:ascii="Times New Roman" w:hAnsi="Times New Roman" w:cs="Times New Roman"/>
          <w:b/>
        </w:rPr>
        <w:t xml:space="preserve">Уровень  </w:t>
      </w:r>
      <w:r w:rsidR="009A2944">
        <w:rPr>
          <w:rFonts w:ascii="Times New Roman" w:hAnsi="Times New Roman" w:cs="Times New Roman"/>
          <w:b/>
        </w:rPr>
        <w:t>О</w:t>
      </w:r>
      <w:r w:rsidRPr="0073112B">
        <w:rPr>
          <w:rFonts w:ascii="Times New Roman" w:hAnsi="Times New Roman" w:cs="Times New Roman"/>
          <w:b/>
        </w:rPr>
        <w:t>ОО</w:t>
      </w:r>
    </w:p>
    <w:p w:rsidR="0073112B" w:rsidRPr="0073112B" w:rsidRDefault="0073112B" w:rsidP="007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1941"/>
        <w:gridCol w:w="1602"/>
        <w:gridCol w:w="993"/>
        <w:gridCol w:w="2551"/>
        <w:gridCol w:w="3226"/>
        <w:gridCol w:w="2161"/>
        <w:gridCol w:w="992"/>
        <w:gridCol w:w="1843"/>
      </w:tblGrid>
      <w:tr w:rsidR="0073112B" w:rsidTr="009A2944">
        <w:tc>
          <w:tcPr>
            <w:tcW w:w="534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№/п.</w:t>
            </w:r>
          </w:p>
        </w:tc>
        <w:tc>
          <w:tcPr>
            <w:tcW w:w="1941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1602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УМК</w:t>
            </w:r>
          </w:p>
        </w:tc>
        <w:tc>
          <w:tcPr>
            <w:tcW w:w="993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551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Название учебника</w:t>
            </w:r>
          </w:p>
        </w:tc>
        <w:tc>
          <w:tcPr>
            <w:tcW w:w="3226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Автор</w:t>
            </w:r>
          </w:p>
        </w:tc>
        <w:tc>
          <w:tcPr>
            <w:tcW w:w="2161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Издательство</w:t>
            </w:r>
          </w:p>
        </w:tc>
        <w:tc>
          <w:tcPr>
            <w:tcW w:w="992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1843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740831" w:rsidTr="009A2944">
        <w:tc>
          <w:tcPr>
            <w:tcW w:w="534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1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>Филология</w:t>
            </w: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</w:p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02" w:type="dxa"/>
            <w:vMerge w:val="restart"/>
          </w:tcPr>
          <w:p w:rsidR="00740831" w:rsidRDefault="00740831" w:rsidP="0073112B">
            <w:pPr>
              <w:jc w:val="center"/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5А, Б</w:t>
            </w:r>
          </w:p>
        </w:tc>
        <w:tc>
          <w:tcPr>
            <w:tcW w:w="2551" w:type="dxa"/>
          </w:tcPr>
          <w:p w:rsidR="00740831" w:rsidRDefault="00740831" w:rsidP="00D0350C">
            <w:r>
              <w:rPr>
                <w:sz w:val="22"/>
                <w:szCs w:val="22"/>
              </w:rPr>
              <w:t>Русский язык</w:t>
            </w:r>
            <w:r w:rsidR="00D035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26" w:type="dxa"/>
          </w:tcPr>
          <w:p w:rsidR="009A2944" w:rsidRPr="009A2944" w:rsidRDefault="009A2944" w:rsidP="009A2944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9A2944">
              <w:rPr>
                <w:bCs/>
                <w:color w:val="000000"/>
              </w:rPr>
              <w:t>Ладыженская</w:t>
            </w:r>
            <w:proofErr w:type="spellEnd"/>
            <w:r w:rsidRPr="009A2944">
              <w:rPr>
                <w:bCs/>
                <w:color w:val="000000"/>
              </w:rPr>
              <w:t xml:space="preserve"> Т.А., Баранов М. Т., </w:t>
            </w:r>
            <w:proofErr w:type="spellStart"/>
            <w:r w:rsidRPr="009A2944">
              <w:rPr>
                <w:bCs/>
                <w:color w:val="000000"/>
              </w:rPr>
              <w:t>Тростенцова</w:t>
            </w:r>
            <w:proofErr w:type="spellEnd"/>
            <w:r w:rsidRPr="009A2944">
              <w:rPr>
                <w:bCs/>
                <w:color w:val="000000"/>
              </w:rPr>
              <w:t xml:space="preserve"> Л.А. и др.</w:t>
            </w:r>
          </w:p>
          <w:p w:rsidR="00740831" w:rsidRDefault="00740831" w:rsidP="0073112B"/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992" w:type="dxa"/>
          </w:tcPr>
          <w:p w:rsidR="00740831" w:rsidRPr="002E135F" w:rsidRDefault="00740831" w:rsidP="009A2944">
            <w:pPr>
              <w:rPr>
                <w:color w:val="000000" w:themeColor="text1"/>
              </w:rPr>
            </w:pPr>
            <w:r w:rsidRPr="002E135F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9A294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6А, 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26" w:type="dxa"/>
          </w:tcPr>
          <w:p w:rsidR="00740831" w:rsidRDefault="009058C7" w:rsidP="009058C7">
            <w:pPr>
              <w:shd w:val="clear" w:color="auto" w:fill="FFFFFF"/>
              <w:ind w:firstLine="5"/>
            </w:pPr>
            <w:proofErr w:type="spellStart"/>
            <w:r w:rsidRPr="009058C7">
              <w:t>Ладыженская</w:t>
            </w:r>
            <w:proofErr w:type="spellEnd"/>
            <w:r w:rsidRPr="009058C7">
              <w:t xml:space="preserve"> Т.А., Баранов М. Т., </w:t>
            </w:r>
            <w:proofErr w:type="spellStart"/>
            <w:r w:rsidRPr="009058C7">
              <w:t>Тростенцова</w:t>
            </w:r>
            <w:proofErr w:type="spellEnd"/>
            <w:r w:rsidRPr="009058C7">
              <w:t xml:space="preserve"> Л.А. и др.</w:t>
            </w:r>
          </w:p>
        </w:tc>
        <w:tc>
          <w:tcPr>
            <w:tcW w:w="2161" w:type="dxa"/>
          </w:tcPr>
          <w:p w:rsidR="00740831" w:rsidRDefault="00740831" w:rsidP="009058C7">
            <w:pPr>
              <w:shd w:val="clear" w:color="auto" w:fill="FFFFFF"/>
            </w:pPr>
            <w:r>
              <w:rPr>
                <w:sz w:val="22"/>
                <w:szCs w:val="22"/>
              </w:rPr>
              <w:t>«</w:t>
            </w:r>
            <w:r w:rsidR="009058C7">
              <w:rPr>
                <w:sz w:val="22"/>
                <w:szCs w:val="22"/>
              </w:rPr>
              <w:t>Просвещение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740831" w:rsidRPr="0084444E" w:rsidRDefault="00740831" w:rsidP="002242AD">
            <w:pPr>
              <w:shd w:val="clear" w:color="auto" w:fill="FFFFFF"/>
              <w:rPr>
                <w:color w:val="000000" w:themeColor="text1"/>
              </w:rPr>
            </w:pPr>
            <w:r w:rsidRPr="0084444E">
              <w:rPr>
                <w:color w:val="000000" w:themeColor="text1"/>
                <w:sz w:val="22"/>
                <w:szCs w:val="22"/>
              </w:rPr>
              <w:t>20</w:t>
            </w:r>
            <w:r w:rsidR="009058C7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</w:pPr>
          </w:p>
        </w:tc>
        <w:tc>
          <w:tcPr>
            <w:tcW w:w="993" w:type="dxa"/>
          </w:tcPr>
          <w:p w:rsidR="00740831" w:rsidRDefault="00740831" w:rsidP="00A24310">
            <w:pPr>
              <w:jc w:val="center"/>
            </w:pPr>
            <w:r>
              <w:t xml:space="preserve">5 – </w:t>
            </w:r>
            <w:r w:rsidR="00A24310">
              <w:t>8</w:t>
            </w:r>
            <w:r>
              <w:t xml:space="preserve"> </w:t>
            </w:r>
          </w:p>
        </w:tc>
        <w:tc>
          <w:tcPr>
            <w:tcW w:w="2551" w:type="dxa"/>
          </w:tcPr>
          <w:p w:rsidR="00740831" w:rsidRDefault="00740831" w:rsidP="0073112B">
            <w:r>
              <w:t>Родной язык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  <w:ind w:firstLine="5"/>
            </w:pPr>
            <w:r>
              <w:t>О.М. Александрова</w:t>
            </w:r>
          </w:p>
        </w:tc>
        <w:tc>
          <w:tcPr>
            <w:tcW w:w="2161" w:type="dxa"/>
          </w:tcPr>
          <w:p w:rsidR="00740831" w:rsidRDefault="00740831" w:rsidP="0073112B">
            <w:pPr>
              <w:shd w:val="clear" w:color="auto" w:fill="FFFFFF"/>
            </w:pPr>
            <w:r>
              <w:t>«Просвещение»</w:t>
            </w:r>
          </w:p>
        </w:tc>
        <w:tc>
          <w:tcPr>
            <w:tcW w:w="992" w:type="dxa"/>
          </w:tcPr>
          <w:p w:rsidR="00740831" w:rsidRPr="0084444E" w:rsidRDefault="00740831" w:rsidP="002242AD">
            <w:pPr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26" w:type="dxa"/>
            <w:vMerge w:val="restart"/>
          </w:tcPr>
          <w:p w:rsidR="00740831" w:rsidRDefault="00740831" w:rsidP="0073112B">
            <w:pPr>
              <w:shd w:val="clear" w:color="auto" w:fill="FFFFFF"/>
              <w:ind w:firstLine="5"/>
            </w:pPr>
            <w:r>
              <w:rPr>
                <w:sz w:val="22"/>
                <w:szCs w:val="22"/>
              </w:rPr>
              <w:t>Разумовская М.М., Львова С.И.</w:t>
            </w:r>
          </w:p>
        </w:tc>
        <w:tc>
          <w:tcPr>
            <w:tcW w:w="2161" w:type="dxa"/>
            <w:vMerge w:val="restart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992" w:type="dxa"/>
            <w:vMerge w:val="restart"/>
          </w:tcPr>
          <w:p w:rsidR="00740831" w:rsidRPr="0005481F" w:rsidRDefault="00740831" w:rsidP="002242AD">
            <w:pPr>
              <w:shd w:val="clear" w:color="auto" w:fill="FFFFFF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26" w:type="dxa"/>
            <w:vMerge/>
          </w:tcPr>
          <w:p w:rsidR="00740831" w:rsidRDefault="00740831" w:rsidP="0073112B">
            <w:pPr>
              <w:shd w:val="clear" w:color="auto" w:fill="FFFFFF"/>
              <w:ind w:firstLine="5"/>
            </w:pPr>
          </w:p>
        </w:tc>
        <w:tc>
          <w:tcPr>
            <w:tcW w:w="2161" w:type="dxa"/>
            <w:vMerge/>
          </w:tcPr>
          <w:p w:rsidR="00740831" w:rsidRDefault="00740831" w:rsidP="0073112B">
            <w:pPr>
              <w:shd w:val="clear" w:color="auto" w:fill="FFFFFF"/>
            </w:pPr>
          </w:p>
        </w:tc>
        <w:tc>
          <w:tcPr>
            <w:tcW w:w="992" w:type="dxa"/>
            <w:vMerge/>
          </w:tcPr>
          <w:p w:rsidR="00740831" w:rsidRDefault="00740831" w:rsidP="002242AD">
            <w:pPr>
              <w:shd w:val="clear" w:color="auto" w:fill="FFFFFF"/>
            </w:pP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8Б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  <w:ind w:firstLine="5"/>
            </w:pPr>
            <w:r>
              <w:rPr>
                <w:sz w:val="22"/>
                <w:szCs w:val="22"/>
              </w:rPr>
              <w:t>Разумовская М.М., Львова С.И.</w:t>
            </w:r>
          </w:p>
        </w:tc>
        <w:tc>
          <w:tcPr>
            <w:tcW w:w="2161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992" w:type="dxa"/>
          </w:tcPr>
          <w:p w:rsidR="00740831" w:rsidRPr="0005481F" w:rsidRDefault="00740831" w:rsidP="002242AD">
            <w:pPr>
              <w:shd w:val="clear" w:color="auto" w:fill="FFFFFF"/>
            </w:pPr>
            <w:r w:rsidRPr="000548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8А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  <w:ind w:firstLine="5"/>
            </w:pPr>
            <w:r>
              <w:rPr>
                <w:sz w:val="22"/>
                <w:szCs w:val="22"/>
              </w:rPr>
              <w:t>Разумовская М.М., Львова С.И.</w:t>
            </w:r>
          </w:p>
        </w:tc>
        <w:tc>
          <w:tcPr>
            <w:tcW w:w="2161" w:type="dxa"/>
          </w:tcPr>
          <w:p w:rsidR="00740831" w:rsidRDefault="00740831" w:rsidP="0073112B">
            <w:r>
              <w:t>«Дрофа»</w:t>
            </w:r>
          </w:p>
        </w:tc>
        <w:tc>
          <w:tcPr>
            <w:tcW w:w="992" w:type="dxa"/>
          </w:tcPr>
          <w:p w:rsidR="00740831" w:rsidRPr="0005481F" w:rsidRDefault="00740831" w:rsidP="002242AD">
            <w:pPr>
              <w:shd w:val="clear" w:color="auto" w:fill="FFFFFF"/>
            </w:pPr>
            <w:r>
              <w:t>2019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9A2944" w:rsidP="00731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226" w:type="dxa"/>
          </w:tcPr>
          <w:p w:rsidR="009A2944" w:rsidRPr="009A2944" w:rsidRDefault="009A2944" w:rsidP="009A294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Ваулина Ю.Е., Дули Д., Подоляк</w:t>
            </w:r>
            <w:r w:rsidRPr="009A2944">
              <w:rPr>
                <w:bCs/>
                <w:color w:val="000000"/>
              </w:rPr>
              <w:t xml:space="preserve"> О.Е. и др.</w:t>
            </w:r>
          </w:p>
          <w:p w:rsidR="00740831" w:rsidRDefault="00740831" w:rsidP="0073112B"/>
        </w:tc>
        <w:tc>
          <w:tcPr>
            <w:tcW w:w="2161" w:type="dxa"/>
          </w:tcPr>
          <w:p w:rsidR="00740831" w:rsidRDefault="009A2944" w:rsidP="0073112B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Pr="002E135F" w:rsidRDefault="00740831" w:rsidP="00D0350C">
            <w:pPr>
              <w:rPr>
                <w:color w:val="000000" w:themeColor="text1"/>
              </w:rPr>
            </w:pPr>
            <w:r w:rsidRPr="002E135F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="00D0350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   </w:t>
            </w:r>
            <w:r w:rsidR="009A2944">
              <w:rPr>
                <w:sz w:val="22"/>
                <w:szCs w:val="22"/>
              </w:rPr>
              <w:t>6-</w:t>
            </w:r>
            <w:r>
              <w:rPr>
                <w:sz w:val="22"/>
                <w:szCs w:val="22"/>
              </w:rPr>
              <w:t>7-9</w:t>
            </w:r>
          </w:p>
          <w:p w:rsidR="00740831" w:rsidRDefault="00740831" w:rsidP="0073112B"/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3226" w:type="dxa"/>
          </w:tcPr>
          <w:p w:rsidR="00740831" w:rsidRDefault="009058C7" w:rsidP="009058C7">
            <w:r>
              <w:t>Ваулина Ю.Е., Дули Д., Подоляк О.Е. и др.</w:t>
            </w:r>
            <w:r>
              <w:tab/>
            </w:r>
          </w:p>
        </w:tc>
        <w:tc>
          <w:tcPr>
            <w:tcW w:w="2161" w:type="dxa"/>
          </w:tcPr>
          <w:p w:rsidR="00740831" w:rsidRDefault="00740831" w:rsidP="009058C7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«</w:t>
            </w:r>
            <w:r w:rsidR="009058C7">
              <w:rPr>
                <w:sz w:val="22"/>
                <w:szCs w:val="22"/>
              </w:rPr>
              <w:t>Просвещение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740831" w:rsidRPr="002E135F" w:rsidRDefault="00740831" w:rsidP="00740831">
            <w:pPr>
              <w:rPr>
                <w:color w:val="000000" w:themeColor="text1"/>
              </w:rPr>
            </w:pPr>
            <w:r w:rsidRPr="002E135F">
              <w:rPr>
                <w:color w:val="000000" w:themeColor="text1"/>
                <w:sz w:val="22"/>
                <w:szCs w:val="22"/>
              </w:rPr>
              <w:t>20</w:t>
            </w:r>
            <w:r w:rsidR="009058C7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740831" w:rsidRDefault="00740831" w:rsidP="0073112B">
            <w:r>
              <w:rPr>
                <w:sz w:val="22"/>
                <w:szCs w:val="22"/>
              </w:rPr>
              <w:t>.</w:t>
            </w:r>
          </w:p>
        </w:tc>
      </w:tr>
      <w:tr w:rsidR="00740831" w:rsidTr="009A2944">
        <w:trPr>
          <w:trHeight w:val="365"/>
        </w:trPr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5А, Б</w:t>
            </w:r>
            <w:r w:rsidR="009A2944">
              <w:rPr>
                <w:sz w:val="22"/>
                <w:szCs w:val="22"/>
              </w:rPr>
              <w:t>, В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>Коровина В.И.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992" w:type="dxa"/>
          </w:tcPr>
          <w:p w:rsidR="00740831" w:rsidRPr="0005481F" w:rsidRDefault="00740831" w:rsidP="0073112B">
            <w:r w:rsidRPr="000548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rPr>
          <w:trHeight w:val="559"/>
        </w:trPr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Pr="005E5A80" w:rsidRDefault="00740831" w:rsidP="0073112B">
            <w:pPr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6</w:t>
            </w:r>
            <w:proofErr w:type="gramStart"/>
            <w:r>
              <w:rPr>
                <w:sz w:val="22"/>
                <w:szCs w:val="22"/>
              </w:rPr>
              <w:t>А,Б</w:t>
            </w:r>
            <w:proofErr w:type="gramEnd"/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>Коровина В.И.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992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rPr>
          <w:trHeight w:val="372"/>
        </w:trPr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</w:tcPr>
          <w:p w:rsidR="00740831" w:rsidRPr="005E5A80" w:rsidRDefault="00740831" w:rsidP="0073112B">
            <w:pPr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7А, 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226" w:type="dxa"/>
          </w:tcPr>
          <w:p w:rsidR="00740831" w:rsidRDefault="00872088" w:rsidP="0073112B">
            <w:r>
              <w:rPr>
                <w:sz w:val="22"/>
                <w:szCs w:val="22"/>
              </w:rPr>
              <w:t>Коровина В.И.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992" w:type="dxa"/>
          </w:tcPr>
          <w:p w:rsidR="00740831" w:rsidRPr="0005481F" w:rsidRDefault="00740831" w:rsidP="009A2944">
            <w:r w:rsidRPr="0005481F">
              <w:rPr>
                <w:sz w:val="22"/>
                <w:szCs w:val="22"/>
              </w:rPr>
              <w:t>20</w:t>
            </w:r>
            <w:r w:rsidR="009A2944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  <w:vAlign w:val="center"/>
          </w:tcPr>
          <w:p w:rsidR="00740831" w:rsidRDefault="00740831" w:rsidP="0073112B"/>
        </w:tc>
        <w:tc>
          <w:tcPr>
            <w:tcW w:w="993" w:type="dxa"/>
          </w:tcPr>
          <w:p w:rsidR="00740831" w:rsidRDefault="00740831" w:rsidP="0073112B">
            <w:pPr>
              <w:jc w:val="center"/>
            </w:pPr>
            <w:r>
              <w:rPr>
                <w:sz w:val="22"/>
                <w:szCs w:val="22"/>
              </w:rPr>
              <w:t>8А, 8Б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226" w:type="dxa"/>
          </w:tcPr>
          <w:p w:rsidR="00740831" w:rsidRDefault="009A2944" w:rsidP="0073112B">
            <w:r>
              <w:rPr>
                <w:sz w:val="22"/>
                <w:szCs w:val="22"/>
              </w:rPr>
              <w:t>Коровина В.И.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992" w:type="dxa"/>
          </w:tcPr>
          <w:p w:rsidR="00740831" w:rsidRPr="0005481F" w:rsidRDefault="00740831" w:rsidP="009A2944">
            <w:r w:rsidRPr="0005481F">
              <w:rPr>
                <w:sz w:val="22"/>
                <w:szCs w:val="22"/>
              </w:rPr>
              <w:t>20</w:t>
            </w:r>
            <w:r w:rsidR="009A2944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:rsidR="00740831" w:rsidRDefault="00740831" w:rsidP="00872088">
            <w:pPr>
              <w:jc w:val="center"/>
              <w:rPr>
                <w:b/>
              </w:rPr>
            </w:pPr>
          </w:p>
        </w:tc>
      </w:tr>
      <w:tr w:rsidR="00740831" w:rsidTr="009A2944">
        <w:trPr>
          <w:trHeight w:val="341"/>
        </w:trPr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602" w:type="dxa"/>
            <w:vMerge/>
            <w:vAlign w:val="center"/>
          </w:tcPr>
          <w:p w:rsidR="00740831" w:rsidRDefault="00740831" w:rsidP="0073112B"/>
        </w:tc>
        <w:tc>
          <w:tcPr>
            <w:tcW w:w="993" w:type="dxa"/>
          </w:tcPr>
          <w:p w:rsidR="00740831" w:rsidRPr="000B73B8" w:rsidRDefault="00740831" w:rsidP="0073112B">
            <w:pPr>
              <w:jc w:val="center"/>
            </w:pPr>
            <w:r w:rsidRPr="000B73B8">
              <w:rPr>
                <w:sz w:val="22"/>
                <w:szCs w:val="22"/>
              </w:rPr>
              <w:t>9А, 9Б</w:t>
            </w:r>
          </w:p>
        </w:tc>
        <w:tc>
          <w:tcPr>
            <w:tcW w:w="2551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>Литература</w:t>
            </w:r>
          </w:p>
        </w:tc>
        <w:tc>
          <w:tcPr>
            <w:tcW w:w="3226" w:type="dxa"/>
          </w:tcPr>
          <w:p w:rsidR="00740831" w:rsidRPr="000B73B8" w:rsidRDefault="009058C7" w:rsidP="0073112B">
            <w:r>
              <w:rPr>
                <w:sz w:val="22"/>
                <w:szCs w:val="22"/>
              </w:rPr>
              <w:t>Коровина В.И.</w:t>
            </w:r>
          </w:p>
        </w:tc>
        <w:tc>
          <w:tcPr>
            <w:tcW w:w="2161" w:type="dxa"/>
          </w:tcPr>
          <w:p w:rsidR="00740831" w:rsidRPr="000B73B8" w:rsidRDefault="00740831" w:rsidP="009058C7">
            <w:r w:rsidRPr="000B73B8">
              <w:rPr>
                <w:sz w:val="22"/>
                <w:szCs w:val="22"/>
              </w:rPr>
              <w:t>«</w:t>
            </w:r>
            <w:r w:rsidR="009058C7">
              <w:rPr>
                <w:sz w:val="22"/>
                <w:szCs w:val="22"/>
              </w:rPr>
              <w:t>Просвещение</w:t>
            </w:r>
            <w:r w:rsidRPr="000B73B8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740831" w:rsidRPr="000B73B8" w:rsidRDefault="00740831" w:rsidP="009058C7">
            <w:r w:rsidRPr="000B73B8">
              <w:rPr>
                <w:sz w:val="22"/>
                <w:szCs w:val="22"/>
              </w:rPr>
              <w:t>20</w:t>
            </w:r>
            <w:r w:rsidR="009058C7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740831" w:rsidRDefault="00740831" w:rsidP="00872088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1" w:type="dxa"/>
            <w:vMerge w:val="restart"/>
          </w:tcPr>
          <w:p w:rsidR="00740831" w:rsidRPr="00F11B2F" w:rsidRDefault="00740831" w:rsidP="0073112B">
            <w:pPr>
              <w:rPr>
                <w:b/>
              </w:rPr>
            </w:pPr>
            <w:r w:rsidRPr="00F11B2F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1602" w:type="dxa"/>
            <w:vMerge w:val="restart"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5А, 5Б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26" w:type="dxa"/>
          </w:tcPr>
          <w:p w:rsidR="00740831" w:rsidRDefault="009058C7" w:rsidP="0073112B">
            <w:r>
              <w:t xml:space="preserve">Н.Я. </w:t>
            </w:r>
            <w:proofErr w:type="spellStart"/>
            <w:r>
              <w:t>Виленкин</w:t>
            </w:r>
            <w:proofErr w:type="spellEnd"/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Default="00740831" w:rsidP="009A2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A2944">
              <w:rPr>
                <w:sz w:val="22"/>
                <w:szCs w:val="22"/>
              </w:rPr>
              <w:t>2</w:t>
            </w:r>
            <w:r w:rsidR="009058C7">
              <w:rPr>
                <w:sz w:val="22"/>
                <w:szCs w:val="22"/>
              </w:rPr>
              <w:t>3</w:t>
            </w:r>
          </w:p>
          <w:p w:rsidR="009A2944" w:rsidRDefault="009A2944" w:rsidP="009A2944"/>
        </w:tc>
        <w:tc>
          <w:tcPr>
            <w:tcW w:w="1843" w:type="dxa"/>
          </w:tcPr>
          <w:p w:rsidR="00740831" w:rsidRDefault="00740831" w:rsidP="0073112B">
            <w:pPr>
              <w:jc w:val="center"/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26" w:type="dxa"/>
          </w:tcPr>
          <w:p w:rsidR="00740831" w:rsidRDefault="009058C7" w:rsidP="0073112B">
            <w:proofErr w:type="spellStart"/>
            <w:r>
              <w:rPr>
                <w:spacing w:val="-2"/>
                <w:sz w:val="22"/>
                <w:szCs w:val="22"/>
              </w:rPr>
              <w:t>Виленкин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Н.Я.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Pr="00003CF2" w:rsidRDefault="00740831" w:rsidP="009058C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9058C7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740831" w:rsidRPr="008C4409" w:rsidRDefault="00740831" w:rsidP="0073112B">
            <w:pPr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3226" w:type="dxa"/>
          </w:tcPr>
          <w:p w:rsidR="00740831" w:rsidRDefault="00936772" w:rsidP="0073112B">
            <w:r>
              <w:rPr>
                <w:sz w:val="22"/>
                <w:szCs w:val="22"/>
              </w:rPr>
              <w:t>Макарычев Ю.Н.</w:t>
            </w:r>
          </w:p>
        </w:tc>
        <w:tc>
          <w:tcPr>
            <w:tcW w:w="2161" w:type="dxa"/>
          </w:tcPr>
          <w:p w:rsidR="00740831" w:rsidRDefault="00740831" w:rsidP="0073112B">
            <w:r>
              <w:t>«Просвещение»</w:t>
            </w:r>
          </w:p>
        </w:tc>
        <w:tc>
          <w:tcPr>
            <w:tcW w:w="992" w:type="dxa"/>
          </w:tcPr>
          <w:p w:rsidR="00740831" w:rsidRDefault="00740831" w:rsidP="00936772">
            <w:r>
              <w:t>202</w:t>
            </w:r>
            <w:r w:rsidR="00936772">
              <w:t>3</w:t>
            </w:r>
          </w:p>
        </w:tc>
        <w:tc>
          <w:tcPr>
            <w:tcW w:w="1843" w:type="dxa"/>
          </w:tcPr>
          <w:p w:rsidR="00740831" w:rsidRDefault="00740831" w:rsidP="0073112B"/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3226" w:type="dxa"/>
          </w:tcPr>
          <w:p w:rsidR="00740831" w:rsidRDefault="009058C7" w:rsidP="0073112B">
            <w:r w:rsidRPr="009058C7">
              <w:rPr>
                <w:sz w:val="22"/>
                <w:szCs w:val="22"/>
              </w:rPr>
              <w:t>Макарычев Ю.Н.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Pr="001614AA" w:rsidRDefault="00740831" w:rsidP="009058C7">
            <w:pPr>
              <w:rPr>
                <w:color w:val="000000" w:themeColor="text1"/>
              </w:rPr>
            </w:pPr>
            <w:r w:rsidRPr="001614AA">
              <w:rPr>
                <w:color w:val="000000" w:themeColor="text1"/>
                <w:sz w:val="22"/>
                <w:szCs w:val="22"/>
              </w:rPr>
              <w:t>20</w:t>
            </w:r>
            <w:r w:rsidR="009058C7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843" w:type="dxa"/>
            <w:vMerge w:val="restart"/>
          </w:tcPr>
          <w:p w:rsidR="00740831" w:rsidRDefault="00740831" w:rsidP="0073112B">
            <w:pPr>
              <w:rPr>
                <w:b/>
                <w:color w:val="000000" w:themeColor="text1"/>
              </w:rPr>
            </w:pPr>
          </w:p>
          <w:p w:rsidR="009058C7" w:rsidRPr="001614AA" w:rsidRDefault="009058C7" w:rsidP="0073112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Завершение линии</w:t>
            </w: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Pr="001E1FD2" w:rsidRDefault="00740831" w:rsidP="0073112B">
            <w:r w:rsidRPr="001E1FD2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740831" w:rsidRPr="001E1FD2" w:rsidRDefault="00740831" w:rsidP="0073112B">
            <w:r w:rsidRPr="001E1FD2">
              <w:rPr>
                <w:sz w:val="22"/>
                <w:szCs w:val="22"/>
              </w:rPr>
              <w:t>Алгебра</w:t>
            </w:r>
          </w:p>
        </w:tc>
        <w:tc>
          <w:tcPr>
            <w:tcW w:w="3226" w:type="dxa"/>
          </w:tcPr>
          <w:p w:rsidR="00740831" w:rsidRPr="001E1FD2" w:rsidRDefault="00740831" w:rsidP="0073112B">
            <w:r w:rsidRPr="001E1FD2">
              <w:rPr>
                <w:sz w:val="22"/>
                <w:szCs w:val="22"/>
              </w:rPr>
              <w:t>Мордкович А.Г.</w:t>
            </w:r>
          </w:p>
        </w:tc>
        <w:tc>
          <w:tcPr>
            <w:tcW w:w="2161" w:type="dxa"/>
          </w:tcPr>
          <w:p w:rsidR="00740831" w:rsidRPr="001E1FD2" w:rsidRDefault="00740831" w:rsidP="0073112B">
            <w:r>
              <w:rPr>
                <w:sz w:val="22"/>
                <w:szCs w:val="22"/>
              </w:rPr>
              <w:t>«</w:t>
            </w:r>
            <w:r w:rsidRPr="001E1FD2">
              <w:rPr>
                <w:sz w:val="22"/>
                <w:szCs w:val="22"/>
              </w:rPr>
              <w:t>Мнемозина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740831" w:rsidRPr="001614AA" w:rsidRDefault="00740831" w:rsidP="0073112B">
            <w:pPr>
              <w:rPr>
                <w:color w:val="000000" w:themeColor="text1"/>
              </w:rPr>
            </w:pPr>
            <w:r w:rsidRPr="001614AA">
              <w:rPr>
                <w:color w:val="000000" w:themeColor="text1"/>
                <w:sz w:val="22"/>
                <w:szCs w:val="22"/>
              </w:rPr>
              <w:t>20</w:t>
            </w: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843" w:type="dxa"/>
            <w:vMerge/>
          </w:tcPr>
          <w:p w:rsidR="00740831" w:rsidRPr="001614AA" w:rsidRDefault="00740831" w:rsidP="0073112B">
            <w:pPr>
              <w:rPr>
                <w:color w:val="000000" w:themeColor="text1"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7 -9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pacing w:val="-1"/>
                <w:sz w:val="22"/>
                <w:szCs w:val="22"/>
              </w:rPr>
              <w:t>Атанасян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Л.С., Бутузов В.Ф., Кадомцев СБ. и др.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Default="00740831" w:rsidP="00936772">
            <w:r>
              <w:rPr>
                <w:sz w:val="22"/>
                <w:szCs w:val="22"/>
              </w:rPr>
              <w:t>20</w:t>
            </w:r>
            <w:r w:rsidR="00936772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936772" w:rsidTr="009A2944">
        <w:tc>
          <w:tcPr>
            <w:tcW w:w="534" w:type="dxa"/>
            <w:vMerge/>
          </w:tcPr>
          <w:p w:rsidR="00936772" w:rsidRDefault="00936772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</w:tcPr>
          <w:p w:rsidR="00936772" w:rsidRPr="00F11B2F" w:rsidRDefault="00936772" w:rsidP="0073112B">
            <w:pPr>
              <w:rPr>
                <w:b/>
              </w:rPr>
            </w:pPr>
          </w:p>
        </w:tc>
        <w:tc>
          <w:tcPr>
            <w:tcW w:w="1602" w:type="dxa"/>
          </w:tcPr>
          <w:p w:rsidR="00936772" w:rsidRPr="00F11B2F" w:rsidRDefault="00936772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36772" w:rsidRDefault="00936772" w:rsidP="0073112B">
            <w:r>
              <w:t>7-9</w:t>
            </w:r>
          </w:p>
        </w:tc>
        <w:tc>
          <w:tcPr>
            <w:tcW w:w="2551" w:type="dxa"/>
          </w:tcPr>
          <w:p w:rsidR="00936772" w:rsidRDefault="00936772" w:rsidP="0073112B">
            <w:r>
              <w:t>Вероятность и статистика</w:t>
            </w:r>
          </w:p>
        </w:tc>
        <w:tc>
          <w:tcPr>
            <w:tcW w:w="3226" w:type="dxa"/>
          </w:tcPr>
          <w:p w:rsidR="00936772" w:rsidRDefault="00936772" w:rsidP="0073112B">
            <w:pPr>
              <w:rPr>
                <w:spacing w:val="-1"/>
              </w:rPr>
            </w:pPr>
            <w:r>
              <w:rPr>
                <w:spacing w:val="-1"/>
              </w:rPr>
              <w:t>Высоцкий И.Р.</w:t>
            </w:r>
          </w:p>
        </w:tc>
        <w:tc>
          <w:tcPr>
            <w:tcW w:w="2161" w:type="dxa"/>
          </w:tcPr>
          <w:p w:rsidR="00936772" w:rsidRDefault="00936772" w:rsidP="0073112B">
            <w:r>
              <w:t>«Просвещение»</w:t>
            </w:r>
          </w:p>
        </w:tc>
        <w:tc>
          <w:tcPr>
            <w:tcW w:w="992" w:type="dxa"/>
          </w:tcPr>
          <w:p w:rsidR="00936772" w:rsidRDefault="00936772" w:rsidP="00936772">
            <w:r>
              <w:t>2023</w:t>
            </w:r>
          </w:p>
        </w:tc>
        <w:tc>
          <w:tcPr>
            <w:tcW w:w="1843" w:type="dxa"/>
          </w:tcPr>
          <w:p w:rsidR="00936772" w:rsidRDefault="00936772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 w:val="restart"/>
          </w:tcPr>
          <w:p w:rsidR="00740831" w:rsidRPr="00003CF2" w:rsidRDefault="00003CF2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Информатика </w:t>
            </w:r>
          </w:p>
        </w:tc>
        <w:tc>
          <w:tcPr>
            <w:tcW w:w="1602" w:type="dxa"/>
            <w:vMerge w:val="restart"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z w:val="22"/>
                <w:szCs w:val="22"/>
              </w:rPr>
              <w:t>Босова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2161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БИНОМ</w:t>
            </w:r>
          </w:p>
        </w:tc>
        <w:tc>
          <w:tcPr>
            <w:tcW w:w="992" w:type="dxa"/>
          </w:tcPr>
          <w:p w:rsidR="00740831" w:rsidRDefault="00740831" w:rsidP="0073112B">
            <w:pPr>
              <w:rPr>
                <w:b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 w:rsidRPr="00083CC3">
              <w:rPr>
                <w:sz w:val="22"/>
                <w:szCs w:val="22"/>
              </w:rPr>
              <w:t>Босова</w:t>
            </w:r>
            <w:proofErr w:type="spellEnd"/>
            <w:r w:rsidRPr="00083CC3"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2161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БИНОМ</w:t>
            </w:r>
          </w:p>
        </w:tc>
        <w:tc>
          <w:tcPr>
            <w:tcW w:w="992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 w:rsidRPr="00083CC3">
              <w:rPr>
                <w:sz w:val="22"/>
                <w:szCs w:val="22"/>
              </w:rPr>
              <w:t>Босова</w:t>
            </w:r>
            <w:proofErr w:type="spellEnd"/>
            <w:r w:rsidRPr="00083CC3"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2161" w:type="dxa"/>
          </w:tcPr>
          <w:p w:rsidR="00740831" w:rsidRDefault="009058C7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Default="00740831" w:rsidP="009058C7">
            <w:r>
              <w:rPr>
                <w:sz w:val="22"/>
                <w:szCs w:val="22"/>
              </w:rPr>
              <w:t>20</w:t>
            </w:r>
            <w:r w:rsidR="009058C7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975C42" w:rsidTr="009A2944">
        <w:tc>
          <w:tcPr>
            <w:tcW w:w="534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</w:p>
          <w:p w:rsidR="00975C42" w:rsidRDefault="00280BC5" w:rsidP="007311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1" w:type="dxa"/>
            <w:vMerge w:val="restart"/>
          </w:tcPr>
          <w:p w:rsidR="00740831" w:rsidRDefault="00740831" w:rsidP="0073112B">
            <w:pPr>
              <w:rPr>
                <w:b/>
                <w:sz w:val="22"/>
                <w:szCs w:val="22"/>
              </w:rPr>
            </w:pPr>
          </w:p>
          <w:p w:rsidR="00975C42" w:rsidRPr="00F11B2F" w:rsidRDefault="00975C42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Всеобщая история</w:t>
            </w:r>
          </w:p>
        </w:tc>
        <w:tc>
          <w:tcPr>
            <w:tcW w:w="1602" w:type="dxa"/>
          </w:tcPr>
          <w:p w:rsidR="00975C42" w:rsidRPr="00F11B2F" w:rsidRDefault="00975C42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</w:p>
          <w:p w:rsidR="00975C42" w:rsidRDefault="00975C42" w:rsidP="0073112B"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</w:p>
          <w:p w:rsidR="00975C42" w:rsidRDefault="00975C42" w:rsidP="0073112B">
            <w:r>
              <w:rPr>
                <w:sz w:val="22"/>
                <w:szCs w:val="22"/>
              </w:rPr>
              <w:t>История древнего мира</w:t>
            </w:r>
          </w:p>
        </w:tc>
        <w:tc>
          <w:tcPr>
            <w:tcW w:w="3226" w:type="dxa"/>
          </w:tcPr>
          <w:p w:rsidR="00740831" w:rsidRDefault="00740831" w:rsidP="0073112B">
            <w:pPr>
              <w:tabs>
                <w:tab w:val="left" w:pos="4019"/>
              </w:tabs>
              <w:ind w:right="-39"/>
              <w:rPr>
                <w:spacing w:val="-1"/>
                <w:sz w:val="22"/>
                <w:szCs w:val="22"/>
              </w:rPr>
            </w:pPr>
          </w:p>
          <w:p w:rsidR="00975C42" w:rsidRDefault="00975C42" w:rsidP="0073112B">
            <w:pPr>
              <w:tabs>
                <w:tab w:val="left" w:pos="4019"/>
              </w:tabs>
              <w:ind w:right="-39"/>
            </w:pPr>
            <w:proofErr w:type="spellStart"/>
            <w:r>
              <w:rPr>
                <w:spacing w:val="-1"/>
                <w:sz w:val="22"/>
                <w:szCs w:val="22"/>
              </w:rPr>
              <w:t>Вигасин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А.А., </w:t>
            </w:r>
            <w:proofErr w:type="spellStart"/>
            <w:r>
              <w:rPr>
                <w:spacing w:val="-1"/>
                <w:sz w:val="22"/>
                <w:szCs w:val="22"/>
              </w:rPr>
              <w:t>Годер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Г.И., Свенцицкая И.С.</w:t>
            </w:r>
          </w:p>
        </w:tc>
        <w:tc>
          <w:tcPr>
            <w:tcW w:w="2161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</w:p>
          <w:p w:rsidR="00975C42" w:rsidRDefault="00975C42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</w:p>
          <w:p w:rsidR="00975C42" w:rsidRDefault="00975C42" w:rsidP="0073112B">
            <w:r>
              <w:rPr>
                <w:sz w:val="22"/>
                <w:szCs w:val="22"/>
              </w:rPr>
              <w:t>2020</w:t>
            </w:r>
          </w:p>
          <w:p w:rsidR="00975C42" w:rsidRDefault="00975C42" w:rsidP="0073112B"/>
        </w:tc>
        <w:tc>
          <w:tcPr>
            <w:tcW w:w="1843" w:type="dxa"/>
          </w:tcPr>
          <w:p w:rsidR="00975C42" w:rsidRDefault="00975C42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История средних веков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z w:val="22"/>
                <w:szCs w:val="22"/>
              </w:rPr>
              <w:t>Агибалова</w:t>
            </w:r>
            <w:proofErr w:type="spellEnd"/>
            <w:r>
              <w:rPr>
                <w:sz w:val="22"/>
                <w:szCs w:val="22"/>
              </w:rPr>
              <w:t xml:space="preserve"> А.А., Г.М. Донской 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Default="0074083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История нового времени  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pacing w:val="-2"/>
                <w:sz w:val="22"/>
                <w:szCs w:val="22"/>
              </w:rPr>
              <w:t>Юдовская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А.Я., Баранов П.А., Ванюшкина Л.М.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Default="0074083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История нового времени  </w:t>
            </w:r>
          </w:p>
        </w:tc>
        <w:tc>
          <w:tcPr>
            <w:tcW w:w="3226" w:type="dxa"/>
          </w:tcPr>
          <w:p w:rsidR="00740831" w:rsidRDefault="00740831" w:rsidP="0073112B">
            <w:proofErr w:type="spellStart"/>
            <w:r>
              <w:rPr>
                <w:spacing w:val="-2"/>
                <w:sz w:val="22"/>
                <w:szCs w:val="22"/>
              </w:rPr>
              <w:t>Юдовская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А.Я., Баранов П.А., Ванюшкина Л.М.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Default="0074083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История России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Арсентьев Н.М.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Pr="00003CF2" w:rsidRDefault="00740831" w:rsidP="00003CF2">
            <w:pPr>
              <w:rPr>
                <w:lang w:val="en-US"/>
              </w:rPr>
            </w:pPr>
            <w:r>
              <w:t>20</w:t>
            </w:r>
            <w:r w:rsidR="00003CF2">
              <w:rPr>
                <w:lang w:val="en-US"/>
              </w:rPr>
              <w:t>23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Арсентьев Н.М.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Pr="00003CF2" w:rsidRDefault="00740831" w:rsidP="009058C7">
            <w:pPr>
              <w:rPr>
                <w:lang w:val="en-US"/>
              </w:rPr>
            </w:pPr>
            <w:r>
              <w:t>20</w:t>
            </w:r>
            <w:r w:rsidR="009058C7">
              <w:t>24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pacing w:val="-1"/>
                <w:sz w:val="22"/>
                <w:szCs w:val="22"/>
              </w:rPr>
              <w:t>История России</w:t>
            </w:r>
          </w:p>
        </w:tc>
        <w:tc>
          <w:tcPr>
            <w:tcW w:w="3226" w:type="dxa"/>
          </w:tcPr>
          <w:p w:rsidR="00740831" w:rsidRDefault="00740831" w:rsidP="0073112B">
            <w:pPr>
              <w:shd w:val="clear" w:color="auto" w:fill="FFFFFF"/>
            </w:pPr>
            <w:r>
              <w:rPr>
                <w:spacing w:val="-1"/>
                <w:sz w:val="22"/>
                <w:szCs w:val="22"/>
              </w:rPr>
              <w:t>Арсентьев Н.М.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Default="00740831" w:rsidP="009058C7">
            <w:r>
              <w:t>20</w:t>
            </w:r>
            <w:r w:rsidR="009058C7">
              <w:t>24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pacing w:val="-1"/>
                <w:sz w:val="22"/>
                <w:szCs w:val="22"/>
              </w:rPr>
              <w:t>Арсентьев Н.М.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Default="0074083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1" w:type="dxa"/>
            <w:vMerge w:val="restart"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602" w:type="dxa"/>
            <w:vMerge w:val="restart"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740831" w:rsidRPr="008B2A54" w:rsidRDefault="00740831" w:rsidP="0073112B">
            <w:r w:rsidRPr="008B2A5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226" w:type="dxa"/>
          </w:tcPr>
          <w:p w:rsidR="00740831" w:rsidRPr="008B2A54" w:rsidRDefault="00740831" w:rsidP="0073112B">
            <w:r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2161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Pr="008B2A54" w:rsidRDefault="00740831" w:rsidP="0073112B">
            <w:r w:rsidRPr="008B2A5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8C4409" w:rsidTr="009A2944">
        <w:tc>
          <w:tcPr>
            <w:tcW w:w="534" w:type="dxa"/>
            <w:vMerge/>
          </w:tcPr>
          <w:p w:rsidR="008C4409" w:rsidRDefault="008C4409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C4409" w:rsidRDefault="008C4409" w:rsidP="0073112B">
            <w:pPr>
              <w:rPr>
                <w:b/>
              </w:rPr>
            </w:pPr>
          </w:p>
        </w:tc>
        <w:tc>
          <w:tcPr>
            <w:tcW w:w="1602" w:type="dxa"/>
            <w:vMerge/>
          </w:tcPr>
          <w:p w:rsidR="008C4409" w:rsidRPr="00F11B2F" w:rsidRDefault="008C4409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C4409" w:rsidRDefault="008C4409" w:rsidP="0073112B">
            <w:r>
              <w:t>6</w:t>
            </w:r>
          </w:p>
        </w:tc>
        <w:tc>
          <w:tcPr>
            <w:tcW w:w="2551" w:type="dxa"/>
          </w:tcPr>
          <w:p w:rsidR="008C4409" w:rsidRPr="008B2A54" w:rsidRDefault="008C4409" w:rsidP="0073112B">
            <w:r>
              <w:t>Обществознание</w:t>
            </w:r>
          </w:p>
        </w:tc>
        <w:tc>
          <w:tcPr>
            <w:tcW w:w="3226" w:type="dxa"/>
          </w:tcPr>
          <w:p w:rsidR="008C4409" w:rsidRDefault="008C4409" w:rsidP="0073112B">
            <w:r>
              <w:t>Боголюбов Л.Н.</w:t>
            </w:r>
          </w:p>
        </w:tc>
        <w:tc>
          <w:tcPr>
            <w:tcW w:w="2161" w:type="dxa"/>
          </w:tcPr>
          <w:p w:rsidR="008C4409" w:rsidRDefault="008C4409" w:rsidP="0073112B">
            <w:r>
              <w:t>«Просвещение»</w:t>
            </w:r>
          </w:p>
        </w:tc>
        <w:tc>
          <w:tcPr>
            <w:tcW w:w="992" w:type="dxa"/>
          </w:tcPr>
          <w:p w:rsidR="008C4409" w:rsidRPr="008B2A54" w:rsidRDefault="008C4409" w:rsidP="0073112B">
            <w:r>
              <w:t>2023</w:t>
            </w:r>
          </w:p>
        </w:tc>
        <w:tc>
          <w:tcPr>
            <w:tcW w:w="1843" w:type="dxa"/>
          </w:tcPr>
          <w:p w:rsidR="008C4409" w:rsidRDefault="008C4409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740831" w:rsidRPr="008B2A54" w:rsidRDefault="00740831" w:rsidP="0073112B">
            <w:r w:rsidRPr="008B2A54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226" w:type="dxa"/>
          </w:tcPr>
          <w:p w:rsidR="00740831" w:rsidRPr="008B2A54" w:rsidRDefault="00740831" w:rsidP="0073112B">
            <w:r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2161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Pr="008B2A54" w:rsidRDefault="00740831" w:rsidP="0073112B">
            <w:r w:rsidRPr="008B2A5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226" w:type="dxa"/>
          </w:tcPr>
          <w:p w:rsidR="00740831" w:rsidRPr="008B2A54" w:rsidRDefault="00740831" w:rsidP="0073112B">
            <w:r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2161" w:type="dxa"/>
          </w:tcPr>
          <w:p w:rsidR="00740831" w:rsidRDefault="00740831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Pr="008B2A54" w:rsidRDefault="00740831" w:rsidP="009058C7">
            <w:r w:rsidRPr="008B2A54">
              <w:rPr>
                <w:sz w:val="22"/>
                <w:szCs w:val="22"/>
              </w:rPr>
              <w:t>20</w:t>
            </w:r>
            <w:r w:rsidR="009058C7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3226" w:type="dxa"/>
          </w:tcPr>
          <w:p w:rsidR="00740831" w:rsidRPr="000B73B8" w:rsidRDefault="00740831" w:rsidP="0073112B">
            <w:r>
              <w:rPr>
                <w:sz w:val="22"/>
                <w:szCs w:val="22"/>
              </w:rPr>
              <w:t>Боголюбов Л.Н.</w:t>
            </w:r>
          </w:p>
        </w:tc>
        <w:tc>
          <w:tcPr>
            <w:tcW w:w="2161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>«Русское слово»</w:t>
            </w:r>
          </w:p>
        </w:tc>
        <w:tc>
          <w:tcPr>
            <w:tcW w:w="992" w:type="dxa"/>
          </w:tcPr>
          <w:p w:rsidR="00740831" w:rsidRPr="000B73B8" w:rsidRDefault="00740831" w:rsidP="0073112B">
            <w:r w:rsidRPr="000B73B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 w:val="restart"/>
          </w:tcPr>
          <w:p w:rsidR="00740831" w:rsidRDefault="00740831" w:rsidP="007311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1" w:type="dxa"/>
            <w:vMerge w:val="restart"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География</w:t>
            </w:r>
          </w:p>
        </w:tc>
        <w:tc>
          <w:tcPr>
            <w:tcW w:w="1602" w:type="dxa"/>
            <w:vMerge w:val="restart"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5-6</w:t>
            </w:r>
          </w:p>
          <w:p w:rsidR="00740831" w:rsidRDefault="00740831" w:rsidP="0073112B"/>
        </w:tc>
        <w:tc>
          <w:tcPr>
            <w:tcW w:w="2551" w:type="dxa"/>
          </w:tcPr>
          <w:p w:rsidR="00740831" w:rsidRDefault="00740831" w:rsidP="00003CF2">
            <w:r>
              <w:rPr>
                <w:sz w:val="22"/>
                <w:szCs w:val="22"/>
              </w:rPr>
              <w:t>География. (Полярная звезда)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>Алексеев А.И., Липкина Е.К., Николина В.В.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992" w:type="dxa"/>
          </w:tcPr>
          <w:p w:rsidR="00740831" w:rsidRPr="00003CF2" w:rsidRDefault="00740831" w:rsidP="00003CF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 w:rsidR="00003CF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География. Страны, континенты. (Полярная звезда)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Алексеев А.И., </w:t>
            </w:r>
            <w:proofErr w:type="spellStart"/>
            <w:r>
              <w:rPr>
                <w:sz w:val="22"/>
                <w:szCs w:val="22"/>
              </w:rPr>
              <w:t>Болысов</w:t>
            </w:r>
            <w:proofErr w:type="spellEnd"/>
            <w:r>
              <w:rPr>
                <w:sz w:val="22"/>
                <w:szCs w:val="22"/>
              </w:rPr>
              <w:t xml:space="preserve"> С.И., Николина В.В. и др.  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Pr="00003CF2" w:rsidRDefault="00740831" w:rsidP="00003CF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 w:rsidR="00003CF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География. Россия. (Полярная звезда)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Алексеев А.И.  </w:t>
            </w:r>
            <w:proofErr w:type="spellStart"/>
            <w:r>
              <w:rPr>
                <w:sz w:val="22"/>
                <w:szCs w:val="22"/>
              </w:rPr>
              <w:t>Болысов</w:t>
            </w:r>
            <w:proofErr w:type="spellEnd"/>
            <w:r>
              <w:rPr>
                <w:sz w:val="22"/>
                <w:szCs w:val="22"/>
              </w:rPr>
              <w:t xml:space="preserve"> С. И. Николина В. В.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Pr="00003CF2" w:rsidRDefault="00740831" w:rsidP="00003CF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 w:rsidR="00003CF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740831" w:rsidTr="009A2944">
        <w:tc>
          <w:tcPr>
            <w:tcW w:w="534" w:type="dxa"/>
            <w:vMerge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740831" w:rsidRPr="00F11B2F" w:rsidRDefault="0074083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740831" w:rsidRPr="00F11B2F" w:rsidRDefault="00740831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40831" w:rsidRDefault="00740831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740831" w:rsidRDefault="00740831" w:rsidP="0073112B">
            <w:r>
              <w:rPr>
                <w:sz w:val="22"/>
                <w:szCs w:val="22"/>
              </w:rPr>
              <w:t>География. Россия. (Полярная звезда)</w:t>
            </w:r>
          </w:p>
        </w:tc>
        <w:tc>
          <w:tcPr>
            <w:tcW w:w="3226" w:type="dxa"/>
          </w:tcPr>
          <w:p w:rsidR="00740831" w:rsidRDefault="00740831" w:rsidP="0073112B">
            <w:r>
              <w:rPr>
                <w:sz w:val="22"/>
                <w:szCs w:val="22"/>
              </w:rPr>
              <w:t xml:space="preserve">Алексеев А.И.  </w:t>
            </w:r>
            <w:proofErr w:type="spellStart"/>
            <w:r>
              <w:rPr>
                <w:sz w:val="22"/>
                <w:szCs w:val="22"/>
              </w:rPr>
              <w:t>Болысов</w:t>
            </w:r>
            <w:proofErr w:type="spellEnd"/>
            <w:r>
              <w:rPr>
                <w:sz w:val="22"/>
                <w:szCs w:val="22"/>
              </w:rPr>
              <w:t xml:space="preserve"> С. И. Николина В. В.</w:t>
            </w:r>
          </w:p>
        </w:tc>
        <w:tc>
          <w:tcPr>
            <w:tcW w:w="2161" w:type="dxa"/>
          </w:tcPr>
          <w:p w:rsidR="00740831" w:rsidRDefault="0074083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740831" w:rsidRDefault="0074083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740831" w:rsidRDefault="00740831" w:rsidP="0073112B">
            <w:pPr>
              <w:jc w:val="center"/>
              <w:rPr>
                <w:b/>
              </w:rPr>
            </w:pPr>
          </w:p>
        </w:tc>
      </w:tr>
      <w:tr w:rsidR="00804ACB" w:rsidTr="009A2944">
        <w:tc>
          <w:tcPr>
            <w:tcW w:w="534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1" w:type="dxa"/>
            <w:vMerge w:val="restart"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Естествознание</w:t>
            </w:r>
          </w:p>
        </w:tc>
        <w:tc>
          <w:tcPr>
            <w:tcW w:w="1602" w:type="dxa"/>
            <w:vMerge w:val="restart"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5-6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Биология  (Линия жизни)</w:t>
            </w:r>
          </w:p>
        </w:tc>
        <w:tc>
          <w:tcPr>
            <w:tcW w:w="3226" w:type="dxa"/>
          </w:tcPr>
          <w:p w:rsidR="00804ACB" w:rsidRDefault="00804ACB" w:rsidP="0073112B">
            <w:r>
              <w:rPr>
                <w:sz w:val="22"/>
                <w:szCs w:val="22"/>
              </w:rPr>
              <w:t>Пасечник В. В.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804ACB" w:rsidRPr="00003CF2" w:rsidRDefault="00804ACB" w:rsidP="00003CF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 w:rsidR="00003CF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9A2944">
        <w:trPr>
          <w:trHeight w:val="159"/>
        </w:trPr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Биология  (Линия жизни)</w:t>
            </w:r>
          </w:p>
        </w:tc>
        <w:tc>
          <w:tcPr>
            <w:tcW w:w="3226" w:type="dxa"/>
          </w:tcPr>
          <w:p w:rsidR="00804ACB" w:rsidRDefault="00804ACB" w:rsidP="0073112B">
            <w:r>
              <w:rPr>
                <w:sz w:val="22"/>
                <w:szCs w:val="22"/>
              </w:rPr>
              <w:t>Пасечник В. В.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804ACB" w:rsidRPr="008B2A54" w:rsidRDefault="0001501D" w:rsidP="009058C7">
            <w:r>
              <w:rPr>
                <w:sz w:val="22"/>
                <w:szCs w:val="22"/>
              </w:rPr>
              <w:t>202</w:t>
            </w:r>
            <w:r w:rsidR="009058C7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9A2944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Биология  (Линия жизни)</w:t>
            </w:r>
          </w:p>
        </w:tc>
        <w:tc>
          <w:tcPr>
            <w:tcW w:w="3226" w:type="dxa"/>
          </w:tcPr>
          <w:p w:rsidR="00804ACB" w:rsidRDefault="00804ACB" w:rsidP="0073112B">
            <w:r>
              <w:rPr>
                <w:sz w:val="22"/>
                <w:szCs w:val="22"/>
              </w:rPr>
              <w:t>Пасечник В. В.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804ACB" w:rsidRPr="00003CF2" w:rsidRDefault="00804ACB" w:rsidP="00003CF2">
            <w:pPr>
              <w:rPr>
                <w:lang w:val="en-US"/>
              </w:rPr>
            </w:pPr>
            <w:r w:rsidRPr="008B2A54">
              <w:rPr>
                <w:sz w:val="22"/>
                <w:szCs w:val="22"/>
              </w:rPr>
              <w:t>20</w:t>
            </w:r>
            <w:r w:rsidR="00003CF2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9A2944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804ACB" w:rsidRPr="000B73B8" w:rsidRDefault="00804ACB" w:rsidP="0073112B">
            <w:r w:rsidRPr="000B73B8">
              <w:rPr>
                <w:sz w:val="22"/>
                <w:szCs w:val="22"/>
              </w:rPr>
              <w:t>Биология</w:t>
            </w:r>
          </w:p>
        </w:tc>
        <w:tc>
          <w:tcPr>
            <w:tcW w:w="3226" w:type="dxa"/>
          </w:tcPr>
          <w:p w:rsidR="00804ACB" w:rsidRPr="000B73B8" w:rsidRDefault="00804ACB" w:rsidP="0073112B">
            <w:r>
              <w:rPr>
                <w:sz w:val="22"/>
                <w:szCs w:val="22"/>
              </w:rPr>
              <w:t xml:space="preserve">Пасечник В.В. </w:t>
            </w:r>
          </w:p>
        </w:tc>
        <w:tc>
          <w:tcPr>
            <w:tcW w:w="2161" w:type="dxa"/>
          </w:tcPr>
          <w:p w:rsidR="00804ACB" w:rsidRPr="000B73B8" w:rsidRDefault="00804ACB" w:rsidP="0073112B">
            <w:r w:rsidRPr="000B73B8">
              <w:rPr>
                <w:sz w:val="22"/>
                <w:szCs w:val="22"/>
              </w:rPr>
              <w:t>«</w:t>
            </w:r>
            <w:proofErr w:type="spellStart"/>
            <w:r w:rsidRPr="000B73B8">
              <w:rPr>
                <w:sz w:val="22"/>
                <w:szCs w:val="22"/>
              </w:rPr>
              <w:t>Вентана</w:t>
            </w:r>
            <w:proofErr w:type="spellEnd"/>
            <w:r w:rsidRPr="000B73B8">
              <w:rPr>
                <w:sz w:val="22"/>
                <w:szCs w:val="22"/>
              </w:rPr>
              <w:t>-Граф»</w:t>
            </w:r>
          </w:p>
        </w:tc>
        <w:tc>
          <w:tcPr>
            <w:tcW w:w="992" w:type="dxa"/>
          </w:tcPr>
          <w:p w:rsidR="00804ACB" w:rsidRPr="000B73B8" w:rsidRDefault="00804ACB" w:rsidP="0073112B">
            <w:r w:rsidRPr="000B73B8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804ACB" w:rsidRDefault="009058C7" w:rsidP="0073112B">
            <w:pPr>
              <w:jc w:val="center"/>
              <w:rPr>
                <w:b/>
              </w:rPr>
            </w:pPr>
            <w:r>
              <w:rPr>
                <w:b/>
              </w:rPr>
              <w:t>Завершение линии</w:t>
            </w:r>
          </w:p>
        </w:tc>
      </w:tr>
      <w:tr w:rsidR="00804ACB" w:rsidTr="009A2944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3226" w:type="dxa"/>
          </w:tcPr>
          <w:p w:rsidR="00804ACB" w:rsidRDefault="00804ACB" w:rsidP="0073112B"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А.В., </w:t>
            </w:r>
            <w:proofErr w:type="spellStart"/>
            <w:r>
              <w:rPr>
                <w:sz w:val="22"/>
                <w:szCs w:val="22"/>
              </w:rPr>
              <w:t>Гутник</w:t>
            </w:r>
            <w:proofErr w:type="spellEnd"/>
            <w:r>
              <w:rPr>
                <w:sz w:val="22"/>
                <w:szCs w:val="22"/>
              </w:rPr>
              <w:t xml:space="preserve"> Е.М. 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992" w:type="dxa"/>
          </w:tcPr>
          <w:p w:rsidR="00804ACB" w:rsidRDefault="00804AC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2D3BA5" w:rsidTr="009A2944">
        <w:tc>
          <w:tcPr>
            <w:tcW w:w="534" w:type="dxa"/>
            <w:vMerge/>
          </w:tcPr>
          <w:p w:rsidR="002D3BA5" w:rsidRDefault="002D3BA5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2D3BA5" w:rsidRPr="00F11B2F" w:rsidRDefault="002D3BA5" w:rsidP="0073112B">
            <w:pPr>
              <w:rPr>
                <w:b/>
              </w:rPr>
            </w:pPr>
          </w:p>
        </w:tc>
        <w:tc>
          <w:tcPr>
            <w:tcW w:w="1602" w:type="dxa"/>
            <w:vMerge/>
          </w:tcPr>
          <w:p w:rsidR="002D3BA5" w:rsidRPr="00F11B2F" w:rsidRDefault="002D3BA5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D3BA5" w:rsidRDefault="002D3BA5" w:rsidP="0073112B">
            <w:r>
              <w:t>7</w:t>
            </w:r>
          </w:p>
        </w:tc>
        <w:tc>
          <w:tcPr>
            <w:tcW w:w="2551" w:type="dxa"/>
          </w:tcPr>
          <w:p w:rsidR="002D3BA5" w:rsidRDefault="002D3BA5" w:rsidP="0073112B">
            <w:r>
              <w:t>Физика</w:t>
            </w:r>
          </w:p>
        </w:tc>
        <w:tc>
          <w:tcPr>
            <w:tcW w:w="3226" w:type="dxa"/>
          </w:tcPr>
          <w:p w:rsidR="002D3BA5" w:rsidRDefault="002D3BA5" w:rsidP="0073112B"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А.В., </w:t>
            </w:r>
            <w:proofErr w:type="spellStart"/>
            <w:r>
              <w:rPr>
                <w:sz w:val="22"/>
                <w:szCs w:val="22"/>
              </w:rPr>
              <w:t>Гутник</w:t>
            </w:r>
            <w:proofErr w:type="spellEnd"/>
            <w:r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2161" w:type="dxa"/>
          </w:tcPr>
          <w:p w:rsidR="002D3BA5" w:rsidRDefault="002D3BA5" w:rsidP="0073112B">
            <w:r>
              <w:t>«Просвещение»</w:t>
            </w:r>
          </w:p>
        </w:tc>
        <w:tc>
          <w:tcPr>
            <w:tcW w:w="992" w:type="dxa"/>
          </w:tcPr>
          <w:p w:rsidR="002D3BA5" w:rsidRDefault="002D3BA5" w:rsidP="0073112B">
            <w:r>
              <w:t>2023</w:t>
            </w:r>
          </w:p>
        </w:tc>
        <w:tc>
          <w:tcPr>
            <w:tcW w:w="1843" w:type="dxa"/>
          </w:tcPr>
          <w:p w:rsidR="002D3BA5" w:rsidRDefault="002D3BA5" w:rsidP="0073112B">
            <w:pPr>
              <w:jc w:val="center"/>
              <w:rPr>
                <w:b/>
              </w:rPr>
            </w:pPr>
          </w:p>
        </w:tc>
      </w:tr>
      <w:tr w:rsidR="00804ACB" w:rsidTr="009A2944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3226" w:type="dxa"/>
          </w:tcPr>
          <w:p w:rsidR="00804ACB" w:rsidRDefault="00804ACB" w:rsidP="0073112B">
            <w:proofErr w:type="spellStart"/>
            <w:r>
              <w:rPr>
                <w:sz w:val="22"/>
                <w:szCs w:val="22"/>
              </w:rPr>
              <w:t>Перышкин</w:t>
            </w:r>
            <w:proofErr w:type="spellEnd"/>
            <w:r>
              <w:rPr>
                <w:sz w:val="22"/>
                <w:szCs w:val="22"/>
              </w:rPr>
              <w:t xml:space="preserve"> А.В., </w:t>
            </w:r>
            <w:proofErr w:type="spellStart"/>
            <w:r>
              <w:rPr>
                <w:sz w:val="22"/>
                <w:szCs w:val="22"/>
              </w:rPr>
              <w:t>Гутник</w:t>
            </w:r>
            <w:proofErr w:type="spellEnd"/>
            <w:r>
              <w:rPr>
                <w:sz w:val="22"/>
                <w:szCs w:val="22"/>
              </w:rPr>
              <w:t xml:space="preserve"> Е.М. 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992" w:type="dxa"/>
          </w:tcPr>
          <w:p w:rsidR="00804ACB" w:rsidRPr="00003CF2" w:rsidRDefault="00804ACB" w:rsidP="00003CF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003CF2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9A2944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804ACB" w:rsidRPr="00936772" w:rsidRDefault="00804ACB" w:rsidP="0073112B">
            <w:r w:rsidRPr="00936772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3226" w:type="dxa"/>
          </w:tcPr>
          <w:p w:rsidR="00804ACB" w:rsidRPr="00936772" w:rsidRDefault="00804ACB" w:rsidP="0073112B">
            <w:proofErr w:type="spellStart"/>
            <w:r w:rsidRPr="00936772">
              <w:rPr>
                <w:sz w:val="22"/>
                <w:szCs w:val="22"/>
              </w:rPr>
              <w:t>Перышкин</w:t>
            </w:r>
            <w:proofErr w:type="spellEnd"/>
            <w:r w:rsidRPr="00936772">
              <w:rPr>
                <w:sz w:val="22"/>
                <w:szCs w:val="22"/>
              </w:rPr>
              <w:t xml:space="preserve"> А.В., </w:t>
            </w:r>
            <w:proofErr w:type="spellStart"/>
            <w:r w:rsidRPr="00936772">
              <w:rPr>
                <w:sz w:val="22"/>
                <w:szCs w:val="22"/>
              </w:rPr>
              <w:t>Гутник</w:t>
            </w:r>
            <w:proofErr w:type="spellEnd"/>
            <w:r w:rsidRPr="00936772">
              <w:rPr>
                <w:sz w:val="22"/>
                <w:szCs w:val="22"/>
              </w:rPr>
              <w:t xml:space="preserve"> Е.М. </w:t>
            </w:r>
          </w:p>
        </w:tc>
        <w:tc>
          <w:tcPr>
            <w:tcW w:w="2161" w:type="dxa"/>
          </w:tcPr>
          <w:p w:rsidR="00804ACB" w:rsidRPr="00936772" w:rsidRDefault="00804ACB" w:rsidP="0073112B">
            <w:r w:rsidRPr="00936772">
              <w:rPr>
                <w:sz w:val="22"/>
                <w:szCs w:val="22"/>
              </w:rPr>
              <w:t>«Дрофа»</w:t>
            </w:r>
          </w:p>
        </w:tc>
        <w:tc>
          <w:tcPr>
            <w:tcW w:w="992" w:type="dxa"/>
          </w:tcPr>
          <w:p w:rsidR="00804ACB" w:rsidRPr="00936772" w:rsidRDefault="00804ACB" w:rsidP="00936772">
            <w:r w:rsidRPr="00936772">
              <w:rPr>
                <w:sz w:val="22"/>
                <w:szCs w:val="22"/>
              </w:rPr>
              <w:t>20</w:t>
            </w:r>
            <w:r w:rsidR="00003CF2" w:rsidRPr="00936772">
              <w:rPr>
                <w:sz w:val="22"/>
                <w:szCs w:val="22"/>
                <w:lang w:val="en-US"/>
              </w:rPr>
              <w:t>2</w:t>
            </w:r>
            <w:r w:rsidR="00936772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9A2944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3226" w:type="dxa"/>
          </w:tcPr>
          <w:p w:rsidR="00804ACB" w:rsidRDefault="00804ACB" w:rsidP="0073112B"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804ACB" w:rsidRPr="00003CF2" w:rsidRDefault="00804ACB" w:rsidP="00003CF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 w:rsidR="00003CF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975C42" w:rsidTr="009A2944">
        <w:tc>
          <w:tcPr>
            <w:tcW w:w="534" w:type="dxa"/>
            <w:vMerge/>
          </w:tcPr>
          <w:p w:rsidR="00975C42" w:rsidRDefault="00975C42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975C42" w:rsidRPr="00F11B2F" w:rsidRDefault="00975C42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</w:tcPr>
          <w:p w:rsidR="00975C42" w:rsidRPr="00F11B2F" w:rsidRDefault="00975C42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75C42" w:rsidRDefault="00975C42" w:rsidP="0073112B"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975C42" w:rsidRDefault="00975C42" w:rsidP="0073112B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3226" w:type="dxa"/>
          </w:tcPr>
          <w:p w:rsidR="00975C42" w:rsidRDefault="00975C42" w:rsidP="0073112B"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161" w:type="dxa"/>
          </w:tcPr>
          <w:p w:rsidR="00975C42" w:rsidRDefault="00975C42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975C42" w:rsidRPr="00003CF2" w:rsidRDefault="00975C42" w:rsidP="00003CF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 w:rsidR="00003CF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</w:tcPr>
          <w:p w:rsidR="00975C42" w:rsidRDefault="00975C42" w:rsidP="0073112B">
            <w:pPr>
              <w:jc w:val="center"/>
              <w:rPr>
                <w:b/>
              </w:rPr>
            </w:pPr>
          </w:p>
        </w:tc>
      </w:tr>
      <w:tr w:rsidR="00804ACB" w:rsidTr="009A2944">
        <w:tc>
          <w:tcPr>
            <w:tcW w:w="534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1" w:type="dxa"/>
            <w:vMerge w:val="restart"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1602" w:type="dxa"/>
            <w:vMerge w:val="restart"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26" w:type="dxa"/>
          </w:tcPr>
          <w:p w:rsidR="00804ACB" w:rsidRDefault="00804ACB" w:rsidP="0073112B">
            <w:r>
              <w:rPr>
                <w:spacing w:val="-2"/>
                <w:sz w:val="22"/>
                <w:szCs w:val="22"/>
              </w:rPr>
              <w:t xml:space="preserve">Горяева Н.А., Островская О.В. под ред. </w:t>
            </w:r>
            <w:proofErr w:type="spellStart"/>
            <w:r>
              <w:rPr>
                <w:spacing w:val="-2"/>
                <w:sz w:val="22"/>
                <w:szCs w:val="22"/>
              </w:rPr>
              <w:t>Неменского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Б.М.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804ACB" w:rsidRPr="00003CF2" w:rsidRDefault="00804ACB" w:rsidP="00003CF2">
            <w:pPr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003CF2"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1843" w:type="dxa"/>
          </w:tcPr>
          <w:p w:rsidR="00804ACB" w:rsidRDefault="00804ACB" w:rsidP="0001501D">
            <w:pPr>
              <w:jc w:val="center"/>
            </w:pPr>
          </w:p>
        </w:tc>
      </w:tr>
      <w:tr w:rsidR="00804ACB" w:rsidTr="009A2944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26" w:type="dxa"/>
          </w:tcPr>
          <w:p w:rsidR="00804ACB" w:rsidRDefault="00804ACB" w:rsidP="0073112B">
            <w:proofErr w:type="spellStart"/>
            <w:r>
              <w:rPr>
                <w:sz w:val="22"/>
                <w:szCs w:val="22"/>
              </w:rPr>
              <w:t>Неменская</w:t>
            </w:r>
            <w:proofErr w:type="spellEnd"/>
            <w:r>
              <w:rPr>
                <w:sz w:val="22"/>
                <w:szCs w:val="22"/>
              </w:rPr>
              <w:t xml:space="preserve"> Л.А. под ред.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>
              <w:rPr>
                <w:sz w:val="22"/>
                <w:szCs w:val="22"/>
              </w:rPr>
              <w:t xml:space="preserve"> Б.М.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804ACB" w:rsidRPr="0001501D" w:rsidRDefault="00804ACB" w:rsidP="007311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974A4">
              <w:rPr>
                <w:color w:val="000000"/>
                <w:sz w:val="22"/>
                <w:szCs w:val="22"/>
              </w:rPr>
              <w:t>24</w:t>
            </w:r>
          </w:p>
          <w:p w:rsidR="00804ACB" w:rsidRDefault="00804ACB" w:rsidP="0073112B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04ACB" w:rsidRPr="008C4409" w:rsidRDefault="00804ACB" w:rsidP="0001501D">
            <w:pPr>
              <w:jc w:val="center"/>
              <w:rPr>
                <w:b/>
              </w:rPr>
            </w:pPr>
          </w:p>
        </w:tc>
      </w:tr>
      <w:tr w:rsidR="00804ACB" w:rsidTr="009A2944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26" w:type="dxa"/>
          </w:tcPr>
          <w:p w:rsidR="00804ACB" w:rsidRDefault="00804ACB" w:rsidP="0073112B">
            <w:r>
              <w:rPr>
                <w:spacing w:val="-2"/>
                <w:sz w:val="22"/>
                <w:szCs w:val="22"/>
              </w:rPr>
              <w:t xml:space="preserve">Питерских А.С., Гуров Г.Е. под ред. </w:t>
            </w:r>
            <w:proofErr w:type="spellStart"/>
            <w:r>
              <w:rPr>
                <w:spacing w:val="-2"/>
                <w:sz w:val="22"/>
                <w:szCs w:val="22"/>
              </w:rPr>
              <w:t>Неменского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Б.М.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804ACB" w:rsidRPr="0001501D" w:rsidRDefault="00804ACB" w:rsidP="00F97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974A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804ACB" w:rsidRPr="008C4409" w:rsidRDefault="00804ACB" w:rsidP="0001501D">
            <w:pPr>
              <w:jc w:val="center"/>
              <w:rPr>
                <w:b/>
              </w:rPr>
            </w:pPr>
          </w:p>
        </w:tc>
      </w:tr>
      <w:tr w:rsidR="00804ACB" w:rsidTr="009A2944">
        <w:tc>
          <w:tcPr>
            <w:tcW w:w="534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804ACB" w:rsidRPr="00F11B2F" w:rsidRDefault="00804AC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804ACB" w:rsidRPr="00F11B2F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04ACB" w:rsidRDefault="00804ACB" w:rsidP="0073112B">
            <w:r>
              <w:rPr>
                <w:sz w:val="22"/>
                <w:szCs w:val="22"/>
              </w:rPr>
              <w:t>8-9</w:t>
            </w:r>
          </w:p>
        </w:tc>
        <w:tc>
          <w:tcPr>
            <w:tcW w:w="2551" w:type="dxa"/>
          </w:tcPr>
          <w:p w:rsidR="00804ACB" w:rsidRDefault="00804ACB" w:rsidP="0073112B"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26" w:type="dxa"/>
          </w:tcPr>
          <w:p w:rsidR="00804ACB" w:rsidRDefault="00804ACB" w:rsidP="0073112B">
            <w:r>
              <w:rPr>
                <w:spacing w:val="-2"/>
                <w:sz w:val="22"/>
                <w:szCs w:val="22"/>
              </w:rPr>
              <w:t xml:space="preserve">Питерских А.С., Гуров Г.Е. под ред. </w:t>
            </w:r>
            <w:proofErr w:type="spellStart"/>
            <w:r>
              <w:rPr>
                <w:spacing w:val="-2"/>
                <w:sz w:val="22"/>
                <w:szCs w:val="22"/>
              </w:rPr>
              <w:t>Неменского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Б.М.</w:t>
            </w:r>
          </w:p>
        </w:tc>
        <w:tc>
          <w:tcPr>
            <w:tcW w:w="2161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804ACB" w:rsidRPr="0001501D" w:rsidRDefault="00804ACB" w:rsidP="00F97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F974A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804ACB" w:rsidRPr="008C4409" w:rsidRDefault="00804ACB" w:rsidP="0001501D">
            <w:pPr>
              <w:jc w:val="center"/>
              <w:rPr>
                <w:b/>
              </w:rPr>
            </w:pPr>
          </w:p>
        </w:tc>
      </w:tr>
      <w:tr w:rsidR="00E1448C" w:rsidTr="009A2944">
        <w:tc>
          <w:tcPr>
            <w:tcW w:w="534" w:type="dxa"/>
            <w:vMerge w:val="restart"/>
          </w:tcPr>
          <w:p w:rsidR="00E1448C" w:rsidRDefault="00280BC5" w:rsidP="007311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1" w:type="dxa"/>
            <w:vMerge w:val="restart"/>
          </w:tcPr>
          <w:p w:rsidR="00E1448C" w:rsidRPr="00F11B2F" w:rsidRDefault="00E1448C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 w:val="restart"/>
          </w:tcPr>
          <w:p w:rsidR="00E1448C" w:rsidRPr="00F11B2F" w:rsidRDefault="00E1448C" w:rsidP="0073112B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993" w:type="dxa"/>
          </w:tcPr>
          <w:p w:rsidR="00E1448C" w:rsidRDefault="00E1448C" w:rsidP="0073112B"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E1448C" w:rsidRDefault="00E1448C" w:rsidP="0073112B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3226" w:type="dxa"/>
          </w:tcPr>
          <w:p w:rsidR="00E1448C" w:rsidRDefault="00E1448C" w:rsidP="0073112B">
            <w:r>
              <w:rPr>
                <w:sz w:val="22"/>
                <w:szCs w:val="22"/>
              </w:rPr>
              <w:t>Сергеева Г. П., Критская Е. Д.</w:t>
            </w:r>
          </w:p>
        </w:tc>
        <w:tc>
          <w:tcPr>
            <w:tcW w:w="2161" w:type="dxa"/>
          </w:tcPr>
          <w:p w:rsidR="00E1448C" w:rsidRDefault="00E1448C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E1448C" w:rsidRPr="00003CF2" w:rsidRDefault="00E1448C" w:rsidP="00003CF2">
            <w:pPr>
              <w:rPr>
                <w:lang w:val="en-US"/>
              </w:rPr>
            </w:pPr>
            <w:r>
              <w:t>20</w:t>
            </w:r>
            <w:r w:rsidR="00003CF2">
              <w:rPr>
                <w:lang w:val="en-US"/>
              </w:rPr>
              <w:t>23</w:t>
            </w:r>
          </w:p>
        </w:tc>
        <w:tc>
          <w:tcPr>
            <w:tcW w:w="1843" w:type="dxa"/>
          </w:tcPr>
          <w:p w:rsidR="00E1448C" w:rsidRDefault="00E1448C" w:rsidP="0001501D">
            <w:pPr>
              <w:jc w:val="center"/>
              <w:rPr>
                <w:b/>
              </w:rPr>
            </w:pPr>
          </w:p>
        </w:tc>
      </w:tr>
      <w:tr w:rsidR="00E1448C" w:rsidTr="009A2944">
        <w:tc>
          <w:tcPr>
            <w:tcW w:w="534" w:type="dxa"/>
            <w:vMerge/>
          </w:tcPr>
          <w:p w:rsidR="00E1448C" w:rsidRDefault="00E1448C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E1448C" w:rsidRPr="00F11B2F" w:rsidRDefault="00E1448C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E1448C" w:rsidRPr="00F11B2F" w:rsidRDefault="00E1448C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1448C" w:rsidRDefault="00E1448C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E1448C" w:rsidRDefault="00E1448C" w:rsidP="0073112B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3226" w:type="dxa"/>
          </w:tcPr>
          <w:p w:rsidR="00E1448C" w:rsidRDefault="00E1448C" w:rsidP="0073112B">
            <w:r>
              <w:rPr>
                <w:sz w:val="22"/>
                <w:szCs w:val="22"/>
              </w:rPr>
              <w:t>Сергеева Г. П., Критская Е. Д.</w:t>
            </w:r>
          </w:p>
        </w:tc>
        <w:tc>
          <w:tcPr>
            <w:tcW w:w="2161" w:type="dxa"/>
          </w:tcPr>
          <w:p w:rsidR="00E1448C" w:rsidRDefault="00E1448C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E1448C" w:rsidRPr="009D4BCE" w:rsidRDefault="00E1448C" w:rsidP="00F974A4">
            <w:pPr>
              <w:rPr>
                <w:lang w:val="en-US"/>
              </w:rPr>
            </w:pPr>
            <w:r>
              <w:t>20</w:t>
            </w:r>
            <w:r w:rsidR="00F974A4">
              <w:t>24</w:t>
            </w:r>
          </w:p>
        </w:tc>
        <w:tc>
          <w:tcPr>
            <w:tcW w:w="1843" w:type="dxa"/>
          </w:tcPr>
          <w:p w:rsidR="00E1448C" w:rsidRDefault="00E1448C" w:rsidP="0073112B">
            <w:pPr>
              <w:jc w:val="center"/>
              <w:rPr>
                <w:b/>
              </w:rPr>
            </w:pPr>
          </w:p>
        </w:tc>
      </w:tr>
      <w:tr w:rsidR="00E1448C" w:rsidTr="009A2944">
        <w:tc>
          <w:tcPr>
            <w:tcW w:w="534" w:type="dxa"/>
            <w:vMerge/>
          </w:tcPr>
          <w:p w:rsidR="00E1448C" w:rsidRDefault="00E1448C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E1448C" w:rsidRPr="00F11B2F" w:rsidRDefault="00E1448C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E1448C" w:rsidRPr="00F11B2F" w:rsidRDefault="00E1448C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E1448C" w:rsidRDefault="00E1448C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E1448C" w:rsidRDefault="00E1448C" w:rsidP="0073112B"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3226" w:type="dxa"/>
          </w:tcPr>
          <w:p w:rsidR="00E1448C" w:rsidRDefault="00E1448C" w:rsidP="0073112B">
            <w:r>
              <w:rPr>
                <w:sz w:val="22"/>
                <w:szCs w:val="22"/>
              </w:rPr>
              <w:t>Сергеева Г. П., Критская Е. Д.</w:t>
            </w:r>
          </w:p>
        </w:tc>
        <w:tc>
          <w:tcPr>
            <w:tcW w:w="2161" w:type="dxa"/>
          </w:tcPr>
          <w:p w:rsidR="00E1448C" w:rsidRDefault="00E1448C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E1448C" w:rsidRPr="009D4BCE" w:rsidRDefault="00E1448C" w:rsidP="00F974A4">
            <w:pPr>
              <w:rPr>
                <w:lang w:val="en-US"/>
              </w:rPr>
            </w:pPr>
            <w:r>
              <w:t>20</w:t>
            </w:r>
            <w:r w:rsidR="00F974A4">
              <w:t>24</w:t>
            </w:r>
          </w:p>
        </w:tc>
        <w:tc>
          <w:tcPr>
            <w:tcW w:w="1843" w:type="dxa"/>
          </w:tcPr>
          <w:p w:rsidR="00E1448C" w:rsidRDefault="00E1448C" w:rsidP="0073112B">
            <w:pPr>
              <w:jc w:val="center"/>
              <w:rPr>
                <w:b/>
              </w:rPr>
            </w:pPr>
          </w:p>
        </w:tc>
      </w:tr>
      <w:tr w:rsidR="002D3BA5" w:rsidTr="009A2944">
        <w:tc>
          <w:tcPr>
            <w:tcW w:w="534" w:type="dxa"/>
            <w:vMerge w:val="restart"/>
          </w:tcPr>
          <w:p w:rsidR="002D3BA5" w:rsidRDefault="002D3BA5" w:rsidP="007311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41" w:type="dxa"/>
            <w:vMerge w:val="restart"/>
          </w:tcPr>
          <w:p w:rsidR="002D3BA5" w:rsidRPr="00F11B2F" w:rsidRDefault="002D3BA5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1602" w:type="dxa"/>
            <w:vMerge w:val="restart"/>
          </w:tcPr>
          <w:p w:rsidR="002D3BA5" w:rsidRPr="00F11B2F" w:rsidRDefault="002D3BA5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D3BA5" w:rsidRPr="009D4BCE" w:rsidRDefault="002D3BA5" w:rsidP="0073112B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-7</w:t>
            </w:r>
          </w:p>
        </w:tc>
        <w:tc>
          <w:tcPr>
            <w:tcW w:w="2551" w:type="dxa"/>
          </w:tcPr>
          <w:p w:rsidR="002D3BA5" w:rsidRDefault="002D3BA5" w:rsidP="0073112B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26" w:type="dxa"/>
          </w:tcPr>
          <w:p w:rsidR="002D3BA5" w:rsidRPr="002D3BA5" w:rsidRDefault="002D3BA5" w:rsidP="002D3BA5">
            <w:pPr>
              <w:rPr>
                <w:spacing w:val="-2"/>
              </w:rPr>
            </w:pPr>
            <w:proofErr w:type="spellStart"/>
            <w:r w:rsidRPr="002D3BA5">
              <w:rPr>
                <w:spacing w:val="-2"/>
                <w:sz w:val="22"/>
                <w:szCs w:val="22"/>
              </w:rPr>
              <w:t>Вил</w:t>
            </w:r>
            <w:r>
              <w:rPr>
                <w:spacing w:val="-2"/>
                <w:sz w:val="22"/>
                <w:szCs w:val="22"/>
              </w:rPr>
              <w:t>е</w:t>
            </w:r>
            <w:r w:rsidRPr="002D3BA5">
              <w:rPr>
                <w:spacing w:val="-2"/>
                <w:sz w:val="22"/>
                <w:szCs w:val="22"/>
              </w:rPr>
              <w:t>нский</w:t>
            </w:r>
            <w:proofErr w:type="spellEnd"/>
            <w:r w:rsidRPr="002D3BA5">
              <w:rPr>
                <w:spacing w:val="-2"/>
                <w:sz w:val="22"/>
                <w:szCs w:val="22"/>
              </w:rPr>
              <w:t xml:space="preserve"> В.Я. </w:t>
            </w:r>
          </w:p>
        </w:tc>
        <w:tc>
          <w:tcPr>
            <w:tcW w:w="2161" w:type="dxa"/>
          </w:tcPr>
          <w:p w:rsidR="002D3BA5" w:rsidRDefault="002D3BA5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2D3BA5" w:rsidRPr="009D4BCE" w:rsidRDefault="002D3BA5" w:rsidP="00003CF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1843" w:type="dxa"/>
          </w:tcPr>
          <w:p w:rsidR="002D3BA5" w:rsidRDefault="002D3BA5" w:rsidP="0073112B">
            <w:pPr>
              <w:jc w:val="center"/>
              <w:rPr>
                <w:b/>
              </w:rPr>
            </w:pPr>
          </w:p>
        </w:tc>
      </w:tr>
      <w:tr w:rsidR="002D3BA5" w:rsidTr="009A2944">
        <w:tc>
          <w:tcPr>
            <w:tcW w:w="534" w:type="dxa"/>
            <w:vMerge/>
          </w:tcPr>
          <w:p w:rsidR="002D3BA5" w:rsidRDefault="002D3BA5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2D3BA5" w:rsidRDefault="002D3BA5" w:rsidP="0073112B">
            <w:pPr>
              <w:rPr>
                <w:b/>
              </w:rPr>
            </w:pPr>
          </w:p>
        </w:tc>
        <w:tc>
          <w:tcPr>
            <w:tcW w:w="1602" w:type="dxa"/>
            <w:vMerge/>
          </w:tcPr>
          <w:p w:rsidR="002D3BA5" w:rsidRPr="00F11B2F" w:rsidRDefault="002D3BA5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D3BA5" w:rsidRDefault="002D3BA5" w:rsidP="0073112B">
            <w:r>
              <w:t>5</w:t>
            </w:r>
          </w:p>
        </w:tc>
        <w:tc>
          <w:tcPr>
            <w:tcW w:w="2551" w:type="dxa"/>
          </w:tcPr>
          <w:p w:rsidR="002D3BA5" w:rsidRDefault="002D3BA5" w:rsidP="0073112B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26" w:type="dxa"/>
          </w:tcPr>
          <w:p w:rsidR="002D3BA5" w:rsidRPr="002D3BA5" w:rsidRDefault="002D3BA5" w:rsidP="0073112B">
            <w:pPr>
              <w:rPr>
                <w:spacing w:val="-2"/>
              </w:rPr>
            </w:pPr>
            <w:r>
              <w:rPr>
                <w:spacing w:val="-2"/>
              </w:rPr>
              <w:t>Матвеев А.П.</w:t>
            </w:r>
          </w:p>
        </w:tc>
        <w:tc>
          <w:tcPr>
            <w:tcW w:w="2161" w:type="dxa"/>
          </w:tcPr>
          <w:p w:rsidR="002D3BA5" w:rsidRDefault="002D3BA5" w:rsidP="0073112B">
            <w:r>
              <w:t>«Просвещение»</w:t>
            </w:r>
          </w:p>
        </w:tc>
        <w:tc>
          <w:tcPr>
            <w:tcW w:w="992" w:type="dxa"/>
          </w:tcPr>
          <w:p w:rsidR="002D3BA5" w:rsidRDefault="002D3BA5" w:rsidP="00003CF2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43" w:type="dxa"/>
          </w:tcPr>
          <w:p w:rsidR="002D3BA5" w:rsidRDefault="002D3BA5" w:rsidP="0073112B">
            <w:pPr>
              <w:jc w:val="center"/>
              <w:rPr>
                <w:b/>
              </w:rPr>
            </w:pPr>
          </w:p>
        </w:tc>
      </w:tr>
      <w:tr w:rsidR="00E130A1" w:rsidTr="009A2944">
        <w:tc>
          <w:tcPr>
            <w:tcW w:w="534" w:type="dxa"/>
            <w:vMerge/>
          </w:tcPr>
          <w:p w:rsidR="00E130A1" w:rsidRDefault="00E130A1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E130A1" w:rsidRPr="00F11B2F" w:rsidRDefault="00E130A1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</w:tcPr>
          <w:p w:rsidR="00E130A1" w:rsidRPr="00F11B2F" w:rsidRDefault="00F974A4" w:rsidP="0073112B">
            <w:pPr>
              <w:jc w:val="center"/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993" w:type="dxa"/>
          </w:tcPr>
          <w:p w:rsidR="00E130A1" w:rsidRDefault="00E130A1" w:rsidP="0073112B">
            <w:r>
              <w:rPr>
                <w:sz w:val="22"/>
                <w:szCs w:val="22"/>
              </w:rPr>
              <w:t>8-9</w:t>
            </w:r>
          </w:p>
        </w:tc>
        <w:tc>
          <w:tcPr>
            <w:tcW w:w="2551" w:type="dxa"/>
          </w:tcPr>
          <w:p w:rsidR="00E130A1" w:rsidRDefault="00E130A1" w:rsidP="0073112B"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26" w:type="dxa"/>
          </w:tcPr>
          <w:p w:rsidR="00E130A1" w:rsidRDefault="00E130A1" w:rsidP="0073112B">
            <w:r>
              <w:rPr>
                <w:spacing w:val="-2"/>
                <w:sz w:val="22"/>
                <w:szCs w:val="22"/>
              </w:rPr>
              <w:t xml:space="preserve">Под </w:t>
            </w:r>
            <w:r w:rsidR="00295717">
              <w:rPr>
                <w:spacing w:val="-2"/>
                <w:sz w:val="22"/>
                <w:szCs w:val="22"/>
              </w:rPr>
              <w:t>редакций</w:t>
            </w:r>
            <w:r>
              <w:rPr>
                <w:spacing w:val="-2"/>
                <w:sz w:val="22"/>
                <w:szCs w:val="22"/>
              </w:rPr>
              <w:t xml:space="preserve"> Шойгу Ю.С.</w:t>
            </w:r>
          </w:p>
        </w:tc>
        <w:tc>
          <w:tcPr>
            <w:tcW w:w="2161" w:type="dxa"/>
          </w:tcPr>
          <w:p w:rsidR="00E130A1" w:rsidRDefault="00E130A1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E130A1" w:rsidRDefault="00E130A1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E130A1" w:rsidRDefault="00E130A1" w:rsidP="0073112B">
            <w:pPr>
              <w:jc w:val="center"/>
              <w:rPr>
                <w:b/>
              </w:rPr>
            </w:pPr>
          </w:p>
        </w:tc>
      </w:tr>
      <w:tr w:rsidR="00943E1B" w:rsidTr="009A2944">
        <w:tc>
          <w:tcPr>
            <w:tcW w:w="534" w:type="dxa"/>
            <w:vMerge w:val="restart"/>
          </w:tcPr>
          <w:p w:rsidR="00943E1B" w:rsidRDefault="00280BC5" w:rsidP="0073112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41" w:type="dxa"/>
            <w:vMerge w:val="restart"/>
          </w:tcPr>
          <w:p w:rsidR="00943E1B" w:rsidRPr="00F11B2F" w:rsidRDefault="00943E1B" w:rsidP="0073112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602" w:type="dxa"/>
            <w:vMerge w:val="restart"/>
          </w:tcPr>
          <w:p w:rsidR="00943E1B" w:rsidRPr="00F11B2F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43E1B" w:rsidRDefault="00943E1B" w:rsidP="0073112B"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943E1B" w:rsidRDefault="00943E1B" w:rsidP="0073112B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226" w:type="dxa"/>
          </w:tcPr>
          <w:p w:rsidR="00943E1B" w:rsidRDefault="00943E1B" w:rsidP="0073112B">
            <w:r>
              <w:rPr>
                <w:sz w:val="22"/>
                <w:szCs w:val="22"/>
              </w:rPr>
              <w:t xml:space="preserve">Тищенко А. Т.  </w:t>
            </w:r>
          </w:p>
        </w:tc>
        <w:tc>
          <w:tcPr>
            <w:tcW w:w="2161" w:type="dxa"/>
          </w:tcPr>
          <w:p w:rsidR="00943E1B" w:rsidRDefault="00943E1B" w:rsidP="0073112B">
            <w:r w:rsidRPr="00622A58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943E1B" w:rsidRPr="00003CF2" w:rsidRDefault="00943E1B" w:rsidP="00003CF2">
            <w:pPr>
              <w:rPr>
                <w:lang w:val="en-US"/>
              </w:rPr>
            </w:pPr>
            <w:r>
              <w:t>20</w:t>
            </w:r>
            <w:r w:rsidR="00003CF2">
              <w:rPr>
                <w:lang w:val="en-US"/>
              </w:rPr>
              <w:t>23</w:t>
            </w:r>
          </w:p>
        </w:tc>
        <w:tc>
          <w:tcPr>
            <w:tcW w:w="1843" w:type="dxa"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</w:tr>
      <w:tr w:rsidR="00943E1B" w:rsidTr="009A2944">
        <w:tc>
          <w:tcPr>
            <w:tcW w:w="534" w:type="dxa"/>
            <w:vMerge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943E1B" w:rsidRPr="00F11B2F" w:rsidRDefault="00943E1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943E1B" w:rsidRPr="00F11B2F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43E1B" w:rsidRDefault="00943E1B" w:rsidP="0073112B"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943E1B" w:rsidRDefault="00943E1B" w:rsidP="0073112B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226" w:type="dxa"/>
          </w:tcPr>
          <w:p w:rsidR="00943E1B" w:rsidRDefault="00943E1B" w:rsidP="0073112B">
            <w:r>
              <w:rPr>
                <w:sz w:val="22"/>
                <w:szCs w:val="22"/>
              </w:rPr>
              <w:t>Симоненко В.Д.</w:t>
            </w:r>
          </w:p>
        </w:tc>
        <w:tc>
          <w:tcPr>
            <w:tcW w:w="2161" w:type="dxa"/>
          </w:tcPr>
          <w:p w:rsidR="00943E1B" w:rsidRDefault="00943E1B" w:rsidP="0073112B">
            <w:r w:rsidRPr="00622A58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943E1B" w:rsidRDefault="00943E1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3" w:type="dxa"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</w:tr>
      <w:tr w:rsidR="00943E1B" w:rsidTr="009A2944">
        <w:tc>
          <w:tcPr>
            <w:tcW w:w="534" w:type="dxa"/>
            <w:vMerge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943E1B" w:rsidRPr="00F11B2F" w:rsidRDefault="00943E1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943E1B" w:rsidRPr="00F11B2F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43E1B" w:rsidRDefault="00943E1B" w:rsidP="0073112B">
            <w:r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</w:tcPr>
          <w:p w:rsidR="00943E1B" w:rsidRDefault="00943E1B" w:rsidP="0073112B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226" w:type="dxa"/>
          </w:tcPr>
          <w:p w:rsidR="00943E1B" w:rsidRDefault="00943E1B" w:rsidP="0073112B">
            <w:r>
              <w:rPr>
                <w:sz w:val="22"/>
                <w:szCs w:val="22"/>
              </w:rPr>
              <w:t>Симоненко В.Д.</w:t>
            </w:r>
          </w:p>
        </w:tc>
        <w:tc>
          <w:tcPr>
            <w:tcW w:w="2161" w:type="dxa"/>
          </w:tcPr>
          <w:p w:rsidR="00943E1B" w:rsidRDefault="00943E1B" w:rsidP="0073112B">
            <w:r w:rsidRPr="00622A58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943E1B" w:rsidRDefault="00943E1B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3" w:type="dxa"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</w:tr>
      <w:tr w:rsidR="00943E1B" w:rsidTr="009A2944">
        <w:tc>
          <w:tcPr>
            <w:tcW w:w="534" w:type="dxa"/>
            <w:vMerge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1941" w:type="dxa"/>
            <w:vMerge/>
          </w:tcPr>
          <w:p w:rsidR="00943E1B" w:rsidRPr="00F11B2F" w:rsidRDefault="00943E1B" w:rsidP="0073112B">
            <w:pPr>
              <w:rPr>
                <w:b/>
                <w:sz w:val="22"/>
                <w:szCs w:val="22"/>
              </w:rPr>
            </w:pPr>
          </w:p>
        </w:tc>
        <w:tc>
          <w:tcPr>
            <w:tcW w:w="1602" w:type="dxa"/>
            <w:vMerge/>
          </w:tcPr>
          <w:p w:rsidR="00943E1B" w:rsidRPr="00F11B2F" w:rsidRDefault="00943E1B" w:rsidP="0073112B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43E1B" w:rsidRDefault="00943E1B" w:rsidP="0073112B"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943E1B" w:rsidRDefault="00943E1B" w:rsidP="0073112B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226" w:type="dxa"/>
          </w:tcPr>
          <w:p w:rsidR="00943E1B" w:rsidRDefault="00943E1B" w:rsidP="0073112B">
            <w:r>
              <w:rPr>
                <w:sz w:val="22"/>
                <w:szCs w:val="22"/>
              </w:rPr>
              <w:t xml:space="preserve"> Симоненко      В. Д.</w:t>
            </w:r>
          </w:p>
        </w:tc>
        <w:tc>
          <w:tcPr>
            <w:tcW w:w="2161" w:type="dxa"/>
          </w:tcPr>
          <w:p w:rsidR="00943E1B" w:rsidRDefault="00943E1B" w:rsidP="0073112B">
            <w:r w:rsidRPr="00622A58"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992" w:type="dxa"/>
          </w:tcPr>
          <w:p w:rsidR="00943E1B" w:rsidRDefault="00943E1B" w:rsidP="00F974A4">
            <w:r>
              <w:rPr>
                <w:sz w:val="22"/>
                <w:szCs w:val="22"/>
              </w:rPr>
              <w:t>20</w:t>
            </w:r>
            <w:r w:rsidR="00F974A4">
              <w:rPr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943E1B" w:rsidRDefault="00943E1B" w:rsidP="0073112B">
            <w:pPr>
              <w:jc w:val="center"/>
              <w:rPr>
                <w:b/>
              </w:rPr>
            </w:pPr>
          </w:p>
        </w:tc>
      </w:tr>
    </w:tbl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320EA2" w:rsidRDefault="00320EA2" w:rsidP="0073112B">
      <w:pPr>
        <w:spacing w:after="0" w:line="240" w:lineRule="auto"/>
        <w:jc w:val="center"/>
        <w:rPr>
          <w:b/>
        </w:rPr>
      </w:pPr>
    </w:p>
    <w:p w:rsidR="00320EA2" w:rsidRDefault="00320EA2" w:rsidP="0073112B">
      <w:pPr>
        <w:spacing w:after="0" w:line="240" w:lineRule="auto"/>
        <w:jc w:val="center"/>
        <w:rPr>
          <w:b/>
        </w:rPr>
      </w:pPr>
    </w:p>
    <w:p w:rsidR="0073112B" w:rsidRPr="00320EA2" w:rsidRDefault="0073112B" w:rsidP="007311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0EA2">
        <w:rPr>
          <w:rFonts w:ascii="Times New Roman" w:hAnsi="Times New Roman" w:cs="Times New Roman"/>
          <w:b/>
        </w:rPr>
        <w:t>Уровень  СОО</w:t>
      </w: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tbl>
      <w:tblPr>
        <w:tblStyle w:val="af2"/>
        <w:tblW w:w="15746" w:type="dxa"/>
        <w:tblLayout w:type="fixed"/>
        <w:tblLook w:val="04A0" w:firstRow="1" w:lastRow="0" w:firstColumn="1" w:lastColumn="0" w:noHBand="0" w:noVBand="1"/>
      </w:tblPr>
      <w:tblGrid>
        <w:gridCol w:w="536"/>
        <w:gridCol w:w="1947"/>
        <w:gridCol w:w="1607"/>
        <w:gridCol w:w="1401"/>
        <w:gridCol w:w="2153"/>
        <w:gridCol w:w="3235"/>
        <w:gridCol w:w="2167"/>
        <w:gridCol w:w="852"/>
        <w:gridCol w:w="1848"/>
      </w:tblGrid>
      <w:tr w:rsidR="0073112B" w:rsidTr="00740831">
        <w:trPr>
          <w:trHeight w:val="858"/>
        </w:trPr>
        <w:tc>
          <w:tcPr>
            <w:tcW w:w="536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№/п.</w:t>
            </w:r>
          </w:p>
        </w:tc>
        <w:tc>
          <w:tcPr>
            <w:tcW w:w="1947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Образовательная область</w:t>
            </w:r>
          </w:p>
        </w:tc>
        <w:tc>
          <w:tcPr>
            <w:tcW w:w="1607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УМК</w:t>
            </w:r>
          </w:p>
        </w:tc>
        <w:tc>
          <w:tcPr>
            <w:tcW w:w="1401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153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Название учебника</w:t>
            </w:r>
          </w:p>
        </w:tc>
        <w:tc>
          <w:tcPr>
            <w:tcW w:w="3235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Автор</w:t>
            </w:r>
          </w:p>
        </w:tc>
        <w:tc>
          <w:tcPr>
            <w:tcW w:w="2167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Издательство</w:t>
            </w:r>
          </w:p>
        </w:tc>
        <w:tc>
          <w:tcPr>
            <w:tcW w:w="852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Год издания</w:t>
            </w:r>
          </w:p>
        </w:tc>
        <w:tc>
          <w:tcPr>
            <w:tcW w:w="1848" w:type="dxa"/>
          </w:tcPr>
          <w:p w:rsidR="0073112B" w:rsidRDefault="0073112B" w:rsidP="0073112B">
            <w:pPr>
              <w:jc w:val="center"/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804ACB" w:rsidTr="00740831">
        <w:trPr>
          <w:trHeight w:val="235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7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Филология</w:t>
            </w:r>
          </w:p>
        </w:tc>
        <w:tc>
          <w:tcPr>
            <w:tcW w:w="1607" w:type="dxa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10-11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35" w:type="dxa"/>
          </w:tcPr>
          <w:p w:rsidR="00804ACB" w:rsidRDefault="00804ACB" w:rsidP="0073112B">
            <w:proofErr w:type="spellStart"/>
            <w:r>
              <w:t>Бабайцева</w:t>
            </w:r>
            <w:proofErr w:type="spellEnd"/>
            <w:r>
              <w:t xml:space="preserve"> В.В. </w:t>
            </w:r>
          </w:p>
          <w:p w:rsidR="00804ACB" w:rsidRDefault="00804ACB" w:rsidP="0073112B"/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39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В.И. Коровина 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2020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39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Литература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В.И. Коровина 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>О.В. Афанасьева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2" w:type="dxa"/>
          </w:tcPr>
          <w:p w:rsidR="00804ACB" w:rsidRPr="00003CF2" w:rsidRDefault="00804ACB" w:rsidP="0073112B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003CF2">
              <w:rPr>
                <w:sz w:val="22"/>
                <w:szCs w:val="22"/>
                <w:lang w:val="en-US"/>
              </w:rPr>
              <w:t>21</w:t>
            </w:r>
          </w:p>
          <w:p w:rsidR="00804ACB" w:rsidRDefault="00804ACB" w:rsidP="0073112B"/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>О.В. Афанасьева</w:t>
            </w:r>
          </w:p>
        </w:tc>
        <w:tc>
          <w:tcPr>
            <w:tcW w:w="2167" w:type="dxa"/>
          </w:tcPr>
          <w:p w:rsidR="00804ACB" w:rsidRDefault="00804ACB" w:rsidP="0073112B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>«Титул»</w:t>
            </w:r>
          </w:p>
        </w:tc>
        <w:tc>
          <w:tcPr>
            <w:tcW w:w="852" w:type="dxa"/>
          </w:tcPr>
          <w:p w:rsidR="00804ACB" w:rsidRPr="00003CF2" w:rsidRDefault="00804ACB" w:rsidP="00003CF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202</w:t>
            </w:r>
            <w:r w:rsidR="00003CF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947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Математика, информатика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10-11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Алгебра и начала анализа, геометрия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>Мордкович А.Г.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Мнемозина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2D3BA5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pacing w:val="-1"/>
                <w:sz w:val="22"/>
                <w:szCs w:val="22"/>
              </w:rPr>
              <w:t xml:space="preserve">Информатика и ИКТ </w:t>
            </w:r>
            <w:r>
              <w:rPr>
                <w:sz w:val="22"/>
                <w:szCs w:val="22"/>
              </w:rPr>
              <w:t>(базовый уровень)</w:t>
            </w:r>
          </w:p>
        </w:tc>
        <w:tc>
          <w:tcPr>
            <w:tcW w:w="3235" w:type="dxa"/>
          </w:tcPr>
          <w:p w:rsidR="00804ACB" w:rsidRDefault="0001501D" w:rsidP="0019578D">
            <w:proofErr w:type="spellStart"/>
            <w:r>
              <w:rPr>
                <w:spacing w:val="-1"/>
                <w:sz w:val="22"/>
                <w:szCs w:val="22"/>
              </w:rPr>
              <w:t>Босова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Л.</w:t>
            </w:r>
            <w:r w:rsidR="0019578D"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БИНОМ</w:t>
            </w:r>
          </w:p>
        </w:tc>
        <w:tc>
          <w:tcPr>
            <w:tcW w:w="852" w:type="dxa"/>
          </w:tcPr>
          <w:p w:rsidR="00804ACB" w:rsidRDefault="0001501D" w:rsidP="007311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  <w:p w:rsidR="00804ACB" w:rsidRDefault="00804ACB" w:rsidP="0073112B">
            <w:pPr>
              <w:rPr>
                <w:color w:val="000000"/>
              </w:rPr>
            </w:pP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19578D" w:rsidTr="00740831">
        <w:trPr>
          <w:trHeight w:val="281"/>
        </w:trPr>
        <w:tc>
          <w:tcPr>
            <w:tcW w:w="536" w:type="dxa"/>
          </w:tcPr>
          <w:p w:rsidR="0019578D" w:rsidRDefault="0019578D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9578D" w:rsidRDefault="0019578D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</w:tcPr>
          <w:p w:rsidR="0019578D" w:rsidRDefault="0019578D" w:rsidP="0073112B">
            <w:pPr>
              <w:jc w:val="center"/>
            </w:pPr>
          </w:p>
        </w:tc>
        <w:tc>
          <w:tcPr>
            <w:tcW w:w="1401" w:type="dxa"/>
          </w:tcPr>
          <w:p w:rsidR="0019578D" w:rsidRDefault="0019578D" w:rsidP="0073112B">
            <w:r>
              <w:t>11</w:t>
            </w:r>
          </w:p>
        </w:tc>
        <w:tc>
          <w:tcPr>
            <w:tcW w:w="2153" w:type="dxa"/>
          </w:tcPr>
          <w:p w:rsidR="0019578D" w:rsidRDefault="0019578D" w:rsidP="0073112B">
            <w:pPr>
              <w:rPr>
                <w:spacing w:val="-1"/>
              </w:rPr>
            </w:pPr>
            <w:r>
              <w:rPr>
                <w:spacing w:val="-1"/>
              </w:rPr>
              <w:t>Информатика</w:t>
            </w:r>
          </w:p>
        </w:tc>
        <w:tc>
          <w:tcPr>
            <w:tcW w:w="3235" w:type="dxa"/>
          </w:tcPr>
          <w:p w:rsidR="0019578D" w:rsidRDefault="0019578D" w:rsidP="0073112B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Босова</w:t>
            </w:r>
            <w:proofErr w:type="spellEnd"/>
            <w:r>
              <w:rPr>
                <w:spacing w:val="-1"/>
              </w:rPr>
              <w:t xml:space="preserve"> Л.Л.</w:t>
            </w:r>
          </w:p>
        </w:tc>
        <w:tc>
          <w:tcPr>
            <w:tcW w:w="2167" w:type="dxa"/>
          </w:tcPr>
          <w:p w:rsidR="0019578D" w:rsidRDefault="0019578D" w:rsidP="0073112B">
            <w:r>
              <w:t>«Просвещение»</w:t>
            </w:r>
          </w:p>
        </w:tc>
        <w:tc>
          <w:tcPr>
            <w:tcW w:w="852" w:type="dxa"/>
          </w:tcPr>
          <w:p w:rsidR="0019578D" w:rsidRDefault="0019578D" w:rsidP="0073112B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848" w:type="dxa"/>
          </w:tcPr>
          <w:p w:rsidR="0019578D" w:rsidRDefault="0019578D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7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России 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F974A4">
            <w:r>
              <w:rPr>
                <w:sz w:val="22"/>
                <w:szCs w:val="22"/>
              </w:rPr>
              <w:t>История Росси</w:t>
            </w:r>
            <w:r w:rsidR="00F974A4">
              <w:rPr>
                <w:sz w:val="22"/>
                <w:szCs w:val="22"/>
              </w:rPr>
              <w:t>и 1914-1945</w:t>
            </w:r>
          </w:p>
        </w:tc>
        <w:tc>
          <w:tcPr>
            <w:tcW w:w="3235" w:type="dxa"/>
          </w:tcPr>
          <w:p w:rsidR="00804ACB" w:rsidRDefault="00F974A4" w:rsidP="0073112B">
            <w:proofErr w:type="spellStart"/>
            <w:r>
              <w:rPr>
                <w:sz w:val="22"/>
                <w:szCs w:val="22"/>
              </w:rPr>
              <w:t>Мединский</w:t>
            </w:r>
            <w:proofErr w:type="spellEnd"/>
            <w:r>
              <w:rPr>
                <w:sz w:val="22"/>
                <w:szCs w:val="22"/>
              </w:rPr>
              <w:t xml:space="preserve"> В.Р., </w:t>
            </w:r>
            <w:proofErr w:type="spellStart"/>
            <w:r>
              <w:rPr>
                <w:sz w:val="22"/>
                <w:szCs w:val="22"/>
              </w:rPr>
              <w:t>Таркунов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04A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F974A4">
            <w:r>
              <w:rPr>
                <w:sz w:val="22"/>
                <w:szCs w:val="22"/>
              </w:rPr>
              <w:t>202</w:t>
            </w:r>
            <w:r w:rsidR="00F974A4">
              <w:rPr>
                <w:sz w:val="22"/>
                <w:szCs w:val="22"/>
              </w:rPr>
              <w:t>3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F974A4" w:rsidP="0073112B">
            <w:r>
              <w:t>11</w:t>
            </w:r>
          </w:p>
        </w:tc>
        <w:tc>
          <w:tcPr>
            <w:tcW w:w="2153" w:type="dxa"/>
          </w:tcPr>
          <w:p w:rsidR="00804ACB" w:rsidRDefault="00804ACB" w:rsidP="00F974A4">
            <w:r>
              <w:rPr>
                <w:sz w:val="22"/>
                <w:szCs w:val="22"/>
              </w:rPr>
              <w:t>История Росси</w:t>
            </w:r>
            <w:r w:rsidR="00F974A4">
              <w:rPr>
                <w:sz w:val="22"/>
                <w:szCs w:val="22"/>
              </w:rPr>
              <w:t>и 1945 – начало 21 века</w:t>
            </w:r>
          </w:p>
        </w:tc>
        <w:tc>
          <w:tcPr>
            <w:tcW w:w="3235" w:type="dxa"/>
          </w:tcPr>
          <w:p w:rsidR="00804ACB" w:rsidRDefault="00F974A4" w:rsidP="0073112B">
            <w:proofErr w:type="spellStart"/>
            <w:r w:rsidRPr="00F974A4">
              <w:rPr>
                <w:sz w:val="22"/>
                <w:szCs w:val="22"/>
              </w:rPr>
              <w:t>Мединский</w:t>
            </w:r>
            <w:proofErr w:type="spellEnd"/>
            <w:r w:rsidRPr="00F974A4">
              <w:rPr>
                <w:sz w:val="22"/>
                <w:szCs w:val="22"/>
              </w:rPr>
              <w:t xml:space="preserve"> В.Р., </w:t>
            </w:r>
            <w:proofErr w:type="spellStart"/>
            <w:r w:rsidRPr="00F974A4">
              <w:rPr>
                <w:sz w:val="22"/>
                <w:szCs w:val="22"/>
              </w:rPr>
              <w:t>Таркунов</w:t>
            </w:r>
            <w:proofErr w:type="spellEnd"/>
            <w:r w:rsidRPr="00F974A4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F974A4">
            <w:r>
              <w:rPr>
                <w:sz w:val="22"/>
                <w:szCs w:val="22"/>
              </w:rPr>
              <w:t>202</w:t>
            </w:r>
            <w:r w:rsidR="00F974A4">
              <w:rPr>
                <w:sz w:val="22"/>
                <w:szCs w:val="22"/>
              </w:rPr>
              <w:t>3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7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35" w:type="dxa"/>
          </w:tcPr>
          <w:p w:rsidR="00804ACB" w:rsidRDefault="00804ACB" w:rsidP="0073112B">
            <w:r>
              <w:t>Боголюбов Л.Н.</w:t>
            </w:r>
          </w:p>
        </w:tc>
        <w:tc>
          <w:tcPr>
            <w:tcW w:w="2167" w:type="dxa"/>
          </w:tcPr>
          <w:p w:rsidR="00804ACB" w:rsidRDefault="00804AC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Pr="00003CF2" w:rsidRDefault="00804ACB" w:rsidP="00003CF2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003CF2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35" w:type="dxa"/>
          </w:tcPr>
          <w:p w:rsidR="00804ACB" w:rsidRDefault="00804ACB" w:rsidP="0073112B">
            <w:r>
              <w:t>Боголюбов Л.Н.</w:t>
            </w:r>
          </w:p>
        </w:tc>
        <w:tc>
          <w:tcPr>
            <w:tcW w:w="2167" w:type="dxa"/>
          </w:tcPr>
          <w:p w:rsidR="00804ACB" w:rsidRDefault="00804ACB" w:rsidP="00731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r>
              <w:rPr>
                <w:sz w:val="22"/>
                <w:szCs w:val="22"/>
              </w:rPr>
              <w:t>2021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73112B" w:rsidTr="00740831">
        <w:trPr>
          <w:trHeight w:val="281"/>
        </w:trPr>
        <w:tc>
          <w:tcPr>
            <w:tcW w:w="536" w:type="dxa"/>
          </w:tcPr>
          <w:p w:rsidR="0073112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7" w:type="dxa"/>
          </w:tcPr>
          <w:p w:rsidR="0073112B" w:rsidRDefault="00804ACB" w:rsidP="00804ACB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1607" w:type="dxa"/>
          </w:tcPr>
          <w:p w:rsidR="0073112B" w:rsidRDefault="0073112B" w:rsidP="0073112B">
            <w:pPr>
              <w:jc w:val="center"/>
            </w:pPr>
          </w:p>
        </w:tc>
        <w:tc>
          <w:tcPr>
            <w:tcW w:w="1401" w:type="dxa"/>
          </w:tcPr>
          <w:p w:rsidR="0073112B" w:rsidRDefault="0073112B" w:rsidP="0073112B">
            <w:r>
              <w:rPr>
                <w:sz w:val="22"/>
                <w:szCs w:val="22"/>
              </w:rPr>
              <w:t>10-11</w:t>
            </w:r>
          </w:p>
        </w:tc>
        <w:tc>
          <w:tcPr>
            <w:tcW w:w="2153" w:type="dxa"/>
          </w:tcPr>
          <w:p w:rsidR="0073112B" w:rsidRDefault="0073112B" w:rsidP="0073112B">
            <w:r>
              <w:rPr>
                <w:sz w:val="22"/>
                <w:szCs w:val="22"/>
              </w:rPr>
              <w:t>География современного мира (Полярная звезда)</w:t>
            </w:r>
          </w:p>
        </w:tc>
        <w:tc>
          <w:tcPr>
            <w:tcW w:w="3235" w:type="dxa"/>
          </w:tcPr>
          <w:p w:rsidR="0073112B" w:rsidRDefault="00D50445" w:rsidP="0073112B">
            <w:r>
              <w:rPr>
                <w:sz w:val="22"/>
                <w:szCs w:val="22"/>
              </w:rPr>
              <w:t>Алексеев А.И., Липкина Е.К., Николина В.В.</w:t>
            </w:r>
          </w:p>
        </w:tc>
        <w:tc>
          <w:tcPr>
            <w:tcW w:w="2167" w:type="dxa"/>
          </w:tcPr>
          <w:p w:rsidR="0073112B" w:rsidRDefault="0073112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73112B" w:rsidRDefault="0001501D" w:rsidP="0001501D"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8" w:type="dxa"/>
          </w:tcPr>
          <w:p w:rsidR="0073112B" w:rsidRDefault="0073112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7" w:type="dxa"/>
            <w:vMerge w:val="restart"/>
          </w:tcPr>
          <w:p w:rsidR="00804ACB" w:rsidRDefault="00804ACB" w:rsidP="00804ACB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>Пасечник В.В.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Pr="0030131E" w:rsidRDefault="00804ACB" w:rsidP="0073112B">
            <w:pPr>
              <w:rPr>
                <w:color w:val="000000" w:themeColor="text1"/>
              </w:rPr>
            </w:pPr>
            <w:r w:rsidRPr="0030131E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19</w:t>
            </w:r>
          </w:p>
        </w:tc>
        <w:tc>
          <w:tcPr>
            <w:tcW w:w="1848" w:type="dxa"/>
          </w:tcPr>
          <w:p w:rsidR="00804ACB" w:rsidRPr="00E62C53" w:rsidRDefault="00804ACB" w:rsidP="0073112B"/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>Пасечник В.В.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Pr="0030131E" w:rsidRDefault="00804ACB" w:rsidP="0073112B">
            <w:pPr>
              <w:rPr>
                <w:color w:val="000000" w:themeColor="text1"/>
              </w:rPr>
            </w:pPr>
            <w:r w:rsidRPr="0030131E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848" w:type="dxa"/>
          </w:tcPr>
          <w:p w:rsidR="00804ACB" w:rsidRDefault="00804ACB" w:rsidP="0073112B">
            <w:pPr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7" w:type="dxa"/>
            <w:vMerge w:val="restart"/>
          </w:tcPr>
          <w:p w:rsidR="00804ACB" w:rsidRDefault="00804ACB" w:rsidP="00804AC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  <w:p w:rsidR="00804ACB" w:rsidRDefault="00804ACB" w:rsidP="0073112B"/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3235" w:type="dxa"/>
          </w:tcPr>
          <w:p w:rsidR="00804ACB" w:rsidRDefault="00804ACB" w:rsidP="00295717"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Г.Я., </w:t>
            </w:r>
            <w:proofErr w:type="spellStart"/>
            <w:r>
              <w:rPr>
                <w:sz w:val="22"/>
                <w:szCs w:val="22"/>
              </w:rPr>
              <w:t>Буховцев</w:t>
            </w:r>
            <w:proofErr w:type="spellEnd"/>
            <w:r>
              <w:rPr>
                <w:sz w:val="22"/>
                <w:szCs w:val="22"/>
              </w:rPr>
              <w:t xml:space="preserve"> Б.Б., 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852" w:type="dxa"/>
          </w:tcPr>
          <w:p w:rsidR="00804ACB" w:rsidRPr="00003CF2" w:rsidRDefault="00804ACB" w:rsidP="0073112B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003CF2">
              <w:rPr>
                <w:sz w:val="22"/>
                <w:szCs w:val="22"/>
                <w:lang w:val="en-US"/>
              </w:rPr>
              <w:t>22</w:t>
            </w:r>
          </w:p>
          <w:p w:rsidR="00804ACB" w:rsidRDefault="00804ACB" w:rsidP="0073112B"/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3235" w:type="dxa"/>
          </w:tcPr>
          <w:p w:rsidR="00804ACB" w:rsidRDefault="00804ACB" w:rsidP="00295717">
            <w:proofErr w:type="spellStart"/>
            <w:r>
              <w:rPr>
                <w:sz w:val="22"/>
                <w:szCs w:val="22"/>
              </w:rPr>
              <w:t>Мякишев</w:t>
            </w:r>
            <w:proofErr w:type="spellEnd"/>
            <w:r>
              <w:rPr>
                <w:sz w:val="22"/>
                <w:szCs w:val="22"/>
              </w:rPr>
              <w:t xml:space="preserve"> Г.Я., </w:t>
            </w:r>
            <w:proofErr w:type="spellStart"/>
            <w:r>
              <w:rPr>
                <w:sz w:val="22"/>
                <w:szCs w:val="22"/>
              </w:rPr>
              <w:t>Буховцев</w:t>
            </w:r>
            <w:proofErr w:type="spellEnd"/>
            <w:r>
              <w:rPr>
                <w:sz w:val="22"/>
                <w:szCs w:val="22"/>
              </w:rPr>
              <w:t xml:space="preserve"> Б.Б., 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«Просвещение» </w:t>
            </w:r>
          </w:p>
        </w:tc>
        <w:tc>
          <w:tcPr>
            <w:tcW w:w="852" w:type="dxa"/>
          </w:tcPr>
          <w:p w:rsidR="00804ACB" w:rsidRPr="00003CF2" w:rsidRDefault="00804ACB" w:rsidP="0073112B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003CF2">
              <w:rPr>
                <w:sz w:val="22"/>
                <w:szCs w:val="22"/>
                <w:lang w:val="en-US"/>
              </w:rPr>
              <w:t>22</w:t>
            </w:r>
          </w:p>
          <w:p w:rsidR="00804ACB" w:rsidRDefault="00804ACB" w:rsidP="0073112B"/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295717" w:rsidTr="00740831">
        <w:trPr>
          <w:trHeight w:val="281"/>
        </w:trPr>
        <w:tc>
          <w:tcPr>
            <w:tcW w:w="536" w:type="dxa"/>
            <w:vMerge w:val="restart"/>
          </w:tcPr>
          <w:p w:rsidR="00295717" w:rsidRDefault="00295717" w:rsidP="0073112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7" w:type="dxa"/>
            <w:vMerge w:val="restart"/>
          </w:tcPr>
          <w:p w:rsidR="00295717" w:rsidRDefault="00295717" w:rsidP="00804ACB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607" w:type="dxa"/>
            <w:vMerge w:val="restart"/>
          </w:tcPr>
          <w:p w:rsidR="00295717" w:rsidRDefault="00295717" w:rsidP="0073112B">
            <w:pPr>
              <w:jc w:val="center"/>
            </w:pPr>
          </w:p>
        </w:tc>
        <w:tc>
          <w:tcPr>
            <w:tcW w:w="1401" w:type="dxa"/>
          </w:tcPr>
          <w:p w:rsidR="00295717" w:rsidRDefault="00295717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295717" w:rsidRDefault="00295717" w:rsidP="0073112B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3235" w:type="dxa"/>
          </w:tcPr>
          <w:p w:rsidR="00295717" w:rsidRDefault="00295717" w:rsidP="0073112B"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167" w:type="dxa"/>
          </w:tcPr>
          <w:p w:rsidR="00295717" w:rsidRDefault="00295717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2" w:type="dxa"/>
          </w:tcPr>
          <w:p w:rsidR="00295717" w:rsidRDefault="0001501D" w:rsidP="0073112B"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8" w:type="dxa"/>
            <w:vMerge w:val="restart"/>
          </w:tcPr>
          <w:p w:rsidR="00295717" w:rsidRDefault="00295717" w:rsidP="0073112B">
            <w:pPr>
              <w:jc w:val="center"/>
              <w:rPr>
                <w:b/>
              </w:rPr>
            </w:pPr>
          </w:p>
        </w:tc>
      </w:tr>
      <w:tr w:rsidR="00295717" w:rsidTr="00740831">
        <w:trPr>
          <w:trHeight w:val="281"/>
        </w:trPr>
        <w:tc>
          <w:tcPr>
            <w:tcW w:w="536" w:type="dxa"/>
            <w:vMerge/>
          </w:tcPr>
          <w:p w:rsidR="00295717" w:rsidRDefault="00295717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295717" w:rsidRDefault="00295717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295717" w:rsidRDefault="00295717" w:rsidP="0073112B">
            <w:pPr>
              <w:jc w:val="center"/>
            </w:pPr>
          </w:p>
        </w:tc>
        <w:tc>
          <w:tcPr>
            <w:tcW w:w="1401" w:type="dxa"/>
          </w:tcPr>
          <w:p w:rsidR="00295717" w:rsidRDefault="00295717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295717" w:rsidRDefault="00295717" w:rsidP="0073112B"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3235" w:type="dxa"/>
          </w:tcPr>
          <w:p w:rsidR="00295717" w:rsidRDefault="00295717" w:rsidP="0073112B">
            <w:r>
              <w:rPr>
                <w:sz w:val="22"/>
                <w:szCs w:val="22"/>
              </w:rPr>
              <w:t>Габриелян О.С.</w:t>
            </w:r>
          </w:p>
        </w:tc>
        <w:tc>
          <w:tcPr>
            <w:tcW w:w="2167" w:type="dxa"/>
          </w:tcPr>
          <w:p w:rsidR="00295717" w:rsidRDefault="00295717" w:rsidP="0073112B">
            <w:r>
              <w:rPr>
                <w:sz w:val="22"/>
                <w:szCs w:val="22"/>
              </w:rPr>
              <w:t>«Дрофа»</w:t>
            </w:r>
          </w:p>
        </w:tc>
        <w:tc>
          <w:tcPr>
            <w:tcW w:w="852" w:type="dxa"/>
          </w:tcPr>
          <w:p w:rsidR="00295717" w:rsidRDefault="0001501D" w:rsidP="0073112B"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8" w:type="dxa"/>
            <w:vMerge/>
          </w:tcPr>
          <w:p w:rsidR="00295717" w:rsidRDefault="00295717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7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Физическая культура 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10-11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10-11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35" w:type="dxa"/>
          </w:tcPr>
          <w:p w:rsidR="00804ACB" w:rsidRDefault="00804ACB" w:rsidP="0073112B">
            <w:r>
              <w:rPr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73112B">
            <w:pPr>
              <w:rPr>
                <w:color w:val="000000"/>
              </w:rPr>
            </w:pPr>
          </w:p>
        </w:tc>
        <w:tc>
          <w:tcPr>
            <w:tcW w:w="1848" w:type="dxa"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</w:tr>
      <w:tr w:rsidR="00804ACB" w:rsidTr="00740831">
        <w:trPr>
          <w:trHeight w:val="281"/>
        </w:trPr>
        <w:tc>
          <w:tcPr>
            <w:tcW w:w="536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47" w:type="dxa"/>
            <w:vMerge w:val="restart"/>
          </w:tcPr>
          <w:p w:rsidR="00804ACB" w:rsidRDefault="00804ACB" w:rsidP="0073112B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ОБЖ </w:t>
            </w:r>
          </w:p>
        </w:tc>
        <w:tc>
          <w:tcPr>
            <w:tcW w:w="1607" w:type="dxa"/>
            <w:vMerge w:val="restart"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10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35" w:type="dxa"/>
          </w:tcPr>
          <w:p w:rsidR="00804ACB" w:rsidRDefault="00804ACB" w:rsidP="0073112B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Смирнов А.Т., Хренников Б.О.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01501D">
            <w:r>
              <w:rPr>
                <w:sz w:val="22"/>
                <w:szCs w:val="22"/>
              </w:rPr>
              <w:t>201</w:t>
            </w:r>
            <w:r w:rsidR="0001501D">
              <w:rPr>
                <w:sz w:val="22"/>
                <w:szCs w:val="22"/>
              </w:rPr>
              <w:t>8</w:t>
            </w:r>
          </w:p>
        </w:tc>
        <w:tc>
          <w:tcPr>
            <w:tcW w:w="1848" w:type="dxa"/>
          </w:tcPr>
          <w:p w:rsidR="00804ACB" w:rsidRDefault="00E64885" w:rsidP="00F974A4">
            <w:pPr>
              <w:jc w:val="center"/>
              <w:rPr>
                <w:b/>
              </w:rPr>
            </w:pPr>
            <w:r>
              <w:rPr>
                <w:b/>
              </w:rPr>
              <w:t>Заказ 202</w:t>
            </w:r>
            <w:r w:rsidR="00F974A4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</w:tr>
      <w:tr w:rsidR="00804ACB" w:rsidTr="00740831">
        <w:trPr>
          <w:trHeight w:val="281"/>
        </w:trPr>
        <w:tc>
          <w:tcPr>
            <w:tcW w:w="536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947" w:type="dxa"/>
            <w:vMerge/>
          </w:tcPr>
          <w:p w:rsidR="00804ACB" w:rsidRDefault="00804ACB" w:rsidP="0073112B">
            <w:pPr>
              <w:jc w:val="center"/>
              <w:rPr>
                <w:b/>
              </w:rPr>
            </w:pPr>
          </w:p>
        </w:tc>
        <w:tc>
          <w:tcPr>
            <w:tcW w:w="1607" w:type="dxa"/>
            <w:vMerge/>
          </w:tcPr>
          <w:p w:rsidR="00804ACB" w:rsidRDefault="00804ACB" w:rsidP="0073112B">
            <w:pPr>
              <w:jc w:val="center"/>
            </w:pPr>
          </w:p>
        </w:tc>
        <w:tc>
          <w:tcPr>
            <w:tcW w:w="1401" w:type="dxa"/>
          </w:tcPr>
          <w:p w:rsidR="00804ACB" w:rsidRDefault="00804ACB" w:rsidP="0073112B">
            <w:r>
              <w:rPr>
                <w:sz w:val="22"/>
                <w:szCs w:val="22"/>
              </w:rPr>
              <w:t>11</w:t>
            </w:r>
          </w:p>
        </w:tc>
        <w:tc>
          <w:tcPr>
            <w:tcW w:w="2153" w:type="dxa"/>
          </w:tcPr>
          <w:p w:rsidR="00804ACB" w:rsidRDefault="00804ACB" w:rsidP="0073112B"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35" w:type="dxa"/>
          </w:tcPr>
          <w:p w:rsidR="00804ACB" w:rsidRDefault="00804ACB" w:rsidP="0073112B">
            <w:pPr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Смирнов А.Т., Хренников Б.О.</w:t>
            </w:r>
          </w:p>
        </w:tc>
        <w:tc>
          <w:tcPr>
            <w:tcW w:w="2167" w:type="dxa"/>
          </w:tcPr>
          <w:p w:rsidR="00804ACB" w:rsidRDefault="00804ACB" w:rsidP="0073112B">
            <w:r>
              <w:rPr>
                <w:sz w:val="22"/>
                <w:szCs w:val="22"/>
              </w:rPr>
              <w:t>«Просвещение»</w:t>
            </w:r>
          </w:p>
        </w:tc>
        <w:tc>
          <w:tcPr>
            <w:tcW w:w="852" w:type="dxa"/>
          </w:tcPr>
          <w:p w:rsidR="00804ACB" w:rsidRDefault="00804ACB" w:rsidP="0001501D">
            <w:r>
              <w:rPr>
                <w:sz w:val="22"/>
                <w:szCs w:val="22"/>
              </w:rPr>
              <w:t>201</w:t>
            </w:r>
            <w:r w:rsidR="0001501D">
              <w:rPr>
                <w:sz w:val="22"/>
                <w:szCs w:val="22"/>
              </w:rPr>
              <w:t>8</w:t>
            </w:r>
          </w:p>
        </w:tc>
        <w:tc>
          <w:tcPr>
            <w:tcW w:w="1848" w:type="dxa"/>
          </w:tcPr>
          <w:p w:rsidR="00804ACB" w:rsidRDefault="00E64885" w:rsidP="00F974A4">
            <w:pPr>
              <w:jc w:val="center"/>
              <w:rPr>
                <w:b/>
              </w:rPr>
            </w:pPr>
            <w:r>
              <w:rPr>
                <w:b/>
              </w:rPr>
              <w:t>Заказ 202</w:t>
            </w:r>
            <w:r w:rsidR="00F974A4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</w:tr>
    </w:tbl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</w:pPr>
    </w:p>
    <w:p w:rsidR="0073112B" w:rsidRDefault="0073112B" w:rsidP="0073112B">
      <w:pPr>
        <w:spacing w:after="0" w:line="240" w:lineRule="auto"/>
        <w:jc w:val="center"/>
        <w:rPr>
          <w:b/>
        </w:rPr>
        <w:sectPr w:rsidR="0073112B" w:rsidSect="00F974A4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73112B" w:rsidRDefault="0073112B" w:rsidP="00F974A4">
      <w:pPr>
        <w:spacing w:after="0" w:line="240" w:lineRule="auto"/>
        <w:jc w:val="center"/>
        <w:rPr>
          <w:b/>
        </w:rPr>
      </w:pPr>
    </w:p>
    <w:sectPr w:rsidR="0073112B" w:rsidSect="004C197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C68562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AB0A7C"/>
    <w:multiLevelType w:val="singleLevel"/>
    <w:tmpl w:val="F27E5374"/>
    <w:lvl w:ilvl="0">
      <w:start w:val="6"/>
      <w:numFmt w:val="decimal"/>
      <w:lvlText w:val="2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>
    <w:nsid w:val="37C42B45"/>
    <w:multiLevelType w:val="hybridMultilevel"/>
    <w:tmpl w:val="726C1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04603"/>
    <w:multiLevelType w:val="singleLevel"/>
    <w:tmpl w:val="2480CCD8"/>
    <w:lvl w:ilvl="0">
      <w:start w:val="1"/>
      <w:numFmt w:val="decimal"/>
      <w:lvlText w:val="2.1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5">
    <w:nsid w:val="66DC626F"/>
    <w:multiLevelType w:val="multilevel"/>
    <w:tmpl w:val="F4F63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BC4AF3"/>
    <w:multiLevelType w:val="multilevel"/>
    <w:tmpl w:val="1EA65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592409B"/>
    <w:multiLevelType w:val="singleLevel"/>
    <w:tmpl w:val="941C66EC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7FB4000C"/>
    <w:multiLevelType w:val="singleLevel"/>
    <w:tmpl w:val="5914ED80"/>
    <w:lvl w:ilvl="0">
      <w:start w:val="6"/>
      <w:numFmt w:val="decimal"/>
      <w:lvlText w:val="1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AF"/>
    <w:rsid w:val="00003CF2"/>
    <w:rsid w:val="0001501D"/>
    <w:rsid w:val="00021F4D"/>
    <w:rsid w:val="00036717"/>
    <w:rsid w:val="0005562A"/>
    <w:rsid w:val="00084AF8"/>
    <w:rsid w:val="000C18F5"/>
    <w:rsid w:val="000C4DAF"/>
    <w:rsid w:val="000D595E"/>
    <w:rsid w:val="00123A04"/>
    <w:rsid w:val="00126CC6"/>
    <w:rsid w:val="0019578D"/>
    <w:rsid w:val="001E1EB9"/>
    <w:rsid w:val="0022301C"/>
    <w:rsid w:val="002242AD"/>
    <w:rsid w:val="00232B33"/>
    <w:rsid w:val="00267ACF"/>
    <w:rsid w:val="00280BC5"/>
    <w:rsid w:val="00295717"/>
    <w:rsid w:val="002B506D"/>
    <w:rsid w:val="002B75DE"/>
    <w:rsid w:val="002C1577"/>
    <w:rsid w:val="002D3BA5"/>
    <w:rsid w:val="00320EA2"/>
    <w:rsid w:val="0038261E"/>
    <w:rsid w:val="00391C28"/>
    <w:rsid w:val="003A08BB"/>
    <w:rsid w:val="003A4EAA"/>
    <w:rsid w:val="003B63DF"/>
    <w:rsid w:val="00432AD0"/>
    <w:rsid w:val="004340D1"/>
    <w:rsid w:val="004932DA"/>
    <w:rsid w:val="004A45AA"/>
    <w:rsid w:val="004C197A"/>
    <w:rsid w:val="0050622C"/>
    <w:rsid w:val="00520799"/>
    <w:rsid w:val="00526E45"/>
    <w:rsid w:val="00536A81"/>
    <w:rsid w:val="0054499E"/>
    <w:rsid w:val="00551970"/>
    <w:rsid w:val="005D5CFC"/>
    <w:rsid w:val="006171A3"/>
    <w:rsid w:val="0062303F"/>
    <w:rsid w:val="006952DF"/>
    <w:rsid w:val="006C4269"/>
    <w:rsid w:val="006D4588"/>
    <w:rsid w:val="006E149B"/>
    <w:rsid w:val="006F621A"/>
    <w:rsid w:val="0073112B"/>
    <w:rsid w:val="00740831"/>
    <w:rsid w:val="007456E7"/>
    <w:rsid w:val="007D7FF3"/>
    <w:rsid w:val="007E1CC0"/>
    <w:rsid w:val="00801FE6"/>
    <w:rsid w:val="00804ACB"/>
    <w:rsid w:val="00812D03"/>
    <w:rsid w:val="00850F4C"/>
    <w:rsid w:val="00851E64"/>
    <w:rsid w:val="0086052A"/>
    <w:rsid w:val="00872088"/>
    <w:rsid w:val="00883A57"/>
    <w:rsid w:val="00894AF6"/>
    <w:rsid w:val="008B03F5"/>
    <w:rsid w:val="008C4409"/>
    <w:rsid w:val="008D73A2"/>
    <w:rsid w:val="009058C7"/>
    <w:rsid w:val="009116C2"/>
    <w:rsid w:val="00936772"/>
    <w:rsid w:val="00943E1B"/>
    <w:rsid w:val="00950723"/>
    <w:rsid w:val="00956CAA"/>
    <w:rsid w:val="00975C42"/>
    <w:rsid w:val="009A2944"/>
    <w:rsid w:val="009D0ED3"/>
    <w:rsid w:val="009D735F"/>
    <w:rsid w:val="00A03589"/>
    <w:rsid w:val="00A05A4B"/>
    <w:rsid w:val="00A24310"/>
    <w:rsid w:val="00A25FC5"/>
    <w:rsid w:val="00A600C8"/>
    <w:rsid w:val="00A631BE"/>
    <w:rsid w:val="00AA249B"/>
    <w:rsid w:val="00AD5FAD"/>
    <w:rsid w:val="00AF2442"/>
    <w:rsid w:val="00B0639A"/>
    <w:rsid w:val="00B45C0B"/>
    <w:rsid w:val="00BC1F70"/>
    <w:rsid w:val="00BC47B9"/>
    <w:rsid w:val="00BE7C94"/>
    <w:rsid w:val="00C05C89"/>
    <w:rsid w:val="00C0712B"/>
    <w:rsid w:val="00CD455A"/>
    <w:rsid w:val="00D02203"/>
    <w:rsid w:val="00D0350C"/>
    <w:rsid w:val="00D50445"/>
    <w:rsid w:val="00D877B9"/>
    <w:rsid w:val="00D93771"/>
    <w:rsid w:val="00DA01A8"/>
    <w:rsid w:val="00DB27D9"/>
    <w:rsid w:val="00DD7421"/>
    <w:rsid w:val="00E03B72"/>
    <w:rsid w:val="00E130A1"/>
    <w:rsid w:val="00E1448C"/>
    <w:rsid w:val="00E44C08"/>
    <w:rsid w:val="00E56105"/>
    <w:rsid w:val="00E64885"/>
    <w:rsid w:val="00EB71E2"/>
    <w:rsid w:val="00F45455"/>
    <w:rsid w:val="00F974A4"/>
    <w:rsid w:val="00FA7B5E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55B94-EBCD-46EB-B414-A3943DD8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11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C4DA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C4DAF"/>
    <w:pPr>
      <w:widowControl w:val="0"/>
      <w:autoSpaceDE w:val="0"/>
      <w:autoSpaceDN w:val="0"/>
      <w:adjustRightInd w:val="0"/>
      <w:spacing w:after="0" w:line="253" w:lineRule="exact"/>
      <w:ind w:firstLine="49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C4DAF"/>
    <w:pPr>
      <w:widowControl w:val="0"/>
      <w:autoSpaceDE w:val="0"/>
      <w:autoSpaceDN w:val="0"/>
      <w:adjustRightInd w:val="0"/>
      <w:spacing w:after="0" w:line="254" w:lineRule="exact"/>
      <w:ind w:firstLine="725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C4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2B75D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2B75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B75DE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2B75D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05A4B"/>
    <w:pPr>
      <w:widowControl w:val="0"/>
      <w:autoSpaceDE w:val="0"/>
      <w:autoSpaceDN w:val="0"/>
      <w:adjustRightInd w:val="0"/>
      <w:spacing w:after="0" w:line="276" w:lineRule="exact"/>
      <w:ind w:firstLine="806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A05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05A4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6952DF"/>
    <w:pPr>
      <w:widowControl w:val="0"/>
      <w:autoSpaceDE w:val="0"/>
      <w:autoSpaceDN w:val="0"/>
      <w:adjustRightInd w:val="0"/>
      <w:spacing w:after="0" w:line="254" w:lineRule="exact"/>
      <w:ind w:firstLine="67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A01A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nhideWhenUsed/>
    <w:rsid w:val="00DA01A8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5D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D5CFC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123A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123A04"/>
    <w:pPr>
      <w:widowControl w:val="0"/>
      <w:shd w:val="clear" w:color="auto" w:fill="FFFFFF"/>
      <w:spacing w:before="300" w:after="0" w:line="341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123A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3A04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73112B"/>
    <w:rPr>
      <w:rFonts w:ascii="Times New Roman" w:eastAsia="Times New Roman" w:hAnsi="Times New Roman" w:cs="Times New Roman"/>
      <w:b/>
      <w:bCs/>
      <w:szCs w:val="24"/>
    </w:rPr>
  </w:style>
  <w:style w:type="character" w:styleId="a6">
    <w:name w:val="FollowedHyperlink"/>
    <w:basedOn w:val="a0"/>
    <w:uiPriority w:val="99"/>
    <w:semiHidden/>
    <w:unhideWhenUsed/>
    <w:rsid w:val="0073112B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73112B"/>
    <w:pPr>
      <w:spacing w:after="100" w:afterAutospacing="1" w:line="240" w:lineRule="auto"/>
      <w:ind w:left="100" w:right="20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8">
    <w:name w:val="header"/>
    <w:basedOn w:val="a"/>
    <w:link w:val="a9"/>
    <w:semiHidden/>
    <w:unhideWhenUsed/>
    <w:rsid w:val="007311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73112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7311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73112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73112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d">
    <w:name w:val="Название Знак"/>
    <w:basedOn w:val="a0"/>
    <w:link w:val="ac"/>
    <w:rsid w:val="0073112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e">
    <w:name w:val="Body Text"/>
    <w:basedOn w:val="a"/>
    <w:link w:val="af"/>
    <w:semiHidden/>
    <w:unhideWhenUsed/>
    <w:rsid w:val="007311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semiHidden/>
    <w:rsid w:val="0073112B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semiHidden/>
    <w:unhideWhenUsed/>
    <w:rsid w:val="0073112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3112B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List Paragraph"/>
    <w:basedOn w:val="a"/>
    <w:qFormat/>
    <w:rsid w:val="007311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Zag1">
    <w:name w:val="Zag_1"/>
    <w:basedOn w:val="a"/>
    <w:rsid w:val="0073112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Osnova">
    <w:name w:val="Osnova"/>
    <w:basedOn w:val="a"/>
    <w:rsid w:val="0073112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1">
    <w:name w:val="Заголовок"/>
    <w:basedOn w:val="a"/>
    <w:next w:val="ae"/>
    <w:rsid w:val="0073112B"/>
    <w:pPr>
      <w:keepNext/>
      <w:widowControl w:val="0"/>
      <w:suppressAutoHyphens/>
      <w:spacing w:before="240" w:after="120" w:line="240" w:lineRule="auto"/>
    </w:pPr>
    <w:rPr>
      <w:rFonts w:ascii="Arial" w:eastAsia="Arial" w:hAnsi="Arial" w:cs="Lohit Hindi"/>
      <w:kern w:val="2"/>
      <w:sz w:val="28"/>
      <w:szCs w:val="28"/>
      <w:lang w:eastAsia="hi-IN" w:bidi="hi-IN"/>
    </w:rPr>
  </w:style>
  <w:style w:type="character" w:customStyle="1" w:styleId="Zag11">
    <w:name w:val="Zag_11"/>
    <w:rsid w:val="0073112B"/>
  </w:style>
  <w:style w:type="character" w:customStyle="1" w:styleId="11">
    <w:name w:val="Знак Знак1"/>
    <w:rsid w:val="0073112B"/>
    <w:rPr>
      <w:b/>
      <w:bCs w:val="0"/>
      <w:i/>
      <w:iCs w:val="0"/>
      <w:sz w:val="28"/>
      <w:lang w:val="ru-RU" w:eastAsia="ru-RU" w:bidi="ar-SA"/>
    </w:rPr>
  </w:style>
  <w:style w:type="table" w:styleId="af2">
    <w:name w:val="Table Grid"/>
    <w:basedOn w:val="a1"/>
    <w:rsid w:val="00731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31198-CB53-42D3-9CFA-C64EDD8A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2023-02-16T02:08:00Z</cp:lastPrinted>
  <dcterms:created xsi:type="dcterms:W3CDTF">2024-07-19T02:44:00Z</dcterms:created>
  <dcterms:modified xsi:type="dcterms:W3CDTF">2025-02-28T02:18:00Z</dcterms:modified>
</cp:coreProperties>
</file>